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الجوزية(53) شرح فضيلة الشيخ أبي حفص بن العربي الأثري.</w:t>
      </w:r>
    </w:p>
    <w:p>
      <w:pPr>
        <w:jc w:val="right"/>
        <w:spacing w:line="360" w:lineRule="auto"/>
      </w:pPr>
      <w:r>
        <w:rPr>
          <w:sz w:val="24"/>
          <w:szCs w:val="24"/>
          <w:rtl/>
        </w:rPr>
        <w:t xml:space="preserve">نشر الظناء وانم في الناس Riversamer نتقبل نصف Guilles و نطلب واحد المسرئة وجرب خلال المزمار و他們 يظهر كانت وجرب خلال ورسوله صلى الله عليه وعلى آله وعصحان والمهتدينة بهذه وان مستلمينة بسلمة لو مدينة أما رع ففوان في اللقاء في اللقاء وان يصنق يصنق يصنق يصنق يصنق يصفات العولى أن يصوقنا وإياكم إليه من نافع والأمر الصالح وان يخسطينا لنا ولا تنفتال وان يجليبنا وإياكم موفيتنا ومعظار منها لطن سمع ما دع تكون عمد للسسالي في والخمسين من مجالي سيشف لكتالي زال من معان في هذه خير عباد للأناة من خير الرحمة الله وتعالى قالوا قيّة الله وصوى ثلم مغفرة رمس خلاتي واتل حتى أتل موقع فوطف في ثين جبل إنتى الصحرات وستقبل القيمة وجعل حب المشادي بين يديه وكان على بعيد فأفل في الدعاد والطضور والإبتيالي لأقوم الشمس فما كيوم معرفة وأمر الناس أن يأفعوا عن قض من غورة وأفضر أن عرفت لا تفتصوى لطيف يا ذلك بلقال وقفتها هنا وعرفة كلها موت في هذا قرى ناحة للسلماض وعر سرعي للناس أن يكون على مشاعيهم ويأتف فيها فإنها من تلك أبيهم إبراهي معلي الصلاة والسلام وناك أقبل الناس من ناك من آن ناك فسألوا عن الحد في فقال الحد عرفة من جاء أفضل صلاة السبح لدينا ججن جميع المسدلفة ستنم حد يارمنا ثلاثة فمن تعجل في يومين فلا يسمع عليهم ومن تأخرا فلا يسمع عليهم وكان في الواعاء صلى الله عليه وسلم رافعني دئه إلى صدر كستطعام المسكين هكذا طفعني دئة صدر كستطعام المسكين كأنه يطلب عشد منكم من التذل واخبارم أنت دعاءة دعاءة يوم يعرفة وذكر من دعاءه صلى الله عليه وسلم في الموقف الله ملك الحم كلذين قول وخير من ما نقول الله ملك صلاة ونسف ومحياة ومماته ونهو إليك مهاب ولك رب طراث الله مهماعود بكنا عذاب القبن وسوسة الصدر وشتاة الأم الله مهماعود بكنا شبر ما تديه وبهريع ذكره ترمثيهم وفي سلدي تنسلهم غبيع وضعيف ومن ما ذكر للتعاري هناك من ومن ما ذكر من قعاري هناك عليه الصلاة الله ملك السمع كالاب وترى مكان وتعلم السرع على نيتي لا يفق عليك شيء من أمري أنا البائج الفضير هل المستقص المستجير والواجف المشفر هل مقرر المعترف بذنوني هسألكم أسألكم أسألكم المسكين وأبتاهي إليك أبقى هل المثني بالذنين وأقول بها بأعوكى دعاء أمخار في الطريق من خضعت له رقبةه وفاضط له عيناه وذل جسده وأرى بمهام فهولك الله ملاتج عن نبي دعائك شقب شقية وقل دي ربوا فرحيبة يأخير المسكولين ويأخير المعطين ذكره الطبارانيو لكن في يحرن صالحة الأميو يروا من أكير وذكر الإمام مؤحمد من حديث عمر المشوعي عن أبيه عن جده الله ملعب أمه الله أمه الله أمه طالك أكثر دعائنا بيصر الله وعليه رسلنا يوم عرفه لا إله إلا الله واحده لا شريك له له الملك وروا الحم يده خيره وعلا كبشا كبشا كبير والحديث وحسن مجمع طروب وذكر بياطي من حديث عليه رضي الله وعن هنه رسل الله وعليه رسلنا قال أكثر دعائه ودعائه أمه آه من قبله بعرفه لا إله إلا الله واحده ولا شريك له لو الملك وروا الحمد على كبشا كبير الله مجعل في القلب نورة وفي صدر نورة وفي سمع نورة وفي بصر نورة الله مشرح لصدره واسسل لأمره وعوذ بك من وسواس الصدر وشتاة الأمف وفي كنات القبم الله ميني عوذ بك من شر مايارك وفي اللي يطفل في اللي وشر مايارك يطفل في النهاة وشر ما تهوب بيرريا وشر لبوات التدخم وفي اسنادي موسى ابن عباد طرابة الله في أسانيد وهذه الحدرية فيها لين كان في أضح ومنها كأنسلة عليهم في عرفة اليوم هكمانت لكم دين هكمت وعليكم محمد ورضيت لكم الإسلام دين كما في الصحيان المحديث يعمروا رضي الله عم ومنها كصفة رضو من المسلمين عبواح ومفرم فمات فعمر رشون الله صلى الله عليه والمسلمين يكفل في توبي ولا يمس سبيطيب وأن يغسل بناك مسيطة ولا يبطرح شو ولا يوجه وأخبار أن الله تعالى يبعثوا يوم القيامة لبه وفي هذه التصفتنا عشر حكمة الأول وجودوا وغسل المين بأبل رشوه الله صلى الله عليه والسلام حتى ولكان في الحد الثاني أنه لا ينجس بالموت لأنه لا ينجس بالموت لم يزدوا قصنوه إلا نجاسة لأن نجاسة القوة للخيوان عينية فإنساء على المنجسون على أن يطر بالقصة بطلع أن يطول نجسة بالموت وإنقارنا يطر لم يزد القشوة أكفان المسيطة ومسيطة وإلا نجاسة يعني المين طريق سليسة المسيطة المين طريق سليسة الحكمة الثالث أن المشوعة في حقت المين أن يوم السليماء المسيطة لا يكسع بها على الماء وحتف الصدر شجلت الصدر والرق النب وشجلنا بالجنب وشجل الصدر عندها سترة المنتهة في سترة المنتهة عندها جنة جمال وقد أمه أنه يوصم الله وعنه سنة المسيطة لا يسيت موارب هذا احدهم يعني ترسل المين وثاني المحر وثاني في رسل بناده في الماء والصدر وثاني في رسل الحار وفي وجوه بالصدر في حق القهة الحار وفي قبلانه في ماذا بأحمد يعني هذا الحار إذا الطارة من هنا يجب عليها عند تسلر الصدر فأنه اشتحام قبلانه في ماذا بإمام احمد أحبا انه يستحببوا الآخر أن تغيور الماء للطاهرة لا يسفوه طهومياتا كانوا ما تهمه يعني في الصدر الماء وضع في الماء لأننا منحظه إلى نجس من وطالب يجتمع طاهرة وقنصر ويته على أحبه ولكنا متأفهم من أصحابه على فلافها في فرن الله ولم يظموا برسله بعد ذلك بماء القراح يعني بقصافيًا والأمر عليك بسرح طوركاً بالأمر في رسل بنتي أن يجعلنا في الغسلة الأفضرة شيئًا من الكافو ولو سلابه الطهوية لنه عن وليس القصف لنجر ردك تساب الماء من الله احده حتى يلقون التباير ورمجارة يعني ليس لنجرد الله احد فقر لا إذ لو كان ينجس لتنجس بل هو تطيق البداً و تصريقه و تكويةه وهذا إذا ما يحسوا بإذن كافوين نوخال قلام جاول يعلنه في غيره يعني ليس لجول ما إذا ما يخطلت بالماء الحق من الخبس إباحة الناس للنوحر وقتناظ رفيابة أعب إبن عبد الله إبن عباس والمسوال ينوخلت من مخرامة خفصل بينهما أبو أيوبة قنصري رضي الله عنهم جميعا بأن رشور الله صلى الله عليه وسلم اذا تسم لو هو محل و تفق على أنه يقدسون جنابا ولكن كريها مالبن رحمة الله أنه لا يبقى رأسه في الماء لأنه نوم يشتر الله والصحيحة أنه لا بأسبيه فقالك فعلا ونمو فقط ومن عباس رضي الله عنهم إذا يتوث لأن المحرم أنه يتسلم وأنه يضع رأسه في نقوى رأس هم الإممانك فكاني يعني يكره هاتل أنه أنه رأس كشتر يعني إذا رأسه في الماء فرأس كشتوشتر لكن هذا فعلا ورمه وخطر ومن عباس ويواحد في رد به طولمانك رحمة الله كعانا الحمم السنس أن المحرماء هيما الموع من الماء والسنس وقد يقتلف في ذلك في أباحة الشفري وأعمل في أضاري ويتين عن ومن عمله منكم وأبو حنيفة وأعمل في رويت صالح به صالح عنه قال فإن فعلا أهدا وقال صاف بأبي حنيفة إن فعلا فعليه صالح يعني المحرم هل يقتسل بالماء والسدر أبن ماء فقط طيب إبن الشفعي يوضح ذلك وأوضفهم ري ويتين عند عمل واتمالك أوضحني فه وأعمل في رويته يعني يقنعون من ذلك ولمانك وقال إن فعلا يهدي يعني المونة يعني يظب حديم ومحمد من الحسن وأبو يوسف طالح إن فعلا فعليه صالح ولمان إينا ثلاث العالم إحداها أنه يبدو في الهرام من الرأس ومنوع من التفلن يعني ينقع أن يفل رأسه وأن يجعل الشعرات صالح أثاني أنه طرفه يعني أنه طرفه ومن الططيو وإذا نتشاع في النهلاف الأحرام أثاني فأنه استلد رأيحده فعش باطيب ونسيئ من فقمين ونعلى لخزالات وهيات جدا هذه العنة وهيات وصاب يوازم للنص ولا ميوحر ميلا ورصول صلى الله وعيبر وصالنا على المحرمي إذا لا تشعر في الابتسال ولا قطل قم ولا يسسدوا من الطيب في شيء السدل ليس طيب الحتى يقال أنه أنه المحرمة مرأ منه الفكموس السابق أن كفنا مقدم على المراسي وعلى الدين يعني هل نسد دينة أوله هل مرأس أولاده أولا أنه كفنه أولا لا يكفنه أولا فلكفن يقدم على المراس وعلى الدين على تستيدي الدين لأن هذا حق الميه لأن رشول الله صلى الله وعيبر السلم أمر أن يكفن في ثوابين ولم يسعى عمواريزي ولا عن دينة عليه ولا مختلفة الحال والسأل يعني لا تلوقى ولم يفكفة ليس واجب وليس أولاده من الدينة والمراسي لسأل النبيوش عصالهم هل عليه دين طيب ملن من أن يكفنه في ثوابين وكفنه في ثوابين وعلى بلن من أن يكفنه فهي بعها تبعى في الثياب وأحد الصبق عليه وكفن مثل يعم فلما أن يسأل النبيوش عصالهم دلل على فق ودوبي تكفين وأنه مقدم على الدينة والمراس لأنه لا يكوث في حق يصبقى لأن تأخذوا البعاني عمكت الحاجة ونسيح تجون أن آل يعني نسيح تجون في أقوى آب الواق أن يبين لنهم دينة فلما أمر بتكفيني في ثوابين دل على أن تكفن يقدمه على الدين وعلى أن يراف وكما أنك لسواته في الحياة وقد دمتنا على قضائي دينة فكذلك بعد الممات يعني هذا فياس هذا كلام الجمهو وفيه خلاف ان شاءد لا يعوى وعليم يعني هناك من فلا يقدم من راسك ويقدم يقدم الدينة على الكفن لتكلم باطل ولا تينة ثلاث الحكم السام جواز نقطة صارف الكفن على ثوابين وهو ما إزار مردان وهذا القوى من جنهو وقال القاضي أبي على أبي على الحب اليوم لا يجوء أقل من فلاسة يأسف صواب إنه القضر يأناهم لو جازة لكتصار على ثوابيني لم يجوز التكثيل بثلاثة لمنى ايضام والصحيحو خلاف القولة يعني الرسال السلام يأناه رحلي اكتفان اسنعي لكن إنساني كفن بثلاثة وكفن بثلاثة ولو ضرك ايضام وما تكعه يوقضوا الخشيني مع رفير يعني إن يجوز الكفن أنا يكون خشنًا ويجوز أنا يكون من زياء من من المقماش أو من زياء من ظالي الحكم التاسع أن المحرمه من نوع من العطيب لأن النمية صلى الله عليه وسلم منها أن يمستطيب مع شهدات لهم أنه يمع ثم نبي وهذا والأصف فيما اللي المحرم من العطيب ويذن المحرم من نوع من العطيب ويظر السمافياتة وصع صلى الله عليه وسلم نبام أنه يعني يعني نهاو عن أن ينسوه بطيب يعني أنه يسيوب عرف يوم القيامة والبيعي أنهم يظنوا في تنبيت وفي الصحيحين من حديث يمنع مرة ربي الله عنهم لا تلبسوا من أثقيا بشيئ المسته ورسل خوز عفران وأمر الذي أحرم في جوبة بعد ما تضمنا بعد ما تضمخ بالضمخ بالخلوق يعني طيب مرتكب من أثقى عفران وغيره أن تنسى عنه الجوبة وينسى ويقصر عنه أسى الخلوق يعني ينسى عن جوبة ويقصر أطيب فعلا هذه الفاث حديث الثلاث نداب من الوقر من أطيب وأصرحها هذه القصة فإن أنه يفي الحديث في من أفيرين إنما وعنى عن خاصة من أطيب لاسية من خلوق فإن أنه عامه عامه عامه في الأخرى وغيره وإذا كان وإذا كان خلوق نوع من أطيب وإذا كان النبي صلى الله عليه وسلم قدناها أنه قارب طيب قدناها أنه قارب طيب أو يمس به تناول ذلك الرحصة والبدا واسيا وعنى شمهه من غيبس فإن نمى حرانه من حرانه بالتياس هل النحن يجب صلى الله عليه وسلم الطيب الذي نقاره لا يجوز هم بالتياس لكن لا يجبت للعلى دحريم شمه الطيب بالنمى المحران المحرميش هل يمس في الرأسة أو بدنا أو فيها وإن لفضل النهن لا يتناول الصحيح ولا يجمع معنا نفسيه يجب النصيه إليه ولكن تحريمه من باب تحريم وساءل فإن شمهه يدعو إلى منامسة في البدا واسياة يعني اللذين حرانوحر مقياسة مقابل إنه باب تحريم واسياة لأنه أسيلا يفضل من بابسة للضراق أنا ما شمه الطيب ممكن دولة دولة قصد أده موجه أو أده نسياب أو أده نساءل فقال سدل هذه الزريعة كما يحو مناقر إلى الأدنبيان لأنه واسيلاة إلى غير وما حومة تحريم المساءل فإنه يباح لنحاجة أو المصطحة الراجحة يعني إذا كان حرى من أبل أنه واسيلاة فقط في حرام في بحن الحاجة أو الطهور مصالح مصالح كما يباحهم ما فضل الآن إلى الأمات المستامة المستامة يعني يعني لدي الآن مثلا إما إبعنا في السوف فإنه يقول يساهم عليها يعني أذا يقول أنا أخذها بإشريم بأنه مثلا بعشت ألف سنقول أخذها إذا إحدى عشرى ألفة طبوع يشترشع إلا راب لعيا تكون مكشوفة الوقت مكشوفة اليداي حتى يرى منها ما يدعون الشراعية ومن شهدة والمختوبة ومن شهدة عليها أو عملها أو يطبه وعلى هذا أيضا مثلا هناك معاملة شرعية هناك طبيب يعني هناك طبيب سيقف على مرأة طيب الأشتوح أن الجصد المرأة محروة لكن إذا الطرورنا للطبيب فإن ذلك لا حرج يعني يقشف الطبيب و هذا يعني أنه يعني خوري بمقاتل الواسيلة فهو باخل الطرورة أمي لحش فإن ما وعلى هذا فإن ما ينع المخرى من خصد شن من طريب الطرفة واللذق فأما إذا وصلت الرائحة إلى أمف من غير قصد منه أو شنه قصدًا استهلامه عند شراعي لم ينع منه ولم يجب عليه سلد أمف واحد يمشف الطريق واحد معاطري لا فلأوله بمنسلة المنظر الفجاء و الثاني بمنسلة المنظر المسلام والخاف ولم يتحال وليه المسلام يعني أنت أمشف الطريق فلأ بمنسلة المنظر فجأب صبط طبط بصغر لأن شيء عري اللذي يشوم من أجل يشتري يفل اللذي يخته يخته فلا يتصنى أو اللذي يشتري أما فالتصنى أن ينترى إليه ولم يتخو هذا عن الذين أباخل محر مستدامة الطريب قبل الإحام من منصرح بيبيبي إباحة تعمل لشنكه بعد الإحرام صرح بذلك أصحار وعني حنيفة فقابي في دونع الفيكي لأبي حوسف لا بأسى أن يسمى طيب طيب طبل الإحرامة قال صاحي إنه طيب يقصر بي فيصير ودب على اللهم يدفع بي أذى تعابي بعد الإحرامة فيصير وكس صحور في حتى الصح يدفع بي أذى طوعي والعطش في الصوم بالخلافة ثوبة إنه ببقى إنه يعني يدرى شاء سلام ما إذا قد رأيو وبصدت في المفر يدرى شاء سلام طيب معالم على إحرامة فيقول إنه يدفع عن التعب كما يدفع الصحور في الصإمي يدفع Electronic port التعب خلافة إذا وتي Scripture إذا بيقول ؟ أما أقدم كما إنها سمار خفلك من لا聯س twelve يمنا المنام ويدفع كما أنظم نوعه يعني أن أن تطيبه أحرامه يعني تطيبه أحرام فهل يعني بعليك عن جزينها في الطيب ام لا يجبون على قولي فما تهبون يومور جواز مستداماتي في الدباع الإمام فبتب السنة في الصحيحة يعني النلي صط الله وعليه سلاف أنه كانت طقية مقال أحرامه سنما يرى وعليه سطيبه فيما فارته بعد أحرامه وحديث مبتفه العلمة حديث ومن الممينيناع الشطرة يبعنه وفي لبه هو لبه وفي لبه على ثلاث وكل هذا يطفع التقديل الباطر اللذي تأوله ممقان إن من ذلك جانة قبل الإحرام وعلم محتسلاء ذهب أثر وفي لهم كان رسول الله صلى الله عليه وسلم إذا حراده أن يحر مططية مياطية بما يدد سنما يرى من شطيب في رأس والحيات بعد ذلك وللا يما يصنع التقليب ونصرط الآراء الأراء بأصحابه يعني جعلهم كثوكا جعلهم كثوكا وقال أخرون منهم إن ذلك كان مخصن بال صلى الله عليه وسلم وعلم بها لأمران حدوم أن ندع ولفتصاص لتوسمع إلا مدلي يعني ليس كنه شيء نقول هذا من خصائص النظيم صلى الله عليه وسلم لا أي شيء من يرد أن قلنا من خصائص رشاصة سلم يجب أن يأتي من ذلك على أنه من الخصائص والسنم رواه وقبودة رودة عن عهي شقر بيضابة عنها سناد طوي كننا نفرتم عرصول الله صلى الله عليه وسلم فلضم من رجباه لدي السك المطية بإند الإحراء فإذا عاريطت احدانا سالعلى وجيان فيراب النميو صلى الله عليه وسلم فلا يدهانا يعني من ما يأتي من ينو بعض الصحرية كننا فعلنا شيء من هذا ورشاء سلم لا ينهن الحكم العاشف أن المحرماء ممنوع من طبطية رأسك والمارات بفية ثلاث ممنوع منه بالنكفاء وجائز من بالنكفاء ومختلفة فيه فلأول كننا مطاصل منامس من راضل سترة رأس كان إماما والقبعة والقاطية والقوضة وغير يعني شيء ملامس ويراضل سترى من رأس كان إماما والقبعة والقاطية والقبعة والقاطية والقوضة كننا هذا في المقصوب منه where منامس من رأس والمقصوب منه سترورس هذا بالنكفاء ممنوع وجائز بالنكفاء وثانك الخيمة والبيت والشجرة ونحوية نعم شمسية ستاتينا هذه هذه مفاصلة ماما لكن الشمسية أنت تمسك بنا وقد صح عن النبي صلى الله عليه وسلم أنه ضريبت لأو طبقة بنميوه ومحرم كن لأن مالك المنامع عن محرماء ميوضع تحوض على شجرة ويستغل به وخلفه الأكثرون ومنع أصحابه المحرم أن يمشي في غل المحنم والسلس كن المحنم والمحر والهضة في سلاسة أكوان وقل جواز وطبن الشفري وقل حديثة رحماهم الله والسان المن فئن فئن فعلى فقدم يعني بحده ومذى مملك الرحيم الله والسالس المن فئن فعلى فلفيديتعين والسلاس لوياه عن أحمد رحماهم الله يعني إن من جواز وإن من منع نعم فيديه وإن من منع نظرون فيديه الحكم الحادي عشف من عرماهم أن كل عرماهم أن لا نحاضي عنها في الاستقبل أن لا نحاضي من شاء الله اللحاولky الهوا دك عبعا سبوب يتمسين نساء اللحكم الحادي عشف المحر من طبطية واتقم وقد أفق Rio في آع ب枷الت ثا ثاذا؟ ثم chodzi هو الشافري والأحمد bottom لا حبه وما ذهب منك وإميحانيكة وأحمد في الوائة المنعوينه وإباحا وفي إباحا حدي يطالسيطة من الصحابة رسمان وعبد رحمان ابن عواف وزيته النسابت والسبيت وسعبه النقابي والقاص وجانه رضي الله وفي طوب شاد فالسنشاد إن كان حياً فراء طيط واجه وإن كان مييدا لم يجس طيط واجه قاله ابن حز وهو الدائع طوب الله يريتي رحم طوب الله يتعالى على العالم إينا هل يعنى وعلم يدن بعض الله ذلك من طوب الله يريتي الجابدا وحتب للمنع الرساس الامقاط ولا تخموا برأس فجمد على ضرق اليه الوصد الحيواني مجافي على اليه الوصد الحيواني وليه الوصد المينه وحتد المنبحون بأبوالها الى الصحابة وبقاصة الإباح وفي مفوم طوب ولا تخمير رأس وجاب عن طوب ولا تخمير واجهة بأن هذه الله طريق محفوفة فيه قاله فربه حتى ثانية او مش جافة ثم سألتوا عن بعد عشر سنين فجاء بالخليف كما كان إلا أنه قال لا تخمير رأس ولا واجهة يعني زلت يجهة كلمة ولا واجهة و هذا يدنوا على طعفين قالوا قدومي في هذا الحديث قمير واجهة ولا تخمير ورأسة هل فوقن الثانع عشر بقاء الاحرام بعد الموت وأنه لا يقطر ربيه وذا ماذا بعثمان وعليه ابنح باسباً لله وغيره قد الله عنهم وبيه قال احمد والشفري وإسحاً بسحاً مرعوين وقال ابوحاني فترمالي فترمالي فترمالي فترمالي قوزياء قطر الاحرام بالموت ويجهنا عوبيه كما يجهنا عوبي الحلال لقونه انسل الله وعليه وسلم يذامات احدكم قطع منه اللي مفلاث قال ولا ذليل في حليث النات وقصط رحلة لانه خاص بكما قالوا في صلاة على النجاشياء اللهم خبصة بك قال انتمهم تعوى التخصيص على خلاف الاصر فلا قطباً وقوموا في الحليث فينه يبعث يوم القيامة ملبيات شااطنة فلا كان مختصة به يعني أي مفرن سيوم عاحت يوم القيامة للمشي فلا كان مختصة به لمشيء للعلا ولا سيناه فيه اللي يصدر التعليل بالعلاة الطاصرة وقد قال انا نظير انا في شوه لقفه فقال از ملوهم سيسيامه بكلومه بكلومه يعني جروعه فإن لو يفعثون يوم القيامة اللهم لو ندن ورية ورية ورية المسه و هذا عين مختصة به ونظيم قوليك في مو في ثوابين فإن لو يبعث يوم القيامة ملبيات ولم تقوم ان هذا خاص بشوه دائع فضفقه بل عديت من يكبه الى سائر شوه دائع مع إمكاني ما ذكرت من الطخصيص فيه ومن فرن وشهادة ملبيات صلى الله عليه وبرنسلنا في المنظعين واحدة و أي مهم فإن ناياة الحديثة وفكوثوا قصور الشرع والحكفه ويقصور الشرع والحكمة التي ركب عليها معال فإن العبد يوبعثوا على ما تعليم وما تعالى حالة بوريث عليها فلا ولم يريد هذا الحديث لكنا قصوه الشرع شاهدة الدنبي ومهضع تشدوا أن يوبع فيه ملتيابة يلابطه فس عودنا الى سياق حددته صلى الله عليه وبرنسلنا واجعاما رويت الغوفه فلم لا أرابت الشمس يوم عرفه وستحك مغروبهم يحيث ذابة الصفرة أفاضة من عرفه طلبة من عرفه وارضة فرسامة بلزيب الحلفة وأفاضة بالسكين وضم إليه زمامنا أفاده حتى لا توزيحنا وحتى لا تسرعنا حتى تبشي مهوينه حتى إنع سهة لا ينصيب طرف رحل ويقل أيها الناس عليكم الشكين فإن الى فإن الى جرى ليس بالإضاء يعني سبياش صرع يعني سبيسرع وأفاضة من طريق المحزمين يعني مغروف بيننا يعني مغروف بيننا يعرفه ومشعه وأفضل فيه في البذب في الجبال ودخل عفضة من طريق ضب وهكذا كانت عادته صلوات الله يعليه وسلام في الأعيال هنفال في الطريق وقد قد قد من حكمة الثاني كعند الكرام على هذه صلى الله عليه وسلم فيدي ثم جعل يسيروا العنق أبسح أصرع قليل وضرب من السيء ليس السيء ولا الكطي فإذا ودفت ودن ومن قسع نص سيء أي رفع وفضل فالذلك وكلما هاتى ربه انتفك ربه وكرتفعت يعني أرخل ما قتزدامها قليل محلطة طصعة عليه الصلاة والسلام رحمة رحمة بالغشرة الله رحمة بالحياة ما يدعم عباد نصر عبه بالأرحمة تنحانهم قتلون عباد الله الرحمة بالغلق إنساني والحيوان تعمل شرئي من عبه في كل شيء وكان يلبي في المسيره فالت ولم يقفع التلبية فلما كان في أثناء القليل أن كله جاءس أن كله جاءس يدوث هذا والدثوات فتصب أن كله جاءس هبه يدوث هبه وكان يلبي في المسيره الثاني تعلم يقفع التلبية فلما كان في أثناء الطيب نزل صلاوات الله إنسلام وعلي فبالى وطعوب ضغوب أمخفين فقال لك وشال الصلاة يا رسول الله فالصلاة يا رسول الله فقال الصلاة أو مصالنا أمامك ثم سارة حتى أعت المزدلك فتلاقظ أموق الصلاة ثم عاما بالأذان فأثنى المؤدسي ثم عقام فصال للمدرب قبل حبت الرحال وتبريك الجمال فلما حبت رحالهم أمر فقيمة الصلاة ثم صلى أعشاء الحافات بإقامة بالأذان يعني أذن وحب الصلاة ولم يصلي بإله or شيئ طرق السلل وقدهويا أنه صلاة وأذاني وإقامة تيني وإقامة تيني وصلاة أذان وصحيضة أنه صلاة وأذان وإقامة تيني كما فعرى بعرفة فعلاة إنه رفضنا من مغرب الأشعب معا من المغربة لشابعا وطقيمة للمغربة وطقيمة لشابعا. ثمنا على صرف صلاة حتى أصفع ولم يحيطي بكل لين ولا صحع عنه في إحياء إليه ذاتي عيدين شيء على الصلاة والسلامة. يعمصوا صلاة طارة كمطيام تخفي في العلاة أمة ورحمة أبين فيناية رمضان من ألئا التنام وترتاح تراعيين يشوننا بشون آلين حتى تكون الصلاة العين تكون الصلاة الفجر وصلاة العين وأن تنشيه في إيدي الأبحة اللي حاج يومناك سيكون طلب من المصدالي فتيلا منه والإيديين جمارات واند حالك واند ذات واند حالك واند ذات في والقوافة فنعه ومر أهم من منعيش من صلاة اللي حيشة وقوة أبين فيديك كليلة لضعاء لضعاء فتياني أن يتفقدم إلا من أقبل طور الفجفة بالبعض الناس حتى من الشلام الأبويا أنهم طريقون فيه مثل هذا لك إنها هذا لضعاء لطعافاء يساه القطار وكان ذلك عند غيبوبة القمر وعمرهم أن لا يرم الجمرة حتى طقع الشمس يعني ما يدعون يتعجر الله إنها ينتظرون حتى طقع الشمس حديث ونصحيق ونصحيق ونصحيق ونصحيق ونترميدي وغير حديث في الصحيق ونصحيق ونصحيق ونعباس وأما حديث عيشة ردي الله عنها أرسل رسول الله صلى الله عليه وسلم ومن يسلم تليل جدنح فرمد الجمرة قبل الفجب السموماب وفرافاظه وكان ذلك اليوم الذي يطوم رسول الله صلى الله عليه وسلم تعني عندها رواه مدوود فحديث ملقا أنكره إنا مقحمة وقاية ومن الله عليهم كاري فيه أن رسول الله صلى الله عليه وسلم أمراها أن توافي الصلاة الصفع يوما النح المنج وفي رواته وفيه منج وكان يومها فأحب أن توافيه وأنا ذنين المحالي قطعها هو محل معين الصلاة محل قالت أصر قالني أبو عبد الله ينصد الإمام أحمر رحمه الله عدد ثلاثة أبو معوية محمد وخازن عنه الشارع عن أبي شارك تعالوا عن زينة وليل جمده أتراب الله عنه أن النبي صلى الله عليه وسلم أمراها أن توافيه يوما النحي بماكة لم ينصده غير وخطة يقصد أبو معوية أبو معوية مع كوله كان أحفظ فرق الله لحليس أعمش إلا أن مهيه مفيه لحليس الآيري وقال وكعن أبيه مرسلة أمراها أن توافيه صلاة الصفع يوما النحي بماكة أو نحوها وأنا أعجب وقيده أن النبي صلى الله عليه وسلم يوما النحي وانت الصفع ما يصنعوا بماكة وانتروثالك كيف يكون فيماكة يعمش واسيكون في منه عفل يوما النحي ورسع صلاة صلاة صلاة صلاة واسيكون في المزنلفة فما ذا يقفع فيماكة أيها كنفمكة إلا إذا يعني أن مخابل الصفعي يبقى أهنا الخوض ومعوه قال فليحته لا يحب نسيف فسأله فقال عدشة من عمليه أمراها أن توافيه وليس توافيه قال بين الزين نفرم يعني أن توافيه يعني أن تفعلت من تكون وقال وقال ليحي سلعب درسلعب دروحماني عنه فسألت فقال يا كباس فيان عني شاعة لقال القلال سأل أصرم في فيكيات عن مكية توافيه وقال وطيع توافيه وقصابة في قبل توافيه كما قال أصحام وققاء في قبله منها يعني توافيه مكناتت تنطلب قرمه بحكم للتذب لما كنا حرج أو توافيه منها بنا حرج قال خلال أن بقى العلي المحار قال حدثنا هارون وقمران عن سليمانة من أبي دوون عن إشاب وقوة عنا عائش عملي سلعى عن أبي عن إشاب وقوة عنا بقال أخورة المسلمة طرق الله عنها قال قد من رسول الله صلى الله عليه وسلم فيهم قدر ميحاني ليلة مزدريف قالت صغميت بليت سمع مضيت إلى المكة فصليت بيح الصف سمع رجعت إلى ملا قلت سليمانة من أبي دوون ده هذا والدمشقي الخولانيه ويقال من دوون قال أبو صرعة عن أحمد رجمه من أهن مجزيرة ليس بشيء وقال عصمان المسايلة الكرسطة كله قاوي وديه مثل ر pall مضيق ل� جب صادح مرض detrimental قبل ايضا يتعبطي عمه رهدسين مكبيرهم قالت فأذين له فخاردت قبل الفعي وخبسنا حتى أصبحنا فدفعنا بدفع ولأن أكون استأفنت رسول الله صلى الله عليه وسلم كما استأفنت رسودة أحبه لي من مخوح بال يعني أن يشعيه فعبه يعني تعده تعده بسعب الزحام فآذ الحديث الصحيّة يبقى أن نساءه ويرسودت إنما دفعنا معه يعني رحديث يعني فيه كلام وحديث الصحيّة تقلف ترفة في قد ناف الصحيّة ويوطل مكان خاري الصحيّة فإن طيلة فما تسمعونة بحديث يعني إشادة أغضي الله عنها اللذرا والدراقبني وغير وعنها أن رسول الله صلى الله عليه وسلم أمر الإساءه أن يخونا من جمعين من المزدالفة لي لاتجم لي لات المزدالفة فإن من الجمع ثم تصبح في منزيّة وكانت تصنع الغارك حتى ماذا طيلة يوجده وحمد النهمايّة أحدواتك الغبه ويوجد وأيضا حديث صحيّة وقالها وددّ أن يتم تستأذن رسول الله صلى الله عليه وسلم كما ستأذن أنه سبدا وإن كيل فام أن نقل مهدنكم رجد هذا الحديث فما تصنعونة بالحديث اللذراه مستم في الصحيّة عنكم يحابي بطربي الله عنها أن رسول الله صلى الله عليه وسلم بعد سبيّة من جميعا بليّ كيل فى الصحيّة في الصحيّة هيمين أن رسول الله صلى الله عليه وسلم تبدّم تلك الليّنا طبعا فتأهم وكانت معباس في من قدّب رض العنوم وشبت أنه قدّنا سفّة وسبت أنه حبس لسائه حدّه حتى دفعنا بدافّة وحديث پترّب يعنى فقاربّت إنها دفع cries و evenrzّت الفращ ما ثم نمّت Production نظل فا أنه دفعا و المد konuşر و المدبر فقاربّت إنها دفعي و كرفة إنها دفع Neighbor ppen can وما تصمعنا بالعباس رضي الله عموه أن النمية صلى الله عليه وسلم بعثديه معانه لمنى يوم النه صرامة والجنرة عن فجر قديل اسمعنا القطر خيل نقطم عليها قديلسة والقافة الذي رواه أيضا يمام عحمد والتنم فيه وصحاحة عديث صحيح أن النمية صلى الله عليه وسلم قد مبعى فتأهل وقل طرم الجنرة قاعدت قطر الشمس ولذه أحمد فيه تدمن رسول الله صلى الله عليه وسلم وغييمة باني عبد المنطلق على خمورات اللنا خمورات يعني عجر عادي حميري عادي حميري عادي حبت من جنب فجع ليضطحوا أفخاتنا ويقون يعني يضطحنا يضر بسفل يضر بسفل أي بني لا قرم الجنرة تحطة قطر الشمس علي إنسوصل واذا يعني إذا كان إذا كان حفظ اللقحة ما كان يضرب على الفاخد فس يحفظ ايش ما وراء لأنه أصحو منه وفيه نهي النبي صلى الله عليه وسلم عن ربي الجنرة قبل روش شمس ومعفوهم بذكر بك الصديفي لحديث إذا كان فيه ك الصد فيه فوضحوا فى إنها بقية فى إنها بقية الحديث ويضفوا فكثة غير والحديث أفع إنها إنها فى إنها ورمامها مع فجر ثم تأمن رجع يتأمن واجع يتأمن فإذا أنه لا تعال واجع يتأمن بعد هذا الكلام فإذا أنه لا تعال وبين هذه الحديث فإنه قمر الصبيان أن لا يرم الجنرة تحطة قطر الشمس فإنه لا قطر لنفكي تقديم رم أما من قدمه من النساء فرمينا قبله وعيش شمس المثل والخوف علي إنك وزاحمة الناس وحضمي وهذا الذين لا تعليون سنة يوازوا رمي قبله وعيش شمس ليس قبل الفاجق إنها مقبل ايش بعد الفاجل وقبله وعيش شمس للغزل بمارب أو كبق يشعر يشب قعليه مزاحمة الناس لأد لك وأما قادل الصحيخ فلا يدون زوله بمزاري إذا الرمي قبله وعيش شمسيين من مبئين من مام للطورة أو الحاجة ويسى من مام تشيء العام وفي المسألة من المسلاسة وفي المسألة من المسألة أحدهم يوازوا بعد نسف الليل مطبقى لنقاذل والعاجز يقوم لشفعي وأحما ضرحناهم الله وسعل لا يدونه لبعضة طور الفاجق يقوم لنا بحديث طرح من الله وسعل سنوزال يوزل أن يوزل أن مضرطه لبعضة طور الشمس يقوم لجمع عدب من عال العلم والذي يدل لتعليه سنة ونمو التعديل بعد غيوبة الظمر لا نسف الليل وليس معاً حبداه مسفدا لكي يدل الله عالم إنما التعديل يعني إذا غبه القمر وتمان فس فلمنا قلع الفاجق صلى الله في أول الله تلاقم له قطع بأثان المؤقامة ليوم النح يعمل في المستلف أو في أول المؤق أذنى منين أقام صلى الله عليه وسلام ما أظر لية أفضل وقت أظر يتأخفر وابتًا أمشاء في دائل تبقى ومشارض لأن أن يتفعوا من جمع إلى مينة وهو يوم العيبت وهو يوم الحجل أكبر وهو من أثاني براءة الله ورسولي من كل مشري ثم ركب حتى أعتمه وطفع عند المشع الحرام فستقبل الفبلة أفضل في الدعاء والطضور والتكبير والتهنين والذك حتى أسفرى جدا وذلك طبلا طبوليش شنس وقف عند المشعر الحرام لديه عند كله المسكد اللذي في المزدلكة الآى وقفناك وقفنا همونة وقفنا همونة وقفنا همونة أي مكان تكف في رح وقف النبي وصاصلة وقفاء لا يدره وياده وعليه ويجبه فرنبه ويكبه وياده يهل الوى طبرة حتى أسفر النهار لكن قبلا طرور الشمس وهنالك سألهم أموتهم الظرس الضائي وضعني فقال اعشو الله إنني جيثت من جبلا يطيب أتلنت راكبت وأتلعت نفس الضائي ما طرقت من جبلا إلا وطفت عليك فهن من الحمج فقال اعشو الله صلى الله عليه وسلم من شيد صلاة الهات وطفن عنها حتى نتفع أي منها وطفن وطفن يعرف لطبلة ذلك للمأولها يعني وطفن يوم الداسع إلى نحنها يتفع إلا إنني تلعاش اللك يعني ناس في المستالفة وهو يتفع للمأولها عرفات يقف ويعرف طيب فقط أتم محبجة وقضة تفسة طارة المزيوم حديث محسن صحير وبيا تحتاج من الزابع إلا أنه فوقوا في مستالفة والمأرض ومستالفة والمبيت بها وهو من كعرفة وهو ما تبثبين من الصحارة ابن عباسهم في الزبير ضبعهم وليه ذابع الله إن نخعي وششعبي وعبقم عبقمت عبقمت الفيس للنخعي والحسن بصري وهو ما تبن أوزعي وحرمان ابن أبن سليمان وليمون ضبعي وأبي عباد القاسم في السلاة وحتارهم محمدان ابن جاريين وندخو زيب وأحبه دوهن الشافعي ولاهم سلاسوا هجل هذه احتىها وسيسانية تقبوك على فزكر الله عند البشعب حام وسيساني ستوفير برشول الله صلى الله عليه وسلم الذي يقارج مخوى جمياني هذا ذكر بقموني وحده وحده وحده وحده وحده وحده وحده وحده وحده وحده وحده وحده وحده وحده وحده وحده وحده وحده وحده وحده وحده وحده وحده وحده وحده وحده وحده وحده وحده وحده وحده وحده وحده وحده ويلا الناب الحالات المهدقة واسده الأولية إِذديت من أنه السّمة لمن كان الاغوز فايا تقدم بعضاً وبروب الطمام. احتاجوا في هذا الحديث وفي قبل أن عزجن ففتولة لنشر الحرام وليفع للنبيسة صلى الله عليه وخرى لمخلط من هذه آية وميادث. وحتاج جمال لم يرغوط لنبي عمرائي. احدوما ان النبيس رسال المدلات الموطف في بعرفت إلا طلوب الفكي. وهذا يطلي أن من وقف بعرف قطب لطلوب الفكي بأيصر زمان صحيحة. ولو كان روكوف في مزدانفت. روكنا لن يصحيحة. اثنى أنه لو كان روكنا نشطرك فيه دي دي دي دي الو النساء. فلما قدما عصول الله صلى الله عليه وسلم النساء فإن ان النبيس الله عليه وسلم. النامى قدما هنا بعد المبيد المستلفة. وذكر الله تعالى بها لصلاة عشاء الأفرة. والمجد هو ذاية. يعني انه يتف وقت ولم يسير في المستلفة. و أبما تبطيته من قوصي بعراخة إلا الفجر فلا ينافع يكون المبيته من مجدل في طلوبنا وتبون تلك كلاي لدوقت اللغمة طلوق المتموعة ايه من الصلاوات يعني ايه جمع تقديم قول جمع تأخير و قضيق الوقت لأحديه من لا يخنيه عن ايه يكون طلوقت اللغمة حال القضرة يعني ايه جمع تقديم مع بي نفوهل و العصد جمع تقديم و جمع تأخير طيب فهذا وقت وقت صلاة الجمع لكن في وقت القضرة عدم السافر خواعدم المطق و عدم المراب فانك في هذه الحلاجة أنت صلية في وقت فص وقت فصول الله عليه وسلم في موقفك من المشعر الحرام و أعلم أن الناس عدم المزدارفة كلها موقف ثم سارة المزدارفة موديفة للفضل نعباس يعني جد من العرفات إلى المزدارفة و رغب من شامة المزيد من المزدارفة إذا بنى و رغب من المفضل من عباس قضي الله عليه وسلم وهو منب في مسير و انطلقه السامة المزيد على ريكي في سباح في قرائش السامة ماذا ينتلب مع شراء اللغين يسابقون الأقوى و في طريق ذلك أمر بنا عباس رب الله عنهم هن ينططى هن ينططله حصل الجمع سمع حصيات و لم يقصيرها من الجبالي تلك الليلة كما يفعل من العين معند و عم الناس يجعل الليلة المزدارفة للتحولة و عريكم الصحرة كاتب الناس دينان ماذا ينسل في الأحجار وين مع الحصر حصر لين مكان شاء الله و يلطقة طاحة بالليم فلتقة طلاه سبع حصر من حصر خذ خذ في اللذي طعبين حصر والتف فجعل ينفقوننا في كفى و يقول بأثالها ولا الثرمو و يام والبروبة في دين فإن فإن ماء لك مكان قبلكم هل يقوله في الدين يقوله في الدين العسرجة المسيدة يعنى لا يقول ولا يعني ياس في تسين نسل الله العفير و المسطية و المسطية و السنعة و السنة تعلمناه لسلفيكم لسها صطية و فئة و ليسها صطية الى شعبة و ليسها صطية التحريف لين الله سبحانه وتعالى النمى و صطية الكتاب و السنة على منها جسالة في القمة ادينوا نفى الطغام الله جل و العالى و ليس من الطضي أسفاء الأواهي من عباد الله و في طريطه تل عرض اتغم رأة من خسعة جميلة فسألتهم عن الحج عن أبينا و كان شيفان كبيرا لا يستمسك على راحلة فأنا راح أن تحجعني و قيل أن أباء عمرى بذلك كثيرا راح النبي و صلى الله عليه وسلم فلعبه أن يقع في فضقتي وبعد هذا النجام للإحرام يعني و جعل الفضوان هو إليه و طبعه إليه فوب عيده و علاواجه و صرفه إليش شق الآف و كان الفضل و سيب و عباس و قمه لبابت من تبحاث فقيل صرف وأتع النظر إليه و قيل صرفه و عن نظر إليه الصواب النه فعلا بالأمرين فإنه في القصة جعل ينه بليه و القنظر إليه و في أنه أخطاء كبار الصالحين لا تقدع في دينه و أنه الخطالات دح في دينه في دينه سنه مختلف و إنما يطب منه و إنما يستخف فاذا ما قاموا إحرام يعني ما قاموا إحرام و ما قاموا مبديه و أيضاً في أنه مرأى مرأة ما مكان فالعالفضل من عباس صحابين و المرأة و آباس صحابية وما عذبون نميو سعسلهم بينهم وما عذلك ينظر إليه و تنظر إليه وهم في حال الإحرام فالأصحابة لا يقارفهم بالأصمة لكن لا يتنظر إحرام فني يطعنا في إحر الإحرام رسول الله صلى الله عليه وسلم و النهيط أنه خفق فقط ولا يزادوا إحرام ولا يتابه صحب الخطالات دائناً من كان على خطالة يعني لا يتابه صحب و خطالة خطالة فقط وسأله أفروا نالك عنكم فقال إنا عذوز من جبير فإن حال التوحة لم تستمسي وإن ربطوا خشيطة أقتلت يعلى الله عليه وسلم فقال إعيطة وكان على بمكدين تكون تقاضيق لنعب قال فهجعكم منهم فلم أكى ربما لحسئ حروا كانوا قده أسرع السيء واند كانت عادته شو رسولة سنة في المواب إلا تنزل فيها بأصوال الله بأعداء فإن هنا هناك هصابة أصحابة فيه ما قصد الله وعلينا وذلك سوم يذلك الواد واذ محواتي محصر وحصر على أصباب فيه بأن فيه لحصر فيه أي آئة ونضطع ن الزابين راكا وكذلك فعلا في السلوقين حجب هي رثمون فإن هناك تقلنا عبي ثوبت و أصرع السيء عليه الصلاة والسلام ومحصر برصح بيننا و بيننا مصليف لاننا هذه ورميات وعورة وعورة برصح بين عرفة والمشعى الحرام فبين كل مشعريني برصح ليس الموما فمنى من حرام و محصر من الحرام ليس في ماء و ليس المشعى و مزدالت حرام ممشعى و مشعى وعورة ليس المشعى وهي من الحل و عرفة حلو مشعى و سلقى صلى الله عليه وسلم الطريق المصطابين الطريطين وهي التي تفوج على الجمرة الكبرى حتى أتهمينهم فأتجمرة العقبل فوقف في أسف الواني و جعل البيت عن يسالة ومنى عن يمين و ستبنى و ستبنى الجمرة و و على راحلة فرمانها راكباً بعضو عششمس و فيدتاً بعضاً و كبه مع كل فصر و حين إلي قطع التنبيه اسم الله الله و هذا عبودية مشائرة مشاعات المستمف الحلج في غير الحلج خبر و تنون في غير الحلج حتى تنون و حتى تنون في رب خصة حتى تنون لكن في الحلج شعيرة و عيدان فسوحان من أحل و حرم و عمرانها و كان في مسيري ذلك يلبت تباك الله من ملببي حتى شرع في الرمش و رما و ملاقم و أسامة معه أحضب و رمي يتسكر على أو أنت حتى تركب راحلة و يتوزو أنت على قدميك الفلواسة و الحمل لله و رما ملاقم و رما ملاقم و رما ملاقم و أسامة معه أحضو مهاخد بخطامنا قد السمام حب و الآفر قليله بسوط من الحر و قليله بسوط من الحر و حتى يجمت على أج على جواز الآفر فالساميريش في الشمس شفسية و في هذا الدليم على جواز استطفوال المحر بالمحر في المحر و نحو إن كانت قصط وهذا استطفوال يوم نحري ثابت و ناءل الحديث صغير مسلم والآفر رافع و انزوط حتى رما جرط عفر ف رافع و انزوط ماذا يفعل أمن لنحق exhibited و إن كانت بعد و في إياى مينا, فلا أخبر بتفيا ولايسة الحديث بيام بياذا ما يجب أن ييزام ولو لم عنا إنت كاناً في Funny فلا أخبر يوجد الأمر فيétait appropri الحلد نتف anonymous من رجع إلى من علي الصلاة والسلام وخطبهم الخضبة المنيضا التي خطبها يوم النحن أسأل الله ينفع الوهيات من فرنة ورنسه الله مقسم لنا لنفعجت كما تحولو بينا نوبينا معصيد من طعج كما تمنيبنا بها جلتا ومن يميقين ما تهبو نوبي علينا مصاهبة الدنيا الله مدعنا بأسماء الله بصوالنا ومواتنا ما احي تنم وجعلوا بارس منه وجعل صقرنا على منفل منه ومسرنا على من عاداله الله ملاتج عم يسلمتنا في دين ولا تجعل مني ينتكب رحمنا ولا ببدا على المنان المصول رناب الله مدكا احمى رحمين مصول الله وسنه ومهاج على سينا الهوالين وأخيرنا على آله رصح والسنه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2026-07-09T22:08:18+00:00</dcterms:created>
  <dcterms:modified xsi:type="dcterms:W3CDTF">2026-07-09T22:08:18+00:00</dcterms:modified>
</cp:coreProperties>
</file>

<file path=docProps/custom.xml><?xml version="1.0" encoding="utf-8"?>
<Properties xmlns="http://schemas.openxmlformats.org/officeDocument/2006/custom-properties" xmlns:vt="http://schemas.openxmlformats.org/officeDocument/2006/docPropsVTypes"/>
</file>