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(1)شرح فضيلة الشيخ أبو حفص بن العربي الأثري.</w:t>
      </w:r>
    </w:p>
    <w:p>
      <w:pPr>
        <w:jc w:val="right"/>
        <w:spacing w:line="360" w:lineRule="auto"/>
      </w:pPr>
      <w:r>
        <w:rPr>
          <w:sz w:val="24"/>
          <w:szCs w:val="24"/>
          <w:rtl/>
        </w:rPr>
        <w:t xml:space="preserve">السلام الله وحلوه لك الوحرك برمه و improper نصر عليك راهب الله لك على منفع wanted و منفسما إنها salvaged حنانانيا JMT و мيدوا obsolا هذا اله وشو لها عذلا عاملع بُنعك سو الله و عنه 2016.. وارمانين وتبنين... وارمانين و drawerمانينů فلا مف greatness سيكون الب nepriv sek 1735 حسنهم بمظهر يقولellen كيف عن alleو وادل و المجميع الذي حجber ال Schwarهم تحتirه بي أن يكون يعملا بيديPOS عراهم فيه الطعلي표ي في the Radha هذا المفاب اتصماره القتاء أين сеّحي وصدين المغوت وقد قولوا ضبعتوا الفاري مهاجئينا نساءنا على بعض المسلمة فلموا صعب فإندهم ما يشفهم وفننا المسلمة أننا يوغب ذلك وضعفه يبننا مهورة بهذه يعني بعض الفاركنا هداً في زمن المخطار أول وتشعرائد خلالات أخرى المسلمين ودعون تعليفه لما هذا يقتلعه ضحبه الزبادة وظيم بمهن عز زدع وغير المسلمين أن الإسلام طاق لما طاق من قصره السيفي لا بالكتب يعني وحتى الكافر طاقي بأنك معكتب لنا أننا دينكوا لا بصيف ولا إساب الدعام فقاماً مصنف رحم الله فإن يواجب رطي عميه مستفيضة على ذلك الكافر المهدر بيعتين لا تمنى الكتابي والمتريد واسميسونة لنا مغوى من الواقع التعليف وعلى زمه إيهوبت تبن بطبي لتو مرميه وذلك لأمنا دين الإسلام إبنما قاماً الكتابي الهاري ونففى بصيف الماضي كما أول مصنف رحم دعوه وصيف النحن وانتانك رغع بصنف كتابة عهداية نهداية والحيارة نعافيه روكت اليهول العب بصمين نهداية ألفتسم الأول في أدوبة النساء لمنتي أولاده من مشارع ليه منصن وهم بعض الطفار المهدر وقد استغرق هذا بصمه مخمى فسوله كتاب كتاب السمه كتاب بصمه كتاب الساني في تقريل نبوة نبيه لما حمد إدصال الله وعلى وسلم بجميع معي بلتك فجاث الكتاب كما أقول وصنف غير كتابة ممتع محدباً لا يسأه قارب ورأمل مغل فيه فالجت الحلق فى يصف الحلق الدنيا والأفار وليزيادة إيمان وليفة الإنسان يُرعط القاري لما يشعر ممعلاً منه بكتو الله في الإنسان وبشارات كامبئة المحمد انصم الله وعلى وسلم وفي عالم مدراسة لما دياني وتميز صحيحة وارفاسية كيفية فسالية مع استفاعاتها كما تظم نهدولت من فضائح يهم كتابتهم معلي وأنهم أعظم الناس ضراءة من أنبئه وبعدهم معنم وتخنى لفالك أبحاث يمين جثيرة القد لا يوجد فيسئة أسنوب التتابة وضرخة يريد أن تاريس من إتابة إضاءة الحياة أن المحليفة سلت من هذا المصفية إستقرائية نمضية مبارة فعونا هذا المصفين يستمد إلى التحنين استقراء الوصديات وتصنيفة تردين مع التواصل وبتحقون من صرفة نسبة الأقوى لمنى عشاته ومن أكتنفها من شوه ومن شوه ودرسيات وأيضا منها في مستنباطين يستخد من طواع إضاء المسوطة ومغلية فعونا يستخد من طواع إضاء المسوطية والموامي ومن طلب من التسكيات إلى الحقاء في العام وكذلك نهد من طواع من طواع ومن طواع ومن طواع ببعضيه ونزم لنا من هذا التاريخي في كثير من المواقير وبذلك كان المنهد ومطريق ونمت تردين سلطان والمسوطة ورحمة الله من هذا المتركة وطريقة ومتازة نسبة التردين من إقامة الهودية والدليل على من أشارش وهات وغورة المسايلة والتوقوم التي كان سبب لدعلي في هذا التطعنح من أن نطرق من من قيث واجنه وقعظر من أن نطرق من أرى عن الراحب وعشتها. فسم الله الرحمن الرحب. من قيبي القرآن من الله. بسم الله الرحمن الرحب. الحمد لله الذي رضي لنا الاسلام دين. هذه سمونه بباعات الاستيهلاة. النظر كله عن فرائد الاسلام عن دينسلام عن دينسلام وقصليه. الحمد لله الذي رضي لنا الاسلام دين. ونصف لنا الهلاة على صحته برحان مبينة. لجعل ضرائين وضحة. وضرحين لا شكرا لجلال فيه. ونأوضح السبيل إلا معرفة وعتباد حقًا يريدينه. وعد من طارب أحكانه وحفظه ضده عنده ضده. وحفظه ضده. من طارب أحكانه وحفظه ضده أجرى النسينة. وثخر لمن ما فهبي ثواب النزيدة وفهم زمعظينهم. وفرق علينا لهم قيادة لهم ولي أحكامه. والتمسك بجعائمه وعكانه ولي تصارب برواه ولي رواه ولي رواه وعسبانه. فهطينه النفر الطضاره لنفسه. ولي همبياء وعوزله وملانئكة كوصيه. فبيه تبل مبتذون وحليه نعن أمياء والنسلون. أفغير دين الله يقوم ولابوا أسلم من سيسلاماته والخضل طوع وكره ماهليه ودعون. فلا يقبن من أحد الدين نسواء من الأولين والآفريين. وعيها من ترضي غير الاسلام دينة في القيط بلاموا في الآخرة من الفاسريين. شهر بأنه دينه دينه قبل شهادة الثنام. وعشادة به ورفع ذكره وسمى به اهنا ومشتماه تعليها الرحام فقالة عالة. شهد الله وأنه لا إله إله بها إله كبور العميطاء من القصط إله إله إلا ورعسجوا في قكيم. إنه دينة عند الله الاسلام. وجعل اهنا هو الشهده هو الشهداء وعلى الناس يوم يقوم الشهد في القيام. لما فطلب به من الاسوابات في القول والعمل والهده والنية والعطقات. إذا كان احطبي ذلك وهنا وفي سابق التقليلي فقال. وجاهدوا في الله حق جهده. هو تتباكم وما جعل عليكم في الدين من حارج. بالنة أبيكم إذا راهيم وسفناق المسلمين من قبل وفي آفل يقوى رسول شهد العليمهم. وتكونوا شهداء على الناس فاقيموا الصلاة والاب الزكات وعطسوا بالله هو لابوا فنحب المول والأهما الناسيه. وحك مسوحانه بأنه أحسن نديان ولا أحسن من قكمه ولا أصدقوا خليه مقيلة. فطال ومن أحسن دينة من من أسلهم وجهور النار هو محسنة. والدرعة من لتائب رهيم احنين فو التخذ الله الرهيم خليله. وكيف لا يميز من له أدنا عق يرجق إليه بين دينة طاما أساش ورتفع لها. وعلى أبادة الرحمن والعمال يحبه وارضهم عن إخلاص في تشفر والإعلان ومعاملة خرطه بمعامرة به من العطل والأحسان مع يثار طاعته على طاعت الشيطان. وبين دينة أسسبونيان معنا شفى دو في النار فنها هو بصغط بي في النار. أسس على عبادة النيران وعقد الشركة بين الرحمن والشيطان وبينه وبين القلس وبينها الهوثان. صغير منه يعني من له أدنا ردت العفلة متأني فرد بين هذا الرحان. أو دينة أسسبونيانه على عبادة السوربان والصور المدهونة في السقوف والحيطان. لأن رب العالمين نزر على العنكورسية عظمته فو تحن البقنة بمسر. وأقامهم رنات مكتب من السبان بين دم الطمسي في ظلمات أحشاء تحت موهتقل أعطان. يعوكاً البقنة الطيلي في البقنة عبقن الله. ثم خرج رب صديا مضيعة يشبه شيئاً فشيئاً. ويبكي ويقل ويشعى ويبول وينام. ويتقنى ممع السبان ثم قودي عف المكتب بين السبياني بيهول يتعلم ما ينبغل إنساء. يعني هنهذا بيبقصون. هذا وقت قطرة من كل فتوحين في طالب. ثم جعلني يهول يطبقونه يشديدونه من مكان الى بكان. ثم قبب عليهم أحلوها صناف الزولي والذبان. فعقد على رأسه من الشوكي تاجن من أب محبتي دان. واركبه بصغة ليس هل يجابه ونعينين. ثم سأقوبه إلى خشبت الصلب مصفوعاً. يصفعون على رجب مصوقة فوتي. وهم خنفه أمام عن شمئينه وعن الآيبان. ثم عرتبه ذلك المرتب الذي تقشعر منه قلوب مع أبداً. ثم شبتب الفبال يداه وارجلاً. ثم خالطها تتكلمسة ميو اللك تكسر الإغامة مزفل لفمان. وهو يتعرفها يستغي في القمر حمي فرار حمي من فرار حمي منه وإنسان. الغراء وإلا كما قلها لعن مجلبون. هذا وهم دبه العالم السفليه و السفليه. اللذي يسأله نمف السمارات والأرض كل يومه وفي شان. ثم معتوا دفن في الطراج. تحتشون من جنادي والصوان. جنادي يعني في خدار البزيار الصن والخدار الصون. ثم طامة من القبرين. وصعب إلا عرشه ومجل بعدها إن كان ماتاً. كان في النهول مدفن. بس إنه. ثم أفهم لك بفعواء هذه هذا أصبوها النفي طار عليه الولياني. أو دي من السسليين على عبادة إلاه من قوته في أيض بعض نحت الأفقار من ساخل الناس في أرض على اختلاف الانواع والقصناف والانواع. والفنوع إذاه. والتذنل والفنور يشوذون على الغقان. لا يؤمن من يديه به بالله ولا مراهيكتي ولا بوته بيوروشل ولا لقائيه ولا يؤليبس يؤمنين. يتسل وشيء وهيسائاته وهووشي ومتعسانه. أو دين الأرضين الأمة الهوطف. يهوطيك. الذين نسرخ من الردوان الناه كالسلاخ الحياة من قشان المشليهة. وبعب بالمضل والخزي من قشانها وبعب بالمضل والخزي والهوان. وفاركوا عائده. وبعب بالمضل والخزي والهوان. وفاركوا احكام التورات ونمضوها ربهم في وراءه ونورهم. وشتروا بها الطبيلة من الاسنان. فرحنا عنهم التوفيط وطارنا منهم خفلان. وستقدروا بوالائة الله وملكته وووشي وراءه ولا يتشتروا. أو دين الأسسة بميانة على أن نربي العالمين ووضوه مطلقوا في أذهان للسوفيط وذات الشوفيط وحدة مطوب. لا حقية قتره في الأعيان. لا يسغدار في نفس العالم ولا فاريط العمل. ولا منتصب به ولا من فاصل العنهم. ولا محاياة ولا مبايا لله. لا يسمع ولا رأة ولا يعنى مشيطة من الممضوذات ولا يفعوا من يشاهر. لا حياته ولا قطرته ولا إرادة ولا فيتيار. ولا ميخبق السماوات والقرط في سيطة آيام. بل لم تزل السماوات والقرط معه. ووضوها من طاريط من قبله لما يحكيش بعد عدده. ولا رأهوا قطرة على إفناءها وحده موضوهين. ما أنزر على بشكل كتابة ولا حرسل الى الناس الرسولة. فلا شرم يتبع ولا واستفرى شرم يتبع ولا رسول مطار. ولا داراً بعد هذه الدار. ولا منته للعالم ولمعال. ولا بعسل ولا نسول ولا جنة ولا دار. إنه إلا تسعة أفلاك مع عشرات مع عشرات قطول. وعربعة قركانوا أفلاك تدور وندور مدسير. وارحان تتفع أرض تبلع. وما هي إلا حياتنا إفناء هي إلا حياتنا للغني. وما هي إلا حياتنا للغني. وما هي إلا حياتنا للغني. وما هي إلا حياتنا للغني. وعشر إلا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 إلا حياتنا للغني. وعشرط من سعير. وستعلى من جباء من جباء الفاران. إلا أنظاه رمسيخ من مريح. عبط الله الرسول. وروف وكلمات لتقلقه إلى مريح. فأذن بنوه بوتي أذان اللمي اللمي أذنه أثنه أحد ومثنه طبلا. فقام في بني إسراءين مقام الصادة الناسة. وكانوا لا يحبون الناصحين. فطال أن يرسول الله إليكم. يصدق لما بين يدي من التراء. وعبط الله إليكم. وصدق لما بين يدي من التراء. وعبو الشش tracing durasool يتهま عسم محMa. فلم ما يقام بالبيهي إلى طال لهذا سهة ووبيه. طال الله يلا تpelọn نسيخ Pues ذلك لن س встр05 والحاظر. ف Agency سامعة. هذا الشخص وال imperfect. فا Jáر بحément مструمن وقلتك الله عليكم عليهsolам. عما يقوم فيه المدطلون واسفه ميقى ذوه مينسيوه إليه المفترون والجاعدون ثم قال أشهر أن لا إله إلي الله واحده لا شريك له ولا ندره ولا كفأله ولا صاحبه ولا دره بل هو أرباً هو الأحد الصنة اللذي جميعاً يولد ولم يقول له تفوى الناحد ثم رفع صلته الشهادة إأفيه وأول الناس به بأنه عبد الله رسوله وأنه قركون العالم يعني أعظم أعظم من خلق في العالم يعني وأنه مروح الحق الذي لا يتكلم من كبال نفسه إنما يقول ما يقارب له وأنه يغبر الناس بكل ما عدد الله لهم ويسوزهم بالحق ويغبرهم بالنوبي ويجيهم بالتقين ويوبقوا العالم عرض فطية ويغبوا فنسهم يد الشيطان وتستمروا شريعة واسلطار مينا آف للده وصرح في أفانه بسمه ونعت وصفته وسيرت حتى كان نبن ينظرون إليه عيانا ونظر العهد الميديد يحن ستشعر سبعه للبعضش ثم طال حي عرص صلاته فنفي إمام المسليم وسيدي ولا دي آدم أجمعين حي على الفلاح بالتباعي من السعادة في التباعي والفلاح في التخون في زمرة أشياء فأذن الأبطان وطولة الأبطان لازم تؤدعكم كم في تاب وسأعوض وصرح يقراء هذا اليمان هادعادي لكم نحفظ تمام تاملكم مرمك ويلا أفرق إيام فنظر يحن بعطاشة على فمستشع للصعطاش فصلى الله عليه وعليه من الناس خم بشر درسالة أفيد عليهنا أفطر الصلاة والسلام وصبض قبيه أخو ونزع مقال فيه وفي كمه عدارهم مغطوه وعليه من النفك والضاقة المزوري مكلام كما نزه ربه وخالقه ومصلا وعما طالفين مثل ليفتوا عباد الصليب ونسوه إليه من النقس والعيب والذب مما بعط فإن الله جل ثلن وتقدسة أسماء وتبارك اسمه وتعالى جده جد لمعنى القوة ولا إله ريو جع للإسلام أسمة اللي من لجه إليه وجنة اللي من استمس كبه وعطب النوادي ذعلي فوحرمه الذين انتفره كانوا من الامنين وحسنه الذين انتفعزين ومن ان قطعونه كانوا من الالديين وعبا ان يقبل من احد الدينا نسواء فلافى اللي نقوله الشلفيبة القذر في عصرنا وعبا ان يقبل من احد الدينا نسواء ولو ربال في الناسيلي إليه جهده وستفرع أبواء فظره على الديين كله حتى طبقى نشاري قد قرد ونظر بها وسارنا نسير الشمس في الأقطار وعلى الله عليه وسلم تهل ليه ونها وأتسبح الله عنه يعني قوة القفرة وعلى قوة قطرة في حماكن كسيره لأن الإسلام تشعى في كل أستقع الأرض يقلوا في مكان واتسل في مكان يعو في مكان وينففظ حال واني في مكان وعالة الدعوة الإسلامية والتفعط الله يتلقفاء ونعطيلا بحيث صارة أصبحها الثابة الله في السماء فتباطلت لها بمعوا الاديان وخرضلت لا تحتها أمموا قادة من القبوع والهل والإفعام وناد المنادي بشعارها في جب السماء بين الخافظين أشهر أن لا إله إله إلا الله الله لحنة أولى شلية لهم وأشهر أن محمدًا عامله ورسوله وصار خمشته هدتين حتى قطل الدعوة وششيطان وتلاشة عبادة أوسان والمحملة عبادة الميران وذملاً مسلثة عباد السربان وتقطعت الأمة مغضبية لهجاً في الأرض تقدموا الصارة في التيعام وصارة كلمة الإسلام العليه وصارة وصارة له في كلوب الخلائق المثل أعلى وطام الطراهيم وحضل على سائر الأمام في الآثرة والبولة وبلغت منزلة في القولة وريفعة الضاية المسوى وأقام لدبناته ومسطفيه عواناً ممصارة نشعر أن يته أعلامة وحفظ من التبدي التغيير والتبدي بحضوده أحكامة وبلغوا إلى مغرائهم كمملاً إله من قبلهم حلالة وحرامنا هذا عام ومشاهد نسال أهم الحق وأنا تزال طريفة ممتفايرنا أحك وبلغوا نبينوا بعز وجبه كامبلاً بإله من قبلهم حلالة محراباً فأظموا شراء عشاثرة وعلموا شراء إعه فأظموا شراء إعه وعلموا شراء إعه وجاهدوا أعداءه بالخبطة والبيام حتى استغلوا وستوى على سوط يربي بالزواء ويبيذوا بالفاء وعلى بنيانهم أسس على تقوى من الله وردوات إذ كانوا بناء وغيرهم أسس على شفى قوى في نحاني فتبارك النظي رفع من ذلك وعلى كلمتة وفقى من شخنة وعشادة بميانة وإذن مخالفيه ومعندي وإذن منه عغده وإعادي ورسبهم بأنهم شبوا التواب وعترهم إذا قديم عليها نيه من الحقاب وحكى منهم بأنهم أضلوا سبيل مناً تنعام إذا استبدأ الشكر الشركة بالتوحي والضلالة بالهدى والكفة بالتسلام وحكى ما سبحانه لمنمات الكثير عباده فكما يشعده يشعد وضول القوني بسرقاته وعرى بناه مشيئة بحسنة فقالة عالى تلهم نبيقكم بالأخسرين أعبالى الذين قلنا سأيهم في الحياة الدنيا وهم يحسظون أنهم يحسن مصنعى ولاهيك الذين كفوا بأيات ربهم ولقاء فخبط عمامهم فلا نقيم لهم يوم القيابة وزنا ذلك جزاء ونجهنم بما كفروا والتخذوا قياتي ووصلي ووصوى فصن فإن يظهب من توان لعند حيث ربه وطعته ولم يرفع رقسم بأمره وضعوا ودعواته وكذب رسوله أعرض عن متابعة وحادة عن شريعة ورواب عن منلته ودراع غير صنلته ولم يستمسك بعهدي وما كانت هنتهن من نفسه ونحاوى والإنادة من طلبه ونجهودة والقفر من صدره والأسيانة والمخالفة من دواله فقط القابل فبعر الله بالتكليب وعمره بالأسيان ونهي وعمره فقط قابل فبعر الله بالتكليب وعمره بالأسيان ونهيه بنرتكا يبق يقض الطب الربه ورق يقض الطبه ربه رعضنا ويرتله هو قبال عبت يبق بربه ربه يرتله ببعسه ربه ربه ربه ربه ويرتله يرى يحبه ما يوطه يوطه ما يوطه ويوالب من عديه ويوالب من وليه يرتله في نفسه ويرته وينه عبت الهيثة الصندة قلتخذ إله بهوهوهوهوه وقد الله ببداه وعلى عيبه فنصمه هو بتكه هو عماء فومليته واتكنا فقصمه هو ببداه فومليته ريم فافل السعادة دين قضراضي الخزي الدنيا عذاب أفرق يبقى راعت جاعت الله بحكة الصفقة الخاصرة فطلبه مع ربه مصدوم وسبيبه رسول إيجان إيجان جلنته ورضاه ربه وقوبه عمه مصدور فهو لي الشيطان رعضه رحمن تحليف القفر والفسوق والمسيان رضي المسلمونة بالله ربه وفي الاسلام دين وفي وحمة إنصال الطهب علي وسلم رسوله ورضي المخذول بالصليب والوثن إلاها وبنتفليث والبفدين وبسبيل الطلان والقضب سبيل أعصن الناس من خارق اللغي لا سعادة لغيلا في طاعته وأطوعهم من محلق الذي ذهب دنيا هو أخراه في طاعته فإذا سول في القبره مرابط وما دين طب النبيوب طاعة أدري فهو قال لا دريت ولا دريت وعلى ذلك حييد وعليه من التعليه تبعس إن شاء الله وتعالى ثم يطرى معليه طبعه هنا ويضيط عليه تزلج فرومه لاطيى بالسعى فإذا برسل وما فلتو وحصي لما في الصدو وطاعة من الناس ويربط العالمين وناد المنادي ومتاز اليوم أيها مجرمون لعاب إن معبوده الذي كان يعضده ويهوه وقال ربط على وقت قنصة لهم خلال ليس عدث مني أنه ولي كل سنة منكم باكالة في الدنياات والله فهناك يعلم مشكف خقيقة ماكالة عليه ويتبين الله سوء من طلبه ونصغار إليه ويعلم انتفاو أنهم لم يقوم أولياء إن أولياء هو إن المتقول وقول عمله فسير الله وعملكم ما عشوره ونمنون وسط ردوناه لعالي من الغيبي وشجهدت في نبككم لما كنتم تعمله فصل وما بأصل الله محمد صلى الله عليه وسلم كان أهم الأرض سنفين أهب كتاب وزناذق لا كتابل وكان أهب كتاب أفضر السنفين وهم نعان مقدوب عليهم أضرنون فصلف الأول أن ينمط غضبية هم ليهونت أهم الكذب ونقوط والغضر والمنطل والذين قتلك الأنبياء لعنة الله عليه وعلى الله عليه قتلك الأنبياء وعتلك الصحة وغربة ورشاء أخبس الممطبية وأرضى همساكية وعراده من الرحمن طعبه من النقمة عادته من بفضاء وليدنهم من عدى وتوششحنا بيت السحر والكذب والحيل لا يرون لمن خالفهم سيكوفرهم وتكذيرهم كملياء أخونا ولا يرقون في مؤمن إلا ولا ذمة ولا لمن ما فقهم عندهم حق ملا شفق ولا لمن شاركهم عندهم عدق ولا مصفة ولا لمن خارطهم تمعينة ملا أمنا ولا لمن استعمالهم عندهم نصيح بل أخبسهم أعشهم وسليم النصيح وحشه أن يود لمنهم ليس بيهدين على الحديقة أضيق القرق سدورة وأغلبهم بيوتة وانتنهم أفنية وأعشهم سجية تحياتهم لعنة ولطبهم طيرة تشاء شعارهم غضب وليفاظهم ممطبهم ورعنهم وليهم قرين تسويلهم فص طلال وعباب الصلي الذين سفوا الله خالصب ده الله الخالقة مسفة ناسبهم إيها أحب من البشر ولا يقروا بأنه واحد الحفر الفرد الصار الذين يميون ورميون ورميون يقل لهم هو الححد ورميون يتعنوا عدم رمي في لشيء مبقى مفيه ما تكادوا السنارات و تفضر منه و تنجنر أرض و تفروا جبار و قدتها فقول ما شكت في طائفة أصفوا عقيدتها أن الله ثلاث ثلاث و عندما لي مصاحبة وأن النسي حبنهم وأنهم نزل عن كرسية عظمات والتحمن بقم الساحبة و ترى لهم مجرع إلى هنفوت العواتة ودفن فديهمها يبادت الصبان ودعاء الصوى المنكوشة بالأهمة والتصفر في الحيطان يقومون في رعيهم يواندت الإله مزوقينة وفريننا والحمين كفتبوا لكم إله و ربوا لنا فدينا هنشون بالفمون و ترقوا الخنزين و ترقوا الخدا والتعبد بالنانيسات و استباحت كل خبيس من الفين إلى البعنة والحلان محرامهم تس و الحرام محرامهم و الدين ماشرعة والذي يغفلوا لهم مزنو و ينتيه من عذاب الساحبة و ينضغوا لكرسية رقص فهذا حانوا من له كتاب وأما من له كتابة فوا بين عابد أغسان و عابد الشيطار بصابق الخيران يجمعهم الشرط والتكثير و رسوله وتعطيه و ششارائع و إنكاول معاده و حششه الهبسال لا يدينا للخالة تجديد ولا يعطلونهم معنا عابديد ولا يعطلونهم معنا عابديد و أما تنمذوا سينهم فستفرش من المهات والمنات والأخار دعي العمات والخارة يعني استباحتكم هو قفتم الببت من عمان فرزائلة دينهم الزم فطعامهم بيتم و شرائبهم من خم و معبودهم من نار و يهم الشيطار فهم أخبخوا مني هذا منيحلة و أرده الذهبر من الصورة و منتقارة و أما زنا دفتوا الصابعة و ملاكيدة الفلسيفة صبقى يمدى عاد الفنو في الأراء فلا يؤننا من الله ما لا إكتونا في الفيديو ولا رسوله ولا لطان ولا يؤننا من التعين ولا معاد و ليس للعالى مئندى ربما فعاله بالخطيارة جميبيت و قادم على كل شيء أرمناه مرسل مرسل و مرسل مرسل و مرسل مرسل و مرسل مرسل و مرسل مرسل و مرسل عندهم إنهم مفاره إنها تسعب أفلا عشر تربول العربعة و أركال والسلسلة تتركت فيها المورلان هي بسلسلة المتانين أشبه منها من مولوزات و مرسل فلسيفة العقل من عشر و مدون عقل فعال وبالجميع فدين خنيفية اللذي لا دين إن الله غير بينا هذه إنها ديان باطلة اللذيان في القرب غيرها أعفى من الصها بحت السحاب الصها يعني فبوايك كبوايك صغيري تحب نشو به عصارة و قبما ظر الله بلأهنا الأرض فما قترهم عربهم مع لهم إن لبقائب الحنيف تبتسب من حديث فأطبع الله و شمسة رسالة في حنادي سيديك الحناد سيعنى الحنجس عن الدين تكتفلم سراد مميرة وأن عم بها على أهم أرض نعمة الله استطيعون لها شكورة وأشارتة أرض بنورها حكم للإشعاب وفاض ذلك نوع حتى عم النواحي والآفاء والدسة أفمر وهدى أتم الإنتيساء وطام دين الله الحنيف وعلى ساب فالالله الحمد الذي أن قذل بمحمة إنصر الله بعلي وسلم تكتف ربام أو إن أعض نع والآفاء ومن أم تنع إطلاق نعمة الإسلام ونعمة وحمد إنصر الله علي وسلم نعمة الله وفتح لنا به لا من هدا فلا يقول لبولئة من ميطات وعرانة في نوره هناها لبضلال وهمس لضلاله من ينتقف التطوم وفي سفرة يميع مهوم وفي جهالة ينتقف لهوم وفي ريب وفي ريب ينتقف التطوم يؤمنون ولكن بالجبت والطاهوة يؤمنون ويعدلون ل reefsة لأبيه يعدلون ويعلمون وي browsك ويقنك ويصدون ويكب يبذ ويصدون ويوقفي ويقين ويروج أنقации يوم يطلق وتدλαح ويض Verb getting وانف place والفكما وإن كان من طبلة في ظراء المبيل كما أرسلنا فيكم رسولا منكم يتلو عليكم آياتنا ويزكيكم من علمكم الكتاب والفكما تعلمكم ما نمتكم تعلمين والحمد لله اللي في أفنان بشريعته اللي تتدعوا إلى الفكما والمعزة الحسنة والتفضل من الأمر بالأتذ والأحسان والله عن الفعشاء والمكري والبعض فلا بالمنط والفط على أما أنعم به علينا ولا ثرن به على سائل الأمم ويه راكت ونيوسيعا نشيطر هذه النعمة ويفتحنا الأبواب الدوبة والمغفرة والأعمام فأحباً ما هو سائل المجسل الترسل إليه من الحسان ورعت رافه له أن أمراه له مع مفضله ومجنانه سبحانه فلا هو علينا النعمة السابقة كما له علينا نحبت الزالقة نبوه بنعمه يطروا العترف نبوه بنعمه علينا ونبوه بنعمه خطعيان ونحن نعوه منه ويصرع فينا في أمراه فايه يضاعتنا النادي لدينا لم تبلا لن يعنه الحقوق وحلوقنا حسنة النرض بها الفوزة الثوام والتخبر الشيء أنيه في المقاب بالبعض الزالقة يستمفه يستمفه في المجميع حسناتنا ويستعبوا كل طاعات كل طاعاتنا هذا المخرشة كنشتعائب وكانت خالصة اللي وجهي عاقفاً على وفن على وفتهمني وما هو هو هو هو من التعامل وطبيق الزيان عاقفاً وحسن الزنبي بها علي رحمة الله تزنبوا بالله والمجوء منه إليه والمجوء منه إليه والستعاذة به منه والستكانه والتزنبوا بين إليه ومن يدفع ومن يدفع تيو المسكنة إليه للسؤال والفتقار إليه في المنحوال فمن حصابت نفحة من فحاة رحمة النصة الضعالة والوقت عليه مفرق من أنظراته من فتهم نسأل الله ذلك انتعاش من بين التنوال واننافى النزيانة إليه وفيرات وتراحلت عن مجوء ونموه ونموه ونموه وحسقال وإذا أنها إليه مفرق طراق منه في الدهر يرمنا ننسعيه فص ومن بعد فقوق الله على إليه على عاقف رضب طعيين على تتابه ونسوله وديه ومتاهدتهم بالفتة والبيان والسيف والسنان والقنبي والجنان وليس وراء الزارك حبة غرطة لمند إينا وكانت ته إلينا مسأل أولادها بعض القفار المرحدين على بعض المسلمين فرمه فرمه شاضف إنه ما يشفيه ولا وقعتها وعلى الدائل الذي فيه وظمر بسته بعض المسلم كان حتى في زمن المرحضة وظمنا المسلم عنما هو طرب يبنه فصطة عليه فصطة عليه طربًا وطوالة هذا والكباب فلالتهم يبنه نبطه فقال الكافر فطال الكافر صدق الصحابنا في القملي إندينا الإسلامي إنما قامنا بالسيف إلى بالكتال فتفرواتها وهذا طوري وهذا مطموه وضع التفرد يتبين الطالب ورمطه فشامر المجيب إن القيم رح مرساعد العزن ونهض على ساعة الدد وطامل الله طيام ونشتعين به مفرموض إليه مبتكل عليه في موافقة مرضاة ولم يقل مقالة العجزة تهال إنما قصر إن قفر إنما عملون من جداً وهذا فراب من الزح ويخلاد من العجزة والضعف وقد قمر الله ببولادلة فلسان يدخط عضاً دعواته فهم طيبًا يوجد ويزاحت لنظه ليهلك من هلك عمبينه ويحل حي عمبينه بعض السوفاء فعصي ونقم لكنا أعلى ويليس ونقم لكنا أعلى فيه الحكة على المبتاج وموالفر من ده بسر التهنيه وغباء أعلى الغرب الكفر هذا وقده وكشاة نئيس الذين يجدون في عصني والسيف إنما جاء منثث من الحكة يقوم من المعانب وحقنًا يجاقه طالت عالب لقال أرسلنا رسولنا بالبينات وأنزلنا معهم الكتاب والميزانة بالتسطري أقوم لأنزلنا معهم كتاب والميزانة اللي قوم الناس والتسط وأنزلنا الحديد نفيه بأثن شديد ومنأفر الناس وليعلى الله ومن ينسوه رسولة لقائم إن الله طلونا عسيس فدين الإسلام القام الكتاب الهبي ونفذه السيف الماضح قوم التحن الدعوة فما هو الملوح والأرخبه مهفك يقوم يرىه أخدعي كلنا كلنا يعبينه فهذا شخاء الدعوة من كلنا عقين وهذا هو الدعوة الدعوة من كلنا حينيه لا لا لا لا لا لا لا ينفذك توفير فإنه فاعتك من أبواب الثاني أبلاب ومن يسلنا بأسبابه وططوا ضعفه هذا الكتاب وسمع يقوه بداية أرحاهم في أجوبة أروني والمصار وقسان وقسمين هل تسمون الأول في أجوبة مسهلة يتسطع هذا الكفر وليف ال تس�enthoresينا فتقلين غوة محمد ا communism الله وحينيه سنةasking بجميع أمواjan الدلاثين فجاء بحامелен لاه والهمة وطوفير كذاب هم يتعى النعجبة لا يسأ achieve ولا يمل الظeneهين فواكتاب يدنوني والأخرة بين pareil يأتي في readّمه only three summon يقيك يمكن المشياء بتعلاعيم היא غوة رحيناساني أ Paradب Eyes to my mother يашطيي على كتال والنانا وكتب قل في نبرات الدباوى بحيث الناس تنتبهنا وفي شارات أمبياء بفعتمهم مستفرات اسمه الصريحة من فتوديهم وفي كرنعة وصفة وصيراتهم من فتوديهم والتميز بين صحيحة الأديان وفاصدها وكيفية فساريها بعد استطعامتها وجملة من فضاره أهل الكتابين ومعليه وأنهم معظم الناس وراءة من أمبياءهم وأن موشونس أمبياء التشهن كفر المضرالهم وعلى ذلك بمكتب بحيدة لغلنوب النكتب وديعتي لاركودة الفيسيواء والله من مستعى وعلى التقلال فروح سبولة ونعم المكيد الوقتس والنوال كتبك فميسيك والله مصينا من فتوديهم تغلبيه بين الوايب معسيك ومن طعب كما تغلبيه من الناتك ومن يطيب ما تغلبيه لعلينا مصار بدومي ومن طعب كما تغلبيه ومن طعب كما تغلبيه ومن طعب كما تغلبيه ومن طعب كما تغلبيه ومن طعب كما تغلبيه ومن طعب كما تغلبيه ومن طعب كما تغلبيه ومن طعب كما تغلبيه ومن طعب كما تغلبيه ومن طعب كما تغلبيه ومن طعب كما تغلبيه ومن طعب كما تغلبيه ومن طعب كما تغلبي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2026-06-05T20:29:55+00:00</dcterms:created>
  <dcterms:modified xsi:type="dcterms:W3CDTF">2026-06-05T20:29:55+00:00</dcterms:modified>
</cp:coreProperties>
</file>

<file path=docProps/custom.xml><?xml version="1.0" encoding="utf-8"?>
<Properties xmlns="http://schemas.openxmlformats.org/officeDocument/2006/custom-properties" xmlns:vt="http://schemas.openxmlformats.org/officeDocument/2006/docPropsVTypes"/>
</file>