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(13) شرح فضيلة الشيخ أبي حفص سامي بن العربي الأثري.</w:t>
      </w:r>
    </w:p>
    <w:p>
      <w:pPr>
        <w:jc w:val="right"/>
        <w:spacing w:line="360" w:lineRule="auto"/>
      </w:pPr>
      <w:r>
        <w:rPr>
          <w:sz w:val="24"/>
          <w:szCs w:val="24"/>
          <w:rtl/>
        </w:rPr>
        <w:t xml:space="preserve">إن الحمد لله نحمده ونستعينه ونستوفره ونعوذ بالله تعالى من شرور أنفسنا ومن سيئات عمالنا يهد الله فلام بالله وما يضل فلا هاديله وشهد إله إلا الله وحده لا شريك له وشهد أن محمد النعاب ده ورسوله يا أيها الذين آمنوا التقلوها حق تقاته ولا تموتنا إلا وأنتم مستمون يا أيها الناس تقربكم الذي خلقكم من نفس واحدة وخلق منها زوجها وبث من هم رجال كثير رب ونساء واتق الله الذي تسألون به والأرحام إن الله كان عليكم رقيبة يا أيها الذين آمنوا التقلوها وقول قول سديدة نسلح لكم أعمالكم ويغفر لكم ذنوبكم ومن يطئ الله ورسوله فقد فاز فوزا عظيمة أما بعد فإن أصدق الحديث كتاب الله تعالى وإن خير الهديه هدي محمد عليه الصلاة والسلام وإن شر الأمور محدثاتها وإن كل محدثة بدعه وكل بدعة ضلاله وكل ضلالة في النار ثم أما بعد أيها الكرامئة والكريمات أسأل الله بأسماء الحسن والصفات العولى أن يرزقنا ويأكم العلمنا في عقل عمل الصالح وان يحسين لنا ولاكم الختم وان يجل نبن ويأكم فيتنا معظار من عبطن ثم أما بعد فهذا هو الدرس الثالث عشر من دروس شرح كتاب الرسالة لإمام أبي عبد الله شافعي رحمه الله تعالى كنا قد وقفنا عند قوله رحمه الله تعالى وسنة رسول الله صلى الله عليه وعلى وسلم ومن خالف ما قلتوا فيها فقد جمع الجهلة بالسنة والخطأة في الكلام فيما يجهل طيب أقرأ مباشرة وأشراح نظرًا يعني للأمر الوقت قال رحمه الله تعالى وسنة رسول الله صلى الله عليه وعلى وسلم كما وصفته في فرضية التباعها و يعني حرمة مخالفتها وأنه لا يجوز لأحد عالم سنة رسول الله صلى الله عليه وعطلها ومن خالف ما قلتوا فيها فقد جمع الجهلة بالسنة والخطأة في الكلام فيما يجهل أنه يعني يجهل سنة النبي صلى الله عليه وأنه يتكلموا على الله بالعلم قال المناق شلاء فذكر سنة نسخد بسنة سوى هذا يعني سوى الذي تحد ذكرته في أمر البيعي والشراعي في أمر البيعي وأنه قول الله أز وجل وأحلى الله البيع وحرم ربه من العام المخصوص فليس كل البيعي يكون حلالا فهناك بيوع محرمة ذكرها النبي صلى الله عليه وعلى وسلم كبيع النجاش كبيعي الغرر إلى غيل ذلك فقلت له أسسنة النسخة والمنسوخة مفرقة مفرقة في مواضعها وإن رددت طالت يعني ذكرها مفرقة في أكثر من موضع فإذا ظل يرددها طال المقام قال فاكث منها بعضها فذكرهم اختصرًا بينا شرحنا هذا يعني قوريا كاملا فقلت أخبرنا مالي أنا عبد الله أنا عبد الله بناء باكر بن محمد بن عمر بن حزم أنا عبد الله بن واقد أنا عبد الله بن عمر رضي الله عنهما قال نها رسول الله صلى الله عليه وعلى وسلم عن أكل الحوم الضحية بعد ثلاث فابن عمر سميع المنسوخة فقط فذكرها قال عبد الله بن أبي باكر فذكرت ذلك لأمرته لأمرته بنت عبد رحمان ابن ساعد ابن زرارة فقالت صدق سمعت عائشة رضي الله وعنها تقول الدفا ناس من أهل البادية الدفا يعني القوم الذين يسيرون جماعة مع بعضهم ويكون سيرهم ليس سريعا ودفة الدفا ينزل قوم من الأضياف على النبي صلى الله عليه وعلى وسلم دفناس من أهل البادية حضرة الأضحى في زمان النبي صلى الله عليه وعلى وسلم فقال النبي صلى الله عليه وعلى وسلم الدخير لثلاث وتصدق بما دقي يعني أمرهم بالدخار لثلاثة أيام أن يأكلوا أيام التشريق وما زاد فلي تصدق بلما هذا من أدل الدافة التي نزلت حتى لا يحتاجها ولا البدو لنحمن ولا يجدون لأنهم ما كانوا يذبحون ويبيعون قالت فلم كان بعد ذلك قيل يا رسول الله لقد كان الناس ينتفعون بضحياهم يجميلون منها الوداك الوداك وهو الشح طيب ومعناء أنه يذيب ويستخرج بهنا ويتخذون الأسقية من جلود الغنم فقال رسول الله صلى الله عليه وعلى وسلم وما ذك أو كما قال قالوا يا رسول الله فقال رسول الله صلى الله عليه وعلى وسلم إنما نهيتكم من أدل الدافة التي دفت حضرة الأضحة فكلو وتصدقو ودخرو إذا أبن أمر قدي الله عنهم حفظة المنسوخ بينما حفظت أمو المؤمنين رضي الله عن عائشة الناس خوى المنسوخ وسبب الحديث فكان حفظها للحديث كاملا يلاخلا فبينه وبين حديث ابن أمر بلي وضح وضح أن هذا الكلم كان منسوخ وأن النبي صلى الله عليه وسلم قاله على أبي سبب كيم خم نسخه أن نبي صلى الله عليه وعلى وسلم وأخبرنا بنؤيينت سوفيان عن الزور عن أبي عبيد مولى بن أزر قال شهد تلعيد معليب نأبي صلى الله عليه وسلم لا يأكلنا أحدكم من لحم نسوكه بعد ثلاث إذا لم يبلغه الناس أو نسية أخبرنا الثقة وأن معمر عن الزور عن أبي عبيد عن علي رضي الله وأنه قال قال رسول الله صلى الله عليه وعلى وسلم لا يأكلنا أحدكم من لحم نسوكه بعد ثلاث أخبرنا بنؤيين عن إبراان وضعنا نسوخ عن إبراهي مبني ما يسرى قال سمعة أنا سبنا مالك رضي الله وعنه يقول إن لنظبح ما شاء الله من ضحيانة ثم نتزوّد بقيةته إلى البصرى يعني إذا كان يظبح في المدينة فبينه وبين البصرتي يعني في حدود شهد إن لنظبح لم التأكيد ثم نتزوّد بقيةته إذا أنا سبنا مالك أنا سبنا مالك سمع الناس خوى سمع المنسوخ فنبه أنهم يعني الدخرون من لخومهم حتى يصلوا حتى يصلوا به إلى أيين إلى البصرى قال الشافي رحمه الله تعالى فهذه الأحاديث وتجمع أمعاني منها أن نحديث علي رضي الله تعالى عن وعن النبي صلى الله عليه وعنه وعنه عن إمساك لخومة ضحية بعد ثلاث وحديث عبد الله بنواقد عبد لبنواقد عن من عبن عمر متفقاني عن النبي صلى الله عليه وعنه وعنه وعنه وفي مدلالة على أن علي رضي الله عنه عنه سامع النهية من النبي صلى الله عليه وعلى وسلم وان النهية بلغ عبد الله بنواطد ودلالة على أن الرغصة من النبي صلى الله عليه وعلى وسلم لم تبلغ عليين ولا عبد الله بنواطد ولو بلغتهم الرغصة ما حدثى بالنه والنهي مرغن سوخن وتراك الروخصة والروخصة نايا سيخة والنهي من سوخن لا يستذن سامعه عن علم ما نسخه يقول ان عليين رضي الله عنه وان عبد الله بنواطد في حديثه عنه عبد الله بن عمر رضي الله عنه ما سامعي عن ذكرى المنسوخ فأحسان النظن بهما انهما لم يبلغهما الناسخ فحدثى بما علمى فحدثى بما علمى ولم يصلهما الناسخ الذي فيه الرغصة في للدخار بعضى ثلاثة بعد الثلاثة الأيام والنهي من سوخن لا يستذن سامعه عن علم ما نسخه الناس لا يستذنون عن علمى العلمى بالناسخ فلماذا بأن فيه زيادة علم وفيه زيادة رحمة انه يجوز لهم ان يدخر من لحومهم بعد سيبعد الثلاثة وقول انا سيبنمالك رضي الله عن كنا نهب تبلحوم الضحاية البصرة يحتمل ان يكون اناس سامع روخصة ولم يسمع النهي قبلها يعني اناس رضي الله عن سامع الناسخ لكن هل سامعه المنسوخ ام لم يسمعه يقول يحتمل انه لم يسمع النهي قبلها سامع الناسخ فتزاودا بروخصة ولم يسمع نهي او سامع روخصة ونه فكان النهي من سوخن فلم يذكره يعنه ويقول النعلي وعبد الله بنواقد عن ابن عمر قد سامعا قد سامع هذا المنسوخ طيب وانس بنمالك رضي الله عنه قد سامع روخصة ويحتمل انه زمع المنسوخ ويحتمل انه لم يسمع المنسوخ فكل ادى فكل ادى بما علم فقال كل واحد من المختلفين بما علم وهكذا يجب على ان سامع شيء امر رسول الله صلى الله عليه وسلم او سبت له عنه ايقول بما سامع ايقول منه بما سامع حتى يعلم غير احتى يعلم احتى يعلم غير احتى يعلم غير احتى يعلم غير اذن لا يجوز لأحد ان يفرط في سنة رسول الله صلى الله عليه وسلم لقول غيره من البشر كائنا من كان قول النبي صعسلة هو الحبجة فإذا بلغى الراجل يعني اذا بلغى حديث رسول الله صلى الله عليه وسلم كان فرض عليه ان يعمل به نفترض انه بلغه المنسوخ لم يبلغ الناسخ فو مكلف بالعملي بما علم فو مكلف بالعملي بما علم فإذا بلغه الناسخ كان واجبا عليها ان يطرق المنسوخ الى الناسخ وهذا الذي يعني فعله عيير رضي الله عن حيث ذكر الحديث ومنسوخ لكن هذا الذي بلغه وهذا الذي علم فبلغه بينما ام المؤمن ان رضي الله عنها قد اوضحت ان هذا منسوخ وانسوب نمالك لم يوضح انما اخذ بالناسخ في احتمل انه سمع المنسوخ وعليم انه منسوخ ويحتمل انه سمع الناسخ فقط فعمل به وهذا فرض على كل مسلم ان يعمل بما بلغه من سنة رسول الله صلى الله عليه وسلم ان يبلغها للناس حتى يتعلمها قال الشافي رحيمه الله تعال فلما حدث هذا ايشة رضي الله عنها عن النبي صلى الله 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 وعليه وعليه وعليه وعليه وعليه وعليه وعليه وعليه وعليه وعليه وعليه وعليه وعليه وعليه وعليه وعلي الله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 لأن الغيره هنا يحتمل أن يكون سمع هذا الجزء فقط أو أن يكون نسيا الجزء الذي يتم من الحديث. وحديث عيشة رضي الله عنها من أبيني ما يوجد في الناسخ والمنسخ من السنة. من أوضح وأظهر الأحاديث التي توجد في الناسخ والمنسخ من السنة حديث وعيشة رضي الله عنها وارضها لأنها ذكرت في الحديث المنسوخ والناسخ والسبب. ذكرت الناسخ والمنسوخ والسبب. وهذا يدل على أن بعض الحديث يخص. فيحفظ بعضه دون بعض. فيحفظ منه. فيحفظ منه شيء كان أولا ولا يحفظ آخر. ويحفظ آخر ولا يحفظ أولا. فيؤد كل ما حفظ. عليه رضي الله عنه وابن عمر في حديث عبد اللابن واقد. ما ذعالي. يعني ذكرت المنسوخ. أناس ذكر الناسخ. ولا ندرها السمع المنسوخ أم لا. بينما عائشة رضي الله عنها ماذا فعلت ذكر الناسخ والمنسوخ والسبب. رضي الله عنها وارضها. وهذا اخوان يوضح لنا كثير من النصوص الشرعيش. هذه القايدة التي القايدة والشافي يرحمه الله تعالى يوضح لنا كثيرا من من أحديث رسولة صلى الله عليه وسلم التي قد تنقل إما يعني يعني بجزء منها إما ان ينقل كاملا ولا ينقل السبب إما ان تنقل كاملة. فلا تعارض ان شاء الله. إذا علم ذلك وعلم الترير في عند ذلك سيوصار الناسخ أو يوصار الى ان هذا روا. بجزء ان وأن هذا روا الحديثة كاملا. وهذا يدل على ان بعض الحديث يخص. فيحفظ بعضه دون بعض. فيحفظ منه شيء كان اولا ولا يحفظ ااخرة. كما حفظة. علي رضي الله عنه. ويحفظ ااخرة ولا يحفظ اولا. كما قلنا في نسب نمالك. لا يعني يحتمل انه حفظة. المنسوخ ويحتمل انه لم يحفظه. فيؤدي كل ما حفظ. فرخصت بعدها في الامساك والاكل والصدقة من نحوم الضحية. انما هي موالي واحد من معنعين الاختلاف الحالين. يعني الروحصة. الروحصة في الامساك والاكل والصدقة انما هي الواحد من معنعين الاختلاف الحالين. فإذا دافت الدافة فابة انه عن امساك الروحوم الضحية بعد ثلاث. وإذا لم تدفضافة فرخصة ثابتة بالاكل والتزود والدخار والصدقة. يعني يقول الحديث يحتمل معنعين. واتود فيه حالة. الحالة الاولى ان تدفت الدافة. فإذا دافت الدافة طيب انه يسبب انه عن امساك عن الدخار لحوم الآضاحس. فإذا لم تدفت الدافة فعند ذلك تدخر لحوم الآضاحس. ويحتمل ايكون انه عن امساك لحوم الضحية بعد ثلاث من سوخ في كل حال. فيومسكون انسان ما شاء من بحياته ما شاء واتصبق بما شاء. اما ان الحديث معلق على سبب وهو اذا دافة الدافة فالدخار وإذا لم تدفف فليداخر. وإما ان الناهز عن الدخار بعد ثلاث من سوخ على كل حال. فدفت الدافة اولا متدف انشاء امساك وانشاء اطعم. يقول شيخ يوخنا ابل اشبال احمد او محمد شاكر طيب الله افراء. هذا ما قال الشفئ يهنا. وقال في كتاب اختلاف الحديث بعد ان ذكر حديث عائش. فيشب ايكون ان ما نهر اصول الله صلى الله وعليه وعلى وسلم عن امساك اللحوم الضحاية بعد ثلاث اذ كانت الدافة وعلى ما عن الاختيار انا على ما عن الفرد. يعني الناه ناس علمعنا الفردية انا معنا الاحسان الفض. وإن ما قلته يشبه الاختيار لقول الله عز وجل في البدن فإذا وجبت كجنوبها فكلو منها واطعهم. وهذه الآية في البدن التي تطوع بها اصحابها لاتي وجبت عليهم قبل اي تطوع بها. وإن ما اكل النبي صلى الله عليه وعليه وصلم من هذه هي انه كانت طوعا. فأما ما وجب من الهدي كله فليس لصاحبه ان يأكل منه شيئا. كما لا يكون له ان يأكل من زكاته ولمكفارة شيئا. وكذلك ان وجب عليها ان يخرج من مالي شيئا فأكى لبعضه فلم يخرج ما وجب عليه بكماله. وعوحب لمن اهدنا في لاتن ان يطعم البائس الفقير لقول الله فكلو منها واطع من البائس الفقير مثل ماذا يخوان مثل من ينظر ذبيحة لله وياس الف. هل يجوز ان اه كل من زبيحة هذه وان وطر مع اهل بيته. فالإجرابة التي اجيبه بهذا امان اقول ما ذكانت نيته. هل نيته ان تخرجها كاملة اللي وجهلا فلا يجوز ان تأكل منها. طيب. وإن كنت نويت ان تأخذ منها جز ان فوحقه. يعني انا سأذبح بقرة ولي فخذ منها. اخذ فخذ من افخاذين. حلوص. لك هذا. وإذا لم ينوشي ان. ولكنه يطمع هو اهل بيته. فليونز النفسه منزلت احد الفقراء الذين اخذون. ان كنت ستوزع من كيلو كيلو خذ لأهل بيتك كيلو. ان كنت ستوط من اثنين خذثنين ولا يجوز الثيئة. وهذا فحوك لم من شافعي رطيب الله فراء. وقول واطع القانعة والمعطر. القانعة هو السائل. والمعطر الزائر المر بلا وقتو عليكم صاحب وكر. فإذا اطع موها من هؤلاء واحدا او اكثر فمن المطعمين. فأحب إليما اكسرى يطعم سلسان ويهديا سلسان ويدخرا سلسان. ويهدطبي حيث شاء. وضحايا من هذه السبيل والله اعلم. وحب ان كانت في الناس مخ مصح الجوع والحادة. الا يدخرا احد من او تحيتي ولي من هذه اكثر من ثلاث لأمر النبي صلى الله عليه وسلم في الدافة. وقال ايضا وفي مثل هذا المعنى ان علي ابن ابي طالب رضي الله عنه خطب الناس. وأثمان بنوافان محصور. فأثمان بنوافان محصور. فخبر هم ان النبي صلى الله عليه وسلم ناع ان امساك لحوم الضحية بعد ثلاث. وكان يقول به because his name is from the prophet صلى الله عليه وسلم. وعبد الله بنواقد. ويدند على عبد الله بنواقد. وهنا. وهنا. الشيخ رحمة الله تعالى قلفي نسخة. عبد الله بنواقد. عبد الله بنواقد. ابن عبد الله بنواقد. وقلوا خطق مبقى ينواطعه. وشعي يعني وقال عن عبد الله بنواقد. هو يدند حول عبد الله بنواقد. وحديث مرسل ان كان عن عبد الله بنواقد. لكن الشياء يدند ان الحديث حديث من حديث عبد الله بنواقد. ما قال انه حديث عبد الله بنواقد. فالذي يظهر والله أعلم ان الحديث حديث عبد الله بنواقد. وليس حديث عبد الله بنواقد. وأنه بدل من ان يقنع عن عبد الله الصبن يقال عبد الله بنواقد. ابن عبد الله بنواقد. ابن عمر. وعبد الله بنواقد. قد رواه عن النبي صلى الله عليه وسلم. وغيرهما يعني غيرهما قد روا كذلك. وعلي كم الصحوة. فلما روا تعائشت رضي الله عنها ان النبي صلى الله سلم. نهى عنه عند الدافة. ثم قال كله وتزوود والدخل وتصدقه. وروا جابل بنواقد الله رضي الله عنهما. عن النبي صلى الله عليه وسلم انه قال انه نهى عن لحوم الضحية بعد ثلاث. ثم قال كله وتزوود وتصدقه. كان يجب على منعلم الامرين معاين يقول نهى النبي صلى الله عليه وسلم عنه لمعنان. فإذا كان مثله فومنهي عنه. وإذا لم يكن مثله لم يكن منهي عنه. او يقول نهى النبي صلى الله معاينه في وقت ثم ارخص فيه بعد. والآخر من امره ناسخ قال الشافعي وكل قال بما سمعه من رسول الله صلى الله عليه وسلم. وكان من رسول الله صلى الله عليه وسلم ما يدل على انه قاله على معن دون معن او نسخه. معن دون معن يعني اذا وديدة الدافة او لم توجد الدافة. او انه نسخ وانتهى الامر. فعليم الاولة ولم يعلم غيره. فلو علم امر رسول الله صلى الله عليه وسلم في صار إليه انشاء الله. لا بود ان يرد عليك لم رسول الله صلى الله عليه وسلم اذا علمناه. يقول شيخ شيخ يوخين رحمة الله تعالى عليه. وهكذا تردد الشافعي في قولي في هذا كما ترى. فمرتن يذهب الى النسخ ومرتن يذهب الى انه يختيار لا فردن. ومرتن يذهب الى ان النهي لمعنن. فإذا وديدة سبة النه. والذي ارىه راجع. والذي ارىه ويدوز ارىه راجحا اندي ان النهي عن الدخار بعد ثلاث انما كان من النبي صلى الله عليه وسلم لما انه دف في الدافة. وانه تصرف منه صلى الله عليه وسلم على سبيل تصرف الامام والحاكن في ما ينظر فيه لمصلاحة الناس. وليس على سبيل التشريع في الامر العام. بل يؤخذ منه ان الحاكمي اني انها يأمروا انها في مثل هذا. ويكون امره ودي بطاع لا يسعوا احد مخالفة. لكن الحاكم الذي يتقلى والتزم كتاب الله وسن ترسل صلى الله عليه وسلم. ما يأتي فاسق ليحرم ما احلى الله او ما او جب الله. ثم يأتي فنب من اذنبي اقول طاعة ولاة الامر. طاعة ولاة الامر مقيدة بطاعة الله طاعة رسول لا صعصه. وليس بمخالفت الكتاب والسنة. ويأتي ذلك ان النبي صلى الله عليه وسلم. حين اخبره عمان بهم من المشاقة في هذا سأله وماذا فلما اخبره عنه ابانا لهم عن الاتي وسببه. فلو كان هذا النه يتشري عن عامان. نذكر لهم انه كان ثم نوسخ. اما وقد ابانا لهم عن العلات في النه في النه قصض الى تعليمهم ان مثلا هذا يدور مع المصلاحة التي راه الامام. وان طاعته فيه واجبة. ومن هذا ان الامر فيه على الفرض الى على الاختيار. وانما هو فرض محدد بوقت او بمعن خاص لا يتجاوز به ما يراه الامام من المصلاحة. ثم قال طيب الله فراء. وهذا معنى دقيق ونبديع. لاحتاج الى تأمن وبعد نظر وسعة الطلاع على الكتاب والسنة ومعانيهما وتطبيقه في كثير من المساء العصير. ان لا على من هذا الله. نصلى الله يدينا سواء السنة. يعني انه كان بسبب ليست تشيع عن عامان التشيع العام دواز للدخار. لكن بسبب دف في الدفا امرهم النبي صاصلهم ان يطائموا اخوانهم. واجهم آخر من الناس. اخبار نا محمد بن اسمعين ابن ابن ابن ابن ابن ابن ابن ابن ابن عظر حمان مخزومي. عن المقبور سايد. عن عبد الرحمن ابن ابن ابن سايد الخدري. عن ابن سايد الخدري ساعد ابن مالك رضي الله نقول. وبسنا يوم الخندق عن الصلاة. حتى كان بعد المظر ببهوية من الليت. حتى كفينة. وذلك قال الله وكف الله المؤمنين القتال وكان الله قويا عزيزة. قال فدع رسول الله. صلى الله عليه وعليه على وسلم بلال فأمره. فأقام الظوك. فصل لها فأحسن صلاته كما كان يصليها في وقته. ثم أقام العصر. فصل لها كذلك ثم أقام المظري بفصل لها كذلك. ثم أقام العشاء فصل لها كذلك. أيضا. قال وذلك قبل ان انزل الله في صلاة الخوفي. يعني ويقول في بعض المسخ ينزل. ولكن في الاسخ انزل. قبل ان انزل الله في صلاة الخوف في رجال اوركبان. قال الشافي رحمه الله تعالى فلما حكى ابو سعيد ان صلاة النبي صاصلة. عام الخندق قبل ان ينزل ان ينزل في صلاة الخوف في فريجال اوركبانا. استدلنا على انه نمي صلاة الخوفي اللي بعدها. اذ حضرها ابو سعيد. وحكى تأخير الصلاوات حتى خرج من وقت عامتها. الزور والعصر المغرب. رحكى ان ذلك قبل نزون صلاة الخوف. قال الشافي فلأة اخر صلاة الخوفي بحال ابد ان عن وقت. ان كانت في حضر او عن وقت الجمع في السفر بخوفي ولا غيره ولكن تصنى كما صلى رسول الله صلى الله عليه وعلى وسلم. لا يجوز تأخير صلاة الخوف. فنك صلاة خوف صلش في وقت. هناك جمعنا يجوز ان تأخير عن الجمع. والذي اخذنا به في صلاة الخوفي ان نمالك اخبرنا عن يزيد ابن روما ان صالح من خوات عما ان صلى مع رسول الله صلى الله عليه وعلى وسلم صلاة الخوفي يوم ذات الرقاع. ان اصطائفة صفت مع. وطائفة نوجاه العدو. فصلا بالذين مع ركع ثم سبت قائم. واتم لامفس يوم ثم صرف. فصف جاهل عدو وجاهل عدو وجاهة الطائفة الاخرى فصلا بالهم ركعة التي بقيت من صلاة ثم سبت جالس واتم لامفس يوم ثم سلم بهم. قال شافي اخبرنا من سمع عبد الله ابن عمر ابن حفص ابن عاصل ابن عمر ابن الخطبر دلعان العمري اضعيف. هذا المقبر مخبر عن اخيه عبيد الله ابن عمر. اثيقه. عن القاسم ابن محمد. ان صالح ابن خوات ابن جبير عن ابي عن النبي صلى وسلم مثله. قال او قدروني ان النبي صلى الله عليه وعليه وسلم صلى صلاة الخوفي على غير ما حكمالي يعني اكثر من اكثر من عاشرة تقريبا سبع عاشرة صحابيا روا صلاة الخوف اكثر من عاشرة روا صلاة الخوف وله يعني يعني لها اشكال متعدده. قال او قدروني عن النبي صلى الله سلم صلاة الخوفي على غير ما حكمالي. وإنما اخذنا بهذا دونه لانه كان اشبه بالقرآن وقوى في مكيادة العدو. يعني الطائفة تحرص وطائفة تسل. وقت كتابنا هذا بالاختلاف فيه وتبايون الحدية في كتاب الصلاة يعني الشيخ يقول او انظر كتاب صلاة الخوف في الان يقول ولسطوا اظن ان شفعية هنا يشيرون بقول كتاب الصلاة الى ذين الموضوعين الا انهم يفاصل في ما نفكلا في بين الحدية وانا اورد حانا كتاب الصلاة الذي ذكره هنا كتاب اخر من مؤلفات الشافئي لم يصل إلينا. هل كتاب الصلاة هذا يحصب به كتاب الصلاة في يعني في كتاب الام ام ان له كتابا يسمى بكتاب الصلاة. هذا يعني المال انا علمه. وطراكن ذكر من خالف نفيه وفي غير من الاحديث لانما خلفنا فيه منها مفتارق في كتابه. يعني لم يعرج عليها. وجهم اخر اي من الناسخ والمنصوخ الذي ينقل فيه ما ينقل. قال الله تبارك وتعال. واللاتي اتين الفاحشة من سائكم فستشد علي هنا اربعة منه. فإن شاهده فأمسكه هنا في البيوت حتى يتوافى هنا الموت او يجعل الله لهم نسبيلة. والذانية اتينها منكم فاذو هم فإنتابة واصلحة فعروا عنه. يقرحه الله تعارا. فكان حد الزاني يني نصول الله ستروا العافية بهذه الائية الحبس والأذاء. حتى انزل الله ازز وجل على رسوله صلى الله عليه ولمسلم حدد الزينة. فقال ازانية وزاني فدلدوا كل واحد منهما مئة جلده. وقال في الاما فإذا احسن فإن اتين بفاحشة فعليه نصف مع المحصلاة من العذاب. فنوسي قال حبس عن الزنات وثبت عليهم الحدود. ودل قول الله از وجل في الاما فعليه نصف مع المحصلاة من العذاب على فرق الله بين حد المماليك والأحرار في الزنات. وعلى ان نصف لاكونوا إلا من جلد لان الجلد بعادد ولا يكونوا من الرجل لان الرجم اتيانوا على النفسي بلعادد. يعني التنصيف. التنصيف هذا يكون في ماذا. في العادد في الجلد لماذا. لان الجلد عادد مئة لكن اتيانوا على النفسي الانهيات. يعني اتيانوا على النفسي الانهيات. وهذا ليكون بتنصيف. يعني القطل لا ينصف. يعني القطل لا ينصف. انما الذي ينصف. الحدد رائل جلد. بأن الرجم اتيانوا على النفسي بلعادد. لانه قد يؤتع عليها برجمة واحده وبالفن واكثر. فلا نصف لي ما لا يعلموا بعادد. ولا نصف لي النفس في وتابل رجم على نفسي على نصف النفس مثل القصر. افغروا العصر والايشة اتيانوا على نصف. اتيانوا على نصف. اتيانوا على نصف. اتيانوا على نصف. اتيانوا على نصف. اتيانوا على نصف. اتيانوا على نصف. اتيانوا على نصف. اتيانوا اتيانوا على نصف. اتيانوا على نصف. اتيانوا على نصف. اتيانوا على نصف. اتيانوا على نصف. اتيانوا على نصف. اتيانوا على نصف. اتيانوا على نصف. اتيانوا على نصف. اتيانوا على نصف. اتيانوا على نصف. اتيانوا على نصف. اتيانوا على نصف. اتيانوا على نصف. اتيانوا على نصف. اتيانوا على نصف. اتيانوا على نصف. اتيانوا على نصف. اتيانوا على نصف. اتيانوا على نصف. اتيانوا على نصف. اتيانوا على نصف. ا اتيانوا. اتيانوا على نصف. اتيانوا على نصف. اتيانوا على نصف. اتيانوا على نصف. اتيانوا على نصف. اتيانوا على نصف. اتثب للناس والدطعات والجلنة من السورة اتتيانوا علىعنا. Ju fine pen andر ونحل السلط على جميع السلطة الأخرى وعلى بعضي من جونا بعض فاستدلنا بسنة رسول الله وعلى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وفعوا من الموضوع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جونا بعضي من ج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وفعوا و اذا او pickled of saying and and and and and and and and and this is what did What That's my first dad what did you say that was then he uttered most of the words of my son and Y inclined singing to support you but this is not what I am sing and to bring you up to music but this is not what I am sing and to sing that is what should they sing, other Songera that is of Johnny that will sing your song, another Songera that they sing, another Songera that will sing, another Songera that will sing, another Songera that will sing, another Songera that will sing, another Songera that will sing, another Songara that will sing, another Songara that will sing, another Songera that will sing, another Songera that will sing, another Songera that will sing, another Song فقال احنا دوما رسول الله اتبيننا بكتاب النار وقال الآخر وقال افقه ما افهم اجل يا رسول فقط بيننا بكتاب النار وانذ اللي في انت كنت قالت كنت قال اتبيننا بني كان عسي فنعلى هذا يعني اجيرا استقجره فزنى بمرات اسمه والسلام فرق رجل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 اجيرا اجيرا اجيرا اجيرا اجيرا اجيرا اجيرا اجيرا اجيرا اجيرا اجيرا اجيرا اجيرا ااجيرا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اجيرا ا cáiيرا اجيرا اجيرا ا سفتديت منه بمئة شاية وجارية يعني أنا علمت سألت أهل العلم فأخبروني ان نبن يرجم فقلت وخذ مئة شاة وخذ جارية وطرق المسألة ففتديت منه بمئة شاية وجارية اللي ثم اني سألت أهل العلم اهل العلم من كالبكر امر اثمن علي ومن مسؤود ومعال خيارة الصحابة وإلما يوجد أهل العلم في أذ الزمان إلا هولاء مقصط إلا هولاء يعني لا يوجد غير من الصحاب لا أخصد الصحابة فأخبروني ان على بني جلت مئة وتغريب عام وإن مراجم على مرأةه يعني وسأل فبعب الناس قال إن نبن كورجم فما دفعت له مئة شاة وجارية لي حتى لا يرجم ابني ولا يقتلح ثم بعد هذا سألت أهل العلم سأل الكبار من الصحابة العلماء وهذا والواجب من إنسان إذا أرد أن يسأل فليسأل العلماء الربنين فما يسأل أي أحد فبعض الصحابة أخطأ لأنهم لم يكونوا من العلماء الصحابة فقال إن نبنك عليها الرجم بينما أهل العلم، بينما أهل العلم هم أنظر ماذا يقول فأخبرت أن نبن على بن الرجم من أمن أن أخبر من عوام المسلمين بينما أهل العلم قلنا الرجم على مرأة هذا وإن نبنك يجلد مئة ويغرب على ثم إني سألت أهل العلم فأخبرون أن علبني جلد مئة وتغريب عام وإنما الرجم على مرأة فقال رسول الله صلى الله عليه وعلي وسلم والذي نفس بيده لا أقضي النبي نقم بكتاب الله أنها غنى مكواجارية تكفرد إليك تعد إليك وترجع لأن هذا أمر باطل وجلد بنه مئة وغربه عاما وأمر أونيس الاسلامي أن يأتي مرأة الآخر فإني الترفت رجمها فأترفت فرجمها ولم يجلدها فدل على أن الجلب وعليكم صرف من سوخ دل على أجزك الله فدل على أن الجلب من سوخ بالنسبة مئلمان بالنسبة مئلمان يرجم نصلى السلامة ونفر الولد أقر على نفس حتى يفهم الذين إيقعني أستغفر الله يريدون أن يردحكم الله الشريعة ما جاءت لجلد الناس واجاء رجم الناس ولا بقيوت فال الولد شهد والولد أقر فجولد وغرب عاما والمرأة هو خلزنا بفولانة أمهر أن النبي صاصل أمر أونيسن الاسلامي رضي الله أن يأتيها المرأة فأني أترفت رجمه فإذا لم تعترف ولم تقر فلا رجم عليه وهو الذي يجلد أمهر لرحمة الشريعة حتى في قامة القدود فلا أنت الله تترى على العالمان أذناب اليهود والصليبين لا أنت الله تعالى عليهم تترى أسقل الله أن يوزيلهم من على وجه الأرض وأن يريح الأرض من فسادهم يعني أنظر لرحمة الشريعة حتى في قامة الحب ونظر لحتياطات كيف حتاطة الشريعة الولد حاضر يحيعن كان حاضر فأقر ما قاله أبو فجال ده أمر النبي صاصلًا بجلدي وغربه عام والمرأة التغمد أترى رجل فقل أن زنيت بفلانة صلى العافية فإن أقررت رجمت إن كانت ثيبن وإن أنكرت فوالذي يدفقت حتى إزاني يعني حتى زاني عندما يأتي كل زنيت بفلانة إلا أن يرىها زودها فأفهنا المناعة أو أن يأتي بأربعة شهداء يا روناه قد أدخل الميلة في المكحولة ورشاء في البيت ما يقول رأيناه يقفى خذها رأيناه يحبناه رأينا لا يا رو منه منهما كان الميلة في المكحولة ورشاء في البيت يعني يعني داخل فيها تماما فهذا هو شاء الله الذي يحتاط لكل شيء أما عداء الله من العالمانين والمسنين ومن أذناب اليهود والصليبيين فهي يقول للناس أن الشريع مهيئلة قطع يد وجلد ظه وأخذ مأموان النهة ناحش لله هذا الشريعة الكاملة الخالدة الباقية التي طراعي أمر الدير والدنياء الآخرى وأمر أونيسا للأسلمية رضي الله عنه أن يأتي أمراءة الآخر فإن أترفت رجمه ونغر أيضا للأمانة يعني المرأة المرأة أخطعت المرأة أخطعت والألئي القاعدة الشرعية أن من تلتب الله عليه فما ينبغي أن يختى إنسان وأن يتوب وأن تحسن توبته أن نغل نقول فلا أخطى فلا أخطى فلا أخطى هذا من الباطل فأترفت فرجمها إذا كان رجمها بسبب ماذا بسببعي بسبب القيل فذها بإليها أونيس ليقرورها وبسبب تعكرا فيها والقيل هنا حضر الزوج وحضر الولد الذي زنبيها وحضر والد الولد الذي زنبيها طيب وحتحدث مع النبي صاصلة وأن ولد الولد أراد أن يأطيّل الزوج مائشة وجارية المقابل ذلك إذا قضية موجودة وقائمة ومع ذلك يستثبت النبي صلى الله عليه وسلم عن طريق أونيس بالهبي أونيس أن يأطل مرأة فإن يعترفت الرجمها فعطرفت فرجمها أمبر لحطة العجيبة يعني في زمانينا قل قضية الأمبر قضية الأمر الذي زنة يتكلم وزوجية تكلم الأبي أتكلم القل إذا ناذ يقين أن زنة لا يجلت هذا الذي زنة وأقرّ على نفسه وهي أن ترت لا تجلت أو لا ترجم إن كانت متزوجة فإن أقرّت رجمت لأن أقرّت وعطرفت بالزنة بعد أزواج والأحصار أخبرا نمارك أننا فان عن ابن عمر رضي الله عنهما أن النبي صلى الله عليه وسلم رجمها يهودي يين زنة النوري الأمبر وتهليهود فلا يقال إن النصار في مصر وغيرها للتزيون أحكام الشراء الذباطن بالشريعة الإسلام على رؤوس الجميع ما تغلّ الكنيسة من فوق رأس الدولة والدولة من فوق رؤوسنا بلياجب أن تقول الدولة فوق رؤوس الجميع وألّا تكيل بكي لين كما كان وألّا تزيّن بمزنين كما كان يجري على الكناء اسمجر على المساجد أما أن تتحاول الكنائس والأديرة يعني لمعسكرات ضحمة ولما خازل السلاحة وغيره ثم في كل يوم من يبقوم كما يقال في مصر ضرباني وبكث مسبقاني فشتكة الانتة فنبي صاصل لأنه وليه الأمبر ولا جوز لعباد الصليب أن يتجرق على أهل الإسلام ما يجوز ولا يجوز لأحد من أهل الإسلام أن يتنازل عن حكم الشرع بسم المصالحة والمفاسد فالذي يقرر المصالحة والمفاسد والشرع الحكيم فنبي صاصل لم جلد يهوديين زنية لأنه وليه أمر المدينة وحاكمه عليه صاصلاب وليه أمر العالم فجلدهم وهذا من الأحكام الشرعية التي مزالت في توراتهم المحرفة مع أنهم شر الخلق والخليق حيث ينشرون الفواحش ورذيلة عن طريق نساءهم ونساء الصليب بل ولاعبوا بكثير من الفاسقات المسلمات وجعلهنا عبار عن بئر قذرة من أأمن المستنقائات العافنا نسأل الله السترة والصونة والعافية فنبي صاصل رجما يهوديين زنية قال فثبت جلد مئة والنفى على البكرين الزانيين والرجم على الثايبين الزانيين وإن كان من أريدة بالجلد فقد نسخ عن هم الجلد مع الرجم وإلا ميكون أريدة بالجلد وإريدة به البكراني فهما مخالفان للسيبيني يعني جلد مئة والرجم إن أراد جلد مئة يعني البكر فالحكم الزابت والسيب لا جلد علي وإن كان أنه ذكر هذا للسيب فهما سوخ ورجم السيبين بعد آية الجلد بما روا عن رسول الله صلى الله عليه وسلم عن الله وهذا أشبه معانيه وأولاه به عندنا يعني إن بعد آية الجل الزانية والزان فدلد كل وحد منه مئة جلدة طيب الرسعة السلام الرجمة الثايبين فدل على الفرق بين الثايبين وبين البكرين بالجمع بين كتاب الله وسنة رسول الله صلى الله عليه وسلم فدل على السلم هم ماذا كنت تريد لا لا لو أن أربعة رأى رجل مع مرأة وأحد السلاثة يقول أنا مرأيته كالميلة في المقحلة إن مرأيته يحضنه ويفاقذها فهنا لا يشهدون على الزينة إنما يشهدون على فعلي سوق رأينا فلانا مع فعلينا في فعلي سوق فهنا التعزير لا هو ما لكن إذا قرر الأربعة هم يقولون على فعلي سوق طيب رأينا هم متعرية رأينا هم كذر هم كذف عند ذلك يعيو عزرها لكن إذا قالوا بزينة طيب وأحد السلاثة وأحد السلاثة أحد الأربعة أنا مرأيته مازنيا إن مرأيته ففي ذعو يحبونها أو ما شبه هذا أورأيته معريان فقط ولم أرى هذا الشيء فيد لدي السلاثة حدى القصف لأنه قذف بزينة لكن لو شهد الأربعة على أنهم رأيهم وهم متعريا وهم يعني يعني هو يفاخذه هو يحضونه وهو هو هو أي في أمرس إن دون زينة فهنا يعزر المجرم والمجرمح نعم فضل ما أنا قلت إذا مع طرفة لا ترجم مجرد إقراره وعطرفه يقام عليها الحد إذا بعد إقامة الحد وقل أنا ما فعلته هذا وخدية الأم نعم أش لا إنشيت فقل أحد المشايخ لا أحد المشايخ وليس يعني من أهل العلم المعتبري لكن من جملة المشايخ وإن كان عند العوام من أكبر العلماء لكن أينا أسبر أسبر لا أحن زمعنا من أريد أن نسمش و أينا بقية الآية وما لم يحكم بما أنزل الله هذا من باب ولا تقرب الصلاة بعد المساعد للعبادة سكرها وقم بنا إلى حانة الخماري سقينة ما قال ربك ويل للولى سكر ولكن قال ويل للمصلم أذى من باب لا تقرب الصلاة ومن باب ويل للمصلم وهذا من تحريف القرآن الكريم من أدل إرضاء عباد الصليم وليحكم أهل أن جيلي بما أنزل الله في طيب وما لم يحكم بما أنزل الله إذا كانوا في دولة إسلامية فحكم الشرعي يلزمهم ما يشرب الخمر على نن يجلد ما يزني ولو بعد صليب أو بيهدية يجلد أو يرجم كما فعل النبي صاصل هذا من تحريف الكلم عم مواضع أسأل الله لنا ولكن السطرة والصنة والعافية نتحكموا إلى النبي صاصل من الأنولي الأم وهو النبي صاصل مقل ماذا تجدون عندكم في الطوراه على دعني بالزيمة كانوا نسويد وجههم وأقرأ الطوراه فوضع يده على أي طراج فبنوا أبنوا سلم قلر فعيادك فقرأ يا طراجم فرجماه من النبي صاصل أيضا اليهودي الذي رضخ رأس مسلمة بحجر فأمر به فرد رأسه بين حجرين يلتزمون جميعًا بأحد الشريع التي تأكد في البلد نابد أن تكون القوانين واحدة ما يوجد أكثر من قوان قنون في البقاء هو قنون واحد قال رحم الله تعال قال رحم الله تعال تركنا كمع الشفر أحسن طيج الحبس الحبس أن أنك تحبس في بيتك الأبام الجبريج النفى أن يسد أن يخرج إلى بلد الأخرى يعني ما فنهو من المنصورة يرسل إلى أسوى ولا يحس يشتخ هذا ما هذا نوسخ أن تهينا منه ما يوجد حب زياد الدوراج ونتهي ونتهي من قضيت الحبس أيش لماذا والذاني أتي لأنها منكم ولا تقوى عليكم الصحوك لا تيأتينا الفحشتهم نسائكم فستشيلوا علينا أربع فإن شهدوا فامسكوننا في البوت حتى يتفونا الموت أو يجعل الله لنا سبيل والذاني أتي لأنها منكم فأاذهم أن الحبس للنساء والإذاء للنرجال فأحتى أنه الله قد على السبيل هذا قال رحمه الله تعالى وجهم آخر أخبرنا مال أنا بنشهد أنا سبنمالك رضي الله عنك أن النبي صلى الله عليه وسلم ركب فرسم فصور عنه وجأة آخر من الناس والمنصول سرعه يعني وقع عليه الصحو الصلاة فجوح الشاشقه الأيمن ليحش لوئة يعني واذا يكون جرح أشد يجرح لذ يعني الجلد فصل صلاة من الصلاة ووقعت وصلين وراءه قوود فلما نصرف فقال إنما جوعي للإمام لأتمابي فإذا صلقى إمن فصل القيامة وإذا ركى فرقى وإذا رفى فرفى وإذا قال سمع الله لمن حمدة فقول ربنا ولكن الحمد وإذا صل جالي سم فصل جلوس أجمع أخبرنا مالك أنا شام ابن أروة عن أبي أنا عيشة رضي الله عنها أنها قالت صلى رسول الله صلى الله عليه وسلم في بيت وشاكل مريد يشكل مرض فصل لجالي سن وصل ل وراءه قو من قيامة فاشار إليهم أنجلسو فلما نصرف فقال إنما جوعي للإمام لأتمابي فإذا ركى فرقى وإذا رفى فرفى وإذا صل لجالي سن فصل جلوس قالوا هذا مثل حديث أنس وإن كان حديث أنس مفسرًا وأوضح من تفسير هذا يعني أناس حديث أتم وأوضح أما حديث عيشة في اختصار أخبرنا مالك عنه شام ابن أروة عن أبي أن رسول الله صلى الله سلم خرج في مرضه ونمرسل وهو أنك وعوان عيشة فأتعبا بكرن وهو قائم يصلي بالناس فستاخر أو بكرن فاشار إليه رسول الله صلى الله سلم أنك ما أنت فجالس رسول الله يسلم إلى جمب أبي بكرن فكان أو بكرن يصلي بصلاة رسول الله صلى الله سلم وكان الناس يصلينا بصلاة أبي بكر وبهي أخذ الشافج يعني الشافية أخذ بهذا أنه يعني كان إنه يقائمًا ثم نصيخ النهش قالوا ذكر أبراهئ منا خيو عن الاس وديبني زيدة عن عيشة رضي الله وعنها رسول الله صلى الله سلم وأبي بكرن مثل معنا حديث أروا أن أنه النبي صلى سلم صلى قاعدا وأو بكرن قائمًا يصلي بصلاة النبي صلى سلم وهم رأه قيامًا قال فلم كانت صلاة النبي صلى سلم في مرضه الذي مات فيه قاعدا وناس خلفه قيامًا استدللنا على أن أمره الناسب الجلوس في سقططه عن الفرس قبل مرضه الذي مات فيه قاعدا وناس خلفه قيامًا الناس خلفه قيامًا الناس ختم لأن يدل سلناس بجلوس الإمام يعني الشافري رحم الله على يريد أن يكون أن أن أمره إنما جعل الإمام رؤتما بوا إذا صلى جالس فصل جلوس أن ألمعون طيب إنه منصوخ بفعل النبي صلى الله عليه وسلم وكان في ذلك دلين بما جاءت بسنة وأجمع الناس من أن الصلاة قائمًا إذا اطاقى المصلي وقائدًا إذا لم يطق وأن ليس للمطيق القيامًا مفردًا أن يصلي قاعدًا فكانت سنة النبي صلى الله عليه وسلم في مرض القاعدًا ومن خلفه قيامًا مع أنها ناسخة لسلنات الولى قبلهم وفيقتن سلنات وفي الصحيخ والمرياضي وإجمع الناس أن يصلي كل واحد منون فرضو كم يصلي المريض خلف الإمام الصحيخ قائدًا والإمام قائمًا يعني الشفاء يدن دن حول ماذا حول ناسخ الامري بالصلاة قائدًا خلف الإمام القاعد وهكذا نقول يصلي الإمام جالسًا ومن خلفهم بعد الأصحائق قيامًا فيصلي كل واحد فرضو لا غيره كان حسنًا يعني الأفضل أن الذكان لا يستطيع القيام أن يجعل إمام غيره يصلي بالناس هذا الأفضل لكنه يرى أن الأمر من سخسائات لمنى قشت كلم الشافع لكن أن أردت عن أذكره كاملة وقد أوهم بعض الناس فقال لا يؤمن أحد بعد النبي صاصل مجالسً وحتج بحديث رواه من قطع عن ردل مرغو برواية عنه ولا يصبت بمثلي حدّة على أحد فيه لا يؤمن أحد بعد جالسًا وهذا أحديث في غاية أضعف ينقل شيخ شو يخنى رحمة الله تعالى عليه في الكتاب اختلاف الحديث يقول فنحن لم نخالف الأحديث الأولى إلا بمهاجه وعلينا من أن نصير إلى الناسخ الأولى كانت حقًا في وقتها ثم نصخت فكان الحق في نصخها وهكذا كل منصوخ يكون الحق ما لم ينصخ فإذا نصخ كان الحق في نصخ وقدروية في هذا الصنفي شيء يغلط فيه بعض من يذهب إلى الحديث وذلك أن عبد الوهاب أخبرنا عن يحيا ابن سعيد عن أبز زبير عن جاب الرضي الله أنهم خرجوا يشيعونهم ريد فصل لجالسًا وصل لوخلفة جلوسًا أخبرنا عبد الوهاب عن يحب سعيد أن أصيد بنخضير فعلى ذلك قال الشياء فيه وفي هذا ما يدل على أن الرجل لا يعلم الشياء رسولة صاصلة لا يعلم خلاف وعن رسول الله صاصلة فيقولوا بما علم ثم لا يكون في قوله بما علم وروا حدة على أحد عالم أن رسول الله صلى الله عليه وسلم قال قول أو عمل ينسخ العمل الذي قال به غيره يعلم بألف يعلم من سوخ فعلمه وقول ليس بح Pittات عالم ألما أن الناسخ كما لا يكون في رواية مراوة أن النبي صاصل مصلى جالسًا وأمر بالجلوس وصلى جاب ربنا عبد الله أسايد بن الخضير وأمراء وأمراءهم وأمراءهم وأمراءهم أجلوس من خلفهم حدة على وأمراءهم وأجلوس من خلفهم حدة على من علم الرسول الله صلى الله عليه وسلم شيء ينسخه وفي هذا دليل على أن الملخاصة يوجد عند بعض ويعزب عن بعض يعني المعلوم من الدين بالضرور والأشياء التي يحتاج الناس لا ذلك طضية اما دقائق العلمي فاذي علمها أهن العلمي وطلاب فقط وأنه ليسك علم العامة الذي لا يسعه جاهله ولي هذا أشباه كثيرة وفي هذا دليل علمها في معناه منها يقول شيخ شيخ يقين رحمه الله وقال الحافظ بن حبان بعد أن نقل بعد الرواح ديث الأمر بالصلاة قاعدا خلف الإمام إذا صلى قاعدا وفي هذا الخبر بيان واضح أن عأن الإمام إذا صلى قاعدا كان على المؤمن أن يصلق عودا وأفتبه من الصحابة جابر بن عبد الله لو أبوه غير وأسد وأسيد بن حضير وقيس بن قوت ولم يورو عن غير من الصحابة خلاف وهو خلاف وهذا بإسناد مطصل ولم قطع فكان إجماء والإجماء عندنا إجماء الصحابة وقد أفتبه من التابعين جابر بن عبد إبنزيد ولم يورو عن غيره من التابعين خلاف بإسناد صحيخ ولاوه فكان إجماء من التابعين أيضا أول من أبطل ذلك في الأمة المغيرة بن مقسم وأخذ عنه حماد بن أبي سلمان ثم أخذه عن حماد أبو حنيفة ثم معنو أصحابة وأعلى حديث نحتد بحديث وأعلى حديث نحتد بحديث رواه جابر الجوفي مطروك عن الشعبي قال عليه السلام لا يؤمننا أحد وبعد جاليسة وهذا لو صحى إسناد لكان مرسلن والمرسل عندنا ولا ميروى سيان يقول شيخ شيخ يخنى رحمة الله تعال عليه ولست أرض من أبن يحبان إدعاءهم إجماء كلمة مرسلة لا خودة لها كما قال الشافي رحمه الله تعلف إختلاف الحديث ولا ينسب إلى ساكة قول قائل ولا عمل عامل إنما ينسب إلى كل قوله عمله وفي هذا ما يدل على أن الدعاء الإجماء في كثير من خاص الأحكام ليس كما يقول من يدعين وهذه المسألة في صلاة المؤمن خلف الإمام القاعد من أدق المساء للخلاف ول العلماء فيها أقوال مختلفة وبحاث مستوعبة فيها خطأ وفيها صلاة ليس المقام هنا مقامة فصيلة ونظر في ذلك ترح التثلب للعراق ونصبر راية للزيلة والمحلة لبنحز ونل أو طرل شوكن والصحيح عندنا ما ذاب إلي أحمد بنحمبل من أن الإمام إذا صل جالسًا نعذرًا واجب على المؤمن أن يصل وراءه جلوسًا على حديث أناس وعيش الذين مضايا وأن دعو النسخ لادليل عليها بهذا الحكم محكم وما كنا في ذلك في تعليقنا على المحلة و دعو النسخ يردها سياق أحديث الأمر بالقوود وألفاضها طيب سياق الأحديث الأمر بالقوود وألفاضي فإن تأكيد الأمر بالقوود بأعلى ألفاض التأكيد مع الإنكاري عليهم بأنهم كدوا فعلون فيعلى فارس وروم فارس وروم يبقوا دماءهم النسخ إلا إن ورد نصن صريح يدل على أعفاءهم من الأمر السابر وأنا إلت التشبه بفال الأعاجم زالت وهيات أن يوجد هذا النص بل كل ما زعمه للنسخ وحديث وعائشة رضي الله عنها أعني في صلاة النبي صاصلة في مرض موت مع أبك ولا يدل على شيء من ما أراده ثم إن في الأحديث التصريحة بإجاب صلاة المأموم قاعد مع النص على أن هذا أن هذا بناء مع أن هذا بناء ونعى بناء على أن الإمام إنما جعله يؤتما به ولا يزال إمام إمام والمممم من الزمن بالتمام بي في كل أفعل صلاة وأمرنا بعادة من اختلاف علي لأنه جنة للمصلي ولا اختلاف أكثر من عادة متابعة في أركان الصلاة ويؤيد هذا أن النبي صاصلة جعلت تبعى الإمام في الجلوس إذا صلى جالسم قنال في العام و احد وأينا و let's go أفغر و انا يукمر أحد يرش هذا الطاعة الأمير وهذا نقطع لا يعد فأبد مرجح صحيح على شرط مسلم وقد أخرج الشيخان اوله وهذا قوي في رد دع والنسخ والحمد لله على توفيقه نعم ونحن لنا اتراد على كلام الإمام الشافية طيب الله سراه الأول أن ما جاء عن النبي صعسل في النهي أنه قل وامف وأننا أننا سخلذ الدعاه الشافية يرحمه الله فيع وقد تقرر في الأصول أن القول أعظمه وأبلغه من الفع وأن الفعلاة لا يقوم الأمث هذه واحدة الثانية هل يجوز أن يصلي إماما في وقت الواحد في مسد الواحد في مكان الواحد في صلاة واحدة فما بقى إلا أنقول هذه من خصائص رسول الله صلى الله الله عليه وسلم التي اقتصبها ونصف الحديث ماذا قلت عائشه فكان أبوباكر يصلي بصلي بصلاة رسول الله صلى الله عليه وسلم والناس يصلنا بصلاة أبيبك فناس يصلنا بصلاة من بصلاة أبيبك إذا كان يقتدون بأبيبك وأبوباكر يقتد بمن بالنبيص عصلاة فهذه من خصائصه والأم والنه يباق على ما هو عليه فإذا صل الإمام قاعدا فواجب على المؤمن أن يصل قوودا وإلا فالأفضل والأحسن كما قال الإمام أبو عبد الله الشافي طيب الله ثرى أن يعينا غيره وأن يأمر غيره بصلاة أما قول الشافيش بأن المأموم يصلي قاعدا إذا كان معظورا والإمام يصلي وأن الإمام يصلي قائم فهذا قد أظره الله عز وجل والمأموم لا يؤتم به لكن الإمام يؤتم به ولم يأتي أن النبيص عصلاة قد أمر المأموم أن يقوم قد أمر المأموم أن يقوم في حال مرضه بالأمره أن يصلي قدر استطاعته لكن الإمام أمرى المأمومين أن يصلوا كما يصل الإمام فإنصل قائمًا صلوا قيامًا وإنصل جالي سنصلوا بلوسًا فإمام يؤتم به والمأموم لا يؤتم به الإمام يصططيع أن يواك لغيره في الإمام والمأموم لا يصططيع أن يواك لغيره عنه في الصلاة وبحت نعم إيش الإمام يواك لغيره لأمناس تقدم يا محمد صلب الناس ويقل السوق لأنه معذو ناكن المأموم يستطيع أن يواك لغيره للصلاة عنه ميستطيع فكان قول الشافعي رحم الله تعالى إن المأموم يصلي جالي سنوء إن الإمام يصلي قائمًا هذا الكلم فيه نظر في ماذا في أنه إذا كان المأموم يصلي جالي سنوء ويصلي قائمًا فالإمام أن يصلي قائمًا وللمأموم أن يصلي جالي سنوء وللمأموم أن يصلي قائمًا هذا الكلم فيه نظر لأن صلاة المأموم جالي سنخلف الإمام القائم لم ينهعنا إذا كانت بعض أحسنت أن مصلاة المأموم قائمًا وأن المأموم قائمًا من هي وانها يعني صلاة المأموم جالي سن خلف الإمام القائمًا لم ينهعنا طرم أنها يصلي وصلاة الإمام جالي سن والمأموم قائمًا من هي وانها من هي وانها كدتم أن تفعلو في علفاري سنوء روم كدتم ان تفعل في علفارس والروم فاوأ فهو مطالب بما ذا مطالب بحديث رسولة صاصة انه نوهية بالنهي الصحيح الصريح عن صلاة اليمام قائمان وأن المأموم يكون دياليسا افهم عن صلاة المأموم قائمان وأن يكون اليمام دياليسا بينما لم ينها عن صلاة المأموم يجياليسا بأظر وأن يكون النامو قائمان طيب فلا يقاص منه عنه على ملمينها عنه قال رحمه الله تعال قال ولهذا أشباههم في السنة من الناسخ والمنسوخ وفي هذا دلالة على ما كان في مثل معناها إن شاء الله وكذلك له أشباههم في كتاب الله قد وصفنا بعضها في كتابنا هذا وما بقية مفرق في أحكام القرآن والسنة في مواقعه قال شفعي فقال الذي يناقشه فقال فذكر من الأحاديث المختلفة التي لا دي لا لا تفيها على ناسخ ولمنسوخ والحدة طي والحدة في مذهاب التأيليه منها دون ما تركت فذكر من الأحاديث التي لا دي لا لا تفيها على ناسخ ولمنسوخ والحدة تفي مذهاب تأيليه منها دون ما تركت فقلت له قد ذكرت القرآن والمنسوخ والمنسوخ فذكر من الأحاديث المختلفة ايفى ظاهري التي لا دي لا لا تفيها على ناسخ ولمنسوخ والحدة تفي مذهاب تأيليه منها دون ما تركت فقلت له قد ذكرت قبل هذا نرسون اللهmie الله سلم صلاة القوف ، mandateлиقاه فصف بطائفةً وتائفةً في غير الصلاةً بإزائل عדه فصلا بالذين معركى ، وأتم لقف Hisaam واجأة الطائفة الأخرى فيصلا بهأركى التي بقيت عليه ولمسبت جالسن وأتم لقم Prosробة عليه سلم بالهم ورواب نؤمر عن النبي صلى الله عليه وعلى وسلم أنه صل صلات الخوف خلاف هذه الصلاة في بعض أمرها فقال صلت ركاة بطائفة وطائفة بينه وبين العدو ثم صرفت الطائفة التي وراء فكانت بينه وبين العدو وجاءة الطائفة التي لم تسل معه فصل بهم الركاة التي بقيت عليه من صلاة ثم وسلم ثم صرفوا فقضوا معاً يعني صلى ركاة بالقول وطائفة بينه وبين العدو ثم آتة التي صلى ركاة وقفت وهي في صلاة أمام العدو وأتة الأولة التي لم تكن في صلاة فصل لبهم الركاة الثانية تله والأولة ثم صلاة وأصبح هو الذي يخرى صواحدة عليه الصلاة وكلت الطائفة تين قضت أتمت الركاة التي عليه قال وراء أبو عياشن الزراقي رضي الله عنه أن النبي صلى الله عليه وسلم يوم عسفان وخالد بنولي بينه وبين القبلة بين القبلتي فصف بالناس معه معاً ثم ركا وركا ومعاً ثم سجد فسجدت معه طائفة وحرص الطائفة أخرى فلم لا قام من السجد سجد الذين حرصوا ثم قاموا في صلاة يعني طائفة كن كل في صلاة لكن عند السجد طائفة تجلس وصلاحة في عيدها طيب في حل حراصة وهي في الصلاة وقام الرصوى صلاة فسجد لأمفوص ثم قاموا الركاة الثانية وقاموا جميع فصلا بهم الركا وطائفة التي حرصت في الصجد صلاة معه سجدت معه وطائفة التي سجدت معه حرصت في الصجد فلم لا انتهم نسجد اتو بسجد سلم بهم جميع وقال جابر رضي الله عنه قريبا من هذا المعنى قال وقدروي ما لا يصبت مثله بخلافها كلها يعني إنه والآن إن صلاة الخوف لها أشكال ولاها حالة حالات متعددة يقول له ذلك فقالني قائل وكيف فصرت إلى الأخذ بصلاة النبي صلى الله عليه وسلم يوم ذات الرقاعدون غيره لماذا رجحت حديث صالح بنخوات عمن صلى مع النبي صلى الله عليه وسلم دون غيره فقلت أما حديث أبي عياش وجابر في صلاة الخوف فكذلك أقول إذا كان مثل السبب الذي صلى الله عليه وسلم يعرص صلى في حديث أبي عياش وجابر بسبب هذا صلى كانت بسبب قالوا ما هو قلت كان رسول الله صلى الله عليه وسلم في 1440 وخالد من وليد كان في مئتي وكان منه بعيدا في صحراء أو سعة لا يطمع فيه لقلة من مع وكثرت من مع رسول الله صلى الله وكثرت من مع رسول الله صاصل وكان الأغلب منه أنه مأمون على أن يحمل علي أن يحمل عليه ولوحمل من بين يديه رأة وقد حرس منه في السجوت بالكان لا يغيب عن طرفه فإذا كانت الحال بقول بقلة العدوة وبعده وقال لا حاء لدونه يستوك كما وصفتوا أمرتوا بصلاة الخوفها كذا يعني هو يقول النصلاة المطلقة في صلاة الخوف صلاة يوم ذات الرقاح لكن في حال قلة العدو وكثرت المسلمين وأن العدوة بعيد كل هذا في السيف وروم وليس في الرسائص طيب من الرسائص يغدر وأسرع في هذه الحالة مصلون بحديث جابر وأبي عياش أزرق قال فقل قد عرفت أن الرواية في صلاة ذات الرقالة خالف هذا الإختلاف الحالة قال فكيف خالفت حديث أبن عمر طيب صلاة يوم ذات الرقاح مع حديث أبي عياش وجابر لإختلاف لأن هذا حالة واتلك حال لكن لماذا تركت حديث أبن عمر فقلت له رواه عن النبي صلى الله عليه وسلم جاء خوات بن جبير وقال سهل بن أبي حثمه بقريباً من معنا وحوفض عن علي بن أبي طالب الرضي الله وأنه صلى صلاة الخوفي ليلة الحرير الحرير هذا كانت من ليلة صفال حري يعني من شدة القتال كما روا خوات بن جبير عن النبي صاصلة وكان خوات متقدم الصحبة والسن يعني هو يقول أنا أخذ لأن خوات بن جبير فعلى علي ين بعد نوت النبي صاصلة وعلى بمثل حديث خوات وخوات رجل كبير بينما بن أمر شب قال فهل من حدة أكثر من أنتقدم الصحبة فقلت نعم وصفت فيه من الشبه بمعنى كتاب الله يعني صلاة الخوف في يوم ذات القاع أقرب لنصل قرآن من حديئ من صلاة من الصلاة التي حكاه ابن أمر قال فعين يوافقوا كتاب الله وإذا كنت فيهم فأقمت لهم الصلاة فالتقم طائفة منهم معك ولي أخذ أسلحة فإذا سجدوا فليكون من ورائكم والتأتقائفة أخرى لم يصلوا فلي صلوا معك ولي أخذوا حذراهم وأسلحةهم ودل الذين كفروا لو تغفلون عن أسلحةكم وأمتعتكم فاملون عليكم ميلة واحدة ولاجنا حالكم إن كان بكم أذى من مطر أو كنتم مربأ أسلحة أفضلوا كتاب الله وقال فإذا طمع ننتم فأقيموا الصلاة إن الصلاة كانت على المؤمنين كتاب موقود يعني في حال الصلاة صلاة الخوف في القرآن طائفة صلى الله عليه وسلم وأسلحةها وأسلحة الطائفة معك طيب وطائفة حص فإذا سجدوا فليكون من ورائكم والتأتقائفة أخرى لم يصلوا فلي صلوا معك وليأخذوا حذراهم وأسلحةهم فكان موافقا لحديث قوات إبن يعني كان حديث قوات موافقا لظاهر القرآن وقال فإذا طمع ننتم فأقيموا الصلاة إن الصلاة كانت على المؤمنين كتاب موقود يعني والله أعلم فأقيموا الصلاة كما كنتم تصلون في غير صلاة الخوف فلم فرق الله جل في عولة بين الصلاة في الخوف في الأم حياطة لأهل ديني أن ينال منهم عدوهم غيررة فتعقبنا حديث خوات بنجبير والحديث الذي يخالفه فوجدنا حديث خوات بنجبير أولى بالحزمي في الحذر منه وأحرى أن تتكاف أبطائفتان فيها يعني أكثر حزمًا وحراسةً وكل تطائفتين تأخذ حضها من الإمام كما أخذت كل طائفة حضها من رسول الله صلاة سلم في الصلاة وذلك أن الطائفة التي تصلي مع الإمام أولاً محروسةً بطائفةً في غير صلاة والحارس إذا كان في غير صلاة كان متفرغاً من فرض الصلاة وفغر صلاة قائدًا وقائمًا ومن حرفة يمينًا وشمالًا وحامنًا أن حملا عليهم وتكلمًا أنخاف عجلةً من عدو ومقاتلًا أن أن أمكنت فرصة رائرة محولٍ بينه بين هذا في الصلاة ويخفف الإمام بمن معه الصلاة إذا خافة حملة العدوة بكلم الحارس يعني حارس إذا كان في غير صلاة جزله الكلاة قالوا كان الحقل الطائفة تين معاً سواء فكانت الطائفة تان في حديث خوات سواء تحرس كل واحدة من الطائفة تين الأغ والحارسة خاردة من الصلاة فتكون الطائفة الأولى قد أعطة الطائفة التي حارستهم مثل الذي أخذت منها فحارستها خلية من الصلاة فكان هذا عدلًا من بين الطائفة تين يعني هذا حارسة في غير صلاة عدرصة في غير صلاة لكن واحدة تحرص في غير صلاة والأخر تحرص في صلاة إذا هذه لم تأخذ من الأخر مثل ما أخذت من قالوا كان الحديث الذي يخالف حديث خوات بنجبير على خلاف الحارس الحظر يحرص الطائفة الأولى في ركع ثم تنصرف المحروسة قبل تكمل قبل قبل تكمل الصلاة فتحرص ثم تصلص الطائفة الثانية محروسة بطائفة في صلاة ثم يقديان جميعاً لحارسة لهم لأنه لم يخرج من الصلاة إلا الإمام واحدة ولا يغني شيئاً يعني واحدة لا يغني أمام الجيش شيئا فكان هذا خلاف الحذر والأوة في المكيدة وقد أخبرنا الله جل في علاة أنه فرق بين صلاة الخوف غيرها نظراً لأهل دينه اللي نال منهم عدوهم غرى ولم تأخذ الطائفة الأولى من الآخرتي مثل ما أخذت منها يعني إن في حديث خوات كل طائفة تحرص وكل طائفة تاخذ حظها من الإمام أما في الحديث الذي قالفه في كل واحدة في صلاة وكل واحدة تحرص والإمام واحدة والذي مسلم في القحالي سنوحدة فلو هاجماً عدوه في هذه اللحظة فإنهم لا يستطيعون أن يعني توقف سوجودهم إلى غير ذلك فكان الصلاة على حديث خوات أعداً لكل طائفة وأعظم حظراً وأمنًا في هذه الصلاة ووجدت الله ذكر صلاة الإمام والطائفة تين معاً ولم يذكر على الإمام أولى على واحدة من الطائفة تين قضاء يعني ما ذكر وأن هذه تقضي فدل ذلك على أن حال الإمام ومن خلفة في أنهم يخدون من الصلاة إلى قضاء عليهم سواة يعني ما يقول تم واحدة ستقمتقت بينما القرآن لم يذكر قضاء وهكذا حديث خوات وخلاف الحديث الذي يخالف قال الشافعي قال الشافعي فقال رحم الله تعالى قال الشافعي رحم الله تعالى فقال فهل الحديث الذي تركت وجهم ويرما وصفت قلتنا يحتمل أن يكون لما جازة أن يصل أن يصل صلات الخوف على فيلاف الصلاة في غير الخوف لازلهم أن يصلواها كيف ما تيسر لهم وبقدر حالاتهم وحالات العدو إذا أكمل عددا فاختلاف صلاتهم وكلها مجزئة عنهم يعني الطالما ثبت عن النبي صعس اللهم فالكل مجزئ لا اخترتوا ظاهد الحديث الذي يتفق مع ظاهر الحؤان نعم نعم نحن قلنا مرارة هذا من اختلاف التنوء لكن لماذا تمسك الشافعي بكيفية يعني تمسك بكيفية من كيفية الصلاة يعني هو أن الكلم في ماذا بكيفية وطركك كيفية أخرى فحديث أبي عياش أزرق وجابر هل هذا لوحل خاص وهي أن يكون المسلمون في عادة كبير والعدوة يكون في عادة قليل وكل بعيدا عنهم لا استطاعني لنا من ذرة لكن حديث بن عمر يختلف عن حديث خوات ونبه أن حديث خوات يعني أنهم موافق النظاهر القرآن ونبه أن نعلي رضي الله عنه في صفن صلى على نصح دفخوات أيضا أنه يتفق مع ظاهر القرآن ثم بيننا في النهية ثم بيننا في النهية أنه يعني لما أن العبر في صلاة الخوف بحال المسلمين وحال العدو وحال القو وحال الحظر هيبألمهم أنهم لا يضيعون الصلاة ولا يضيعون الحظرة في الحفاظ على أنفسه يعني لا يضيعون الصلاة بمعنى لا تركونها ونأخرونها حتى يخرج وقتها إلى وقت الغائل لا يجمع فيه يعني لا يأخر الظهر مثلا إلى المغرب والعصر إلى المغرب لكن إذا جمع بين الظهر والعصر يعني يعني هو أتد صلاة الخوف للتيسير فيصلي كل صلاة في وقته يعني يعني أصدر أن يكون عنا محنة فنحن يكون عنا محنة في الدنيا يعني أن يكون عنا المحنة على أوسف يسلم نعم يعني إفختلاف التنوعة طالما أن نبي صاصل مفعل هذا و هذا فلك أن تأخذ بأحده و لو كنت أعاليم فقيهم في كلام لو كلم رسول صاصل وعطاك الله العلم والبسيرة فلا تختار شيئاً إلا وفقى أدل ومذلك الشفع يوضح أنه لماذا اختار رجع الصلاة التي في حديث خوات بنجميل على حديث على الصفة التي في حديث غير لا حرج لكن أنا قلت قلت الفقية عندما سيختار في اختلاف التنوعة سيختار ما هو أوفق للقرآن سيختار ما هو إيسر المسلمين سيختار وفقى قواعد شارج يعني لا إعطالما أن النبي صاصل فعل فنفعاً واضح طالما فعل فعاً ولا حرج لكن هنا مهو اختيارك الذي تختاره أكثر هنا الفقية والمتدابل لكلم الله جلا في علا وكلم رسولنا صاصلة سيختار وفقى قواعد وضوعة وعوصوب نعم طيب نقف عند واجن آخر من الاختلاف الله مقناة فيما نحن فيه تضل لا إذا تعارض القول مع الفيع ولم يمكن الجمه بوجه قوياً فالقول يكون عامل أمه يكون فعل خاصة بالنبي صاصل لم تضل الصلاة خلفه قياماً على الجواز عند الشافعي أنه يصلي كله بقدر استطاعاته طيب لكن عندك أنت أن النصلاة كتتم أن تفعله في علافارس وروم فعند ذلك طرع أنه أن فرض عليك أن تجلس ففرض عليك أن تجلس والأول من هذا عند الشافعي أنه لا يصلي جالسن بل وكل غير الله مقسم لنا من خشيتك ما تحول به بيننا وبين معاصيك ومن طاعتك ما تبلغنا بها جنطك الله مهوّن علينا مصائب الدنيا الله مهوّن علينا مصائب الدنيا الله مهوّن علينا مصائب الدنيا الله مسترنا بسترك الجميل في الدنيا والآخرة أرحم الرحمن بس الله وصلى مبارك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2026-09-14T12:48:37+00:00</dcterms:created>
  <dcterms:modified xsi:type="dcterms:W3CDTF">2026-09-14T12:48:37+00:00</dcterms:modified>
</cp:coreProperties>
</file>

<file path=docProps/custom.xml><?xml version="1.0" encoding="utf-8"?>
<Properties xmlns="http://schemas.openxmlformats.org/officeDocument/2006/custom-properties" xmlns:vt="http://schemas.openxmlformats.org/officeDocument/2006/docPropsVTypes"/>
</file>