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(4) شرح فضيلة الشيخ أبو حفص بن العربي الأثري.</w:t>
      </w:r>
    </w:p>
    <w:p>
      <w:pPr>
        <w:jc w:val="right"/>
        <w:spacing w:line="360" w:lineRule="auto"/>
      </w:pPr>
      <w:r>
        <w:rPr>
          <w:sz w:val="24"/>
          <w:szCs w:val="24"/>
          <w:rtl/>
        </w:rPr>
        <w:t xml:space="preserve">السلام عليكمthose في مضيأة سينا ومسيئات عمانيا بيان الداخل خرام مدينة وما يوم طيب فلها ديلا واشروا اللهم الله واحده ولا شر في كله واشروا اللهم محمده اللهم عبينه رو رسول صلى الله عليه وعليه وصحار والمحترينة بهذه والمسطللي لمسولنة للمدينة في مدارة فأخوانة في اللهم خوادي فلا اسق الله بياسماني قسنا صفاك العولة نيوزوقنا منياه ومن المنان فع العمل الصالق ونيوحس نبنى عالك ونخدام وأن مجمني بنا وإيهاركم ونفيتنا معظار ونموطن سماء مدارة فنحن فيها في الليلة الطيبة المباركة بعد رشاء اللهم بعمل صلاة رشاء يوم السد السد فعشر من شاء الله ربي من التوخر سنة سماء للمسلسيين ونموالف لرادة رشاء من شاء الله جنائل إن السنة السد انتعش مرحباً للمنفيت ومعنمت لسطرابع في المجال السيشاء الحكتاء والداء والدوالة للعلاة المتمنى قد يمن رحمة الله تعالى عليه وطيبة صراحة إنه فصوى تثيه وكثيه ومن المجال حبيش قبلها قلتك بالكلمة عظيمة لتختتمنا به المجلس الموضن ثلعالم يضعوا الرجال أموضعه والجاهل مرتبوا يضعوا رفض غير موضعه قال طيبة الله صلاة فصوى وكثيه منكم يعتمد على رحمة الله في وعفوه وقامه وضعوا رحوه ونهي ونسونا أنه ونسونا أنه شديد لققاء وأنه لا يرد بأسواعه قوم المجميل ومن عتمد على العفر مع الأسفار فوق المعامي هذا واقع التديم نحن عشوه كثيه من الناس يدى ضد قرطه من العزر وقامه على كباته الله فرحه ما يصدق الله فرحه يقع في الشركية الله فرحين طيب نحن للمصاري من طيبة أرمن وعمل صالحة ثم احتدك يقول من أن جمد على العفوه مع الأسفار فوق المعاني يعني اللذي يعني اللذي يعني يصر على العاصل والثنوب ويقول إن الله فرحين هذا كأنه معاني فالعيظ بالاعل وقال مع روح مع روح من طرخين سهل شروع رجاء وكل رحمة من الله كثير من الخثال والكممك إذا كنت طرق رحمة من الله كثير من فهذا من الخثال لكم الخمكة وغباك طرق رحمة طرق وقال بعض العدماء من قطعونكم من كفي الدنيا بسلاس بسلاس قتي فلاسة دراهم لا تأمن أن تكون مع القولته وفي الآخرة على نحو هذا إذا كان السالق إذا السرق ما يعد فلاسة دراهم وعدوا بعض مار لو قلنا تدنار إن أن بألف الفوميات نيعن في كل سلس مائة كوني يعني من سرق مسن سلس مائة سلس مائة خارسين كونيها تقطع يدو فهذا كان عقبه في الدنيا بهذا فلا نأمن أن يعاقبه في الآخرة بمشليفة بمشليتلك يعني بمشليت هذه المعاصة وقيلة للحسن حسن حسن حسن حسن حسن حسن حسن حسن نراك طويل المكان فقال أخاف أخاف أن ينترحني في النار واليبانش يعني قاد أنا أخشت أن يرميني في نرجان أنا مالي فالأبك من خشيته وسعلى أولي من الحسن فقال أبسعيك كيف نصنعهم مجالس في أقوى منه خبوفونينا حتى تكاد قلوبنا ططير فقال و الله يدعاً تصحب أقوى منه حتى تدرك أمنا خير لك من أن تصحب أقوى منه حتى تلحقة كنه وخوف يعني إذا كان لك من ذكرك بالله وخوف كبلا ويأخذ من جنة والماء ويأخذ من أقوى من أقوى من أقوى من أقوى من العزودة ويأخذ من الله بسهده أفضل وأخير من من يظل يضلكم و الله في الرحيل يأمن لأثماء انهم إجنة تعمان تدمانونة علاдهم فمسلين علادهم Millennium لقمня伊 algumas علمizzy إلاه يصباح ترغص الخراف ي weeur من يور نصاه القرار السلام وق automobile في الصح الحدي Perm بابين القزع priced miel and the cent18 في أساحته من زيد الرضي الله قال سماع طرح صول الله سنواصل مخطائيه لجابه برد اليوم القيام في القف النام فتندله برقطاء وبقنه الامعاء تخوج عنا فيضوه في النار كما يضوه الحماع برحا فيطيفه بها من معرفة ونيافه لما أصابك فلم تكون تهمرنا بالمعروف وتنهان عنا من قرأ فيقل كنت أمر من بالمعروف وراتي وأنها كمعني ممكري وآتيه أحفار الرابة ويارت الرابة أحفار الكذب هو كذبة أحفار الفاوح شوه ممكري ممكتناسي وفست الفقارة أحفار النفار ولا يجوز أنها نافر ومنافر أحفار أحفار الكب ومتكربر صنو ورنا سبح ربكم ورى فقر الله رنا علينا وحفار فنصر الله معرفة والسد والسد ون يسترمك سترك جميل في الدنيا والآخر والليش مبه عده وليش مكبين عده وليح حاسفت وذكر الإمام وأحبت في مستدد من حديث إرافع رضي الله وعني قال مرة رسول الله صلى الله عليه وسلم بالغطية فقال بفلاك ففلاك فظننت أنه يريدني فقال لا ولكن هذا قبر فلا عستوى سعي عران فلاك فقالنا نبي رحمة نردت مخططة نصف فدر على النهان نفتله من نار الحديث إسنوضع وفي مستددياء من حديث إنا سمي مالك رضي الله وعني قال قال رسول الله وعني رسول مرة رضي لترسلي بيعنقاء للدقاء وشفاه من قريض النع رضي في مقص فقلت من هبلاك قال والخطابات ضمن والخطاباء من أهل الدنيا فصحاب يغفال بالبر يقول الله وعزه ولكن وان تسمع اللي آرها كانوا يقومون الناس من الفيديو أنفسهم أفل لا يعقلون وفيه أيضًا من حديث رضي الله وقال قال رسول الله صلى الله عليه وسلم لما عمري لبه مرألت بقوم اللهم أفضر من حاسم يحبشون وجوها وصدور الله فقلت من هبلاك يا جمي فقل هبلاك لتنأك نقولنا نقوم الناس ويقعون في أعرض أطفر صحاب الجرحة بلأتعني فه أتوردت كل خلص فلا فيه بدعكذا وقذى وقاوى واتقل للا نصحة للفصحة عن واتعادة لا لكن دفاع دفاع غضيم عن العالمين وذم موسر لا الجابة حبلا تعالينا فليو بشيون وفيه أن يضلعنا هنا يضلعنا وخلقنا فيه يعني في المسنة قلقنا أن نبيو صعصنا ميكسة أن يقول يا مقل لي بل قلو بسفة قلبي على دين فقلنا رسول الله أمننا بك وبي مجيطة بفغل فالتفاف علينا قلنا عام عام إن قلو ببين أصبعين من المصبع بأن لا لقل لي بها كيف هي شاش سأل الله الستر ورعفنا صلى الله عليه وسلم itos الظرض وراجم منه والبران بنقاذ نصف الله حسنا الخاتي ما اللوجمه مقل فقلو دارbod صغفت ل ça بنعليك وفيهному parts عام رdy الله عليه أناس يا عنا أنا رسول ضghan sufficiently وسلم قلبي روهعدين أنا هالس youtuber وفي صحيح مستمع عن برض الله نقال فالرسل الله صلى الله عليه وبرزله يقام ان عم اه من الدنيا من اه من اهنا اهنا فيس لو خلال صبقه ثم يقال له يبن آدم رائي تخير ونقال مستمع هل مرة بكنا عمه فكل الله والله يا رب ويكتب اشتد الناس بوكسن في الدنيا من اهن الجنة فيسبب في الدنيا الصحوة فيقال له يبن آدم هرائي تبسن قفنس هل مرة بكشك تطنقفق لا لاو الله يا رب مرة بي بوكسن طبط ولا رأيته شكتت طبط لنشكت سبحان الله مجرد رمسا وفي المسلمة واندّده والحديث الصحوة من حديث البراقك عازده لهم ما مقال مقال مما خرن مع النبيك صلى الله عليه وسلم في جناز الزراء لهم من المساعدة فاندهين الى القبر ولم ينحدث يعني ما نوضع في الهدى فجرس النبي صلى الله عليه وسلم وجرس نحظه كأنه على الموسيق وفي يده قوضه ينكدوا به في الطرف عراس ثم قاء يستعيد بالله من عذاب القبر مرتيني أو صلى الله عليه وسلم ثم القاء إن العبده من إذا كان في مقطوع من الدولياء والتباري من الاخر نزل حرائي من إيكة من السماء بيضوروه كأنه روهم الشمس معهم كفروا من أكفان الجنة وحنوطوا من حنوط الجنة عليكم السنة لك حتى يتسوء منه مدى بصبط ثم يجيء من كل نوضه حتى يتساعد عصف فيقول خروجه يده حنو نفسه مؤمن خروجه إلى مقفرة من الله والدوان فتخرجوا كتسيل وكما تسيلوا قطرة من في السقاء يعني نفكر المطنة أن السقاء فكر فكدة إنه المقط المنطنزي كذلك رح المؤمن يعني رح المؤمن تخو الترحمة أرح من رح من يسيق ورحنا و تيسيل فاخذها فإذا أخذها لم يدعمها في يده طرف تعيني حتى أخذها الملائك عليكم مهمي فجعلها في ذلك كثير وفي ذلك الحموط ويخوطوا منها من الدنيا فأكتيا بالنفحة نسكه جداً على وجل ربماً فسأطولاً بها إلى السداء فلا مؤولاً بها على ملائك من الملائكت إلا قلماها تروح الطيب فقن فلانه وفلانه بأحسن عسماء التي كانوا سمونه لها في الدنيا حتى ينثاه به حتى تهو به إلى السمائد فأستفتحون له في فتحو لها فيشيقه من قل السمائد وقربها ملائكت إلا السمائد التي تريئ حتى ينتهي إلا السمائد سابعه فكل عظرها فقرب الله وأصررت كتبك تادع أكثر في رديين وعبدوا إلى القرم فإن لمنها قلبتهم وفيها وليلهم ومنها وفي جهوم طرطنا فنحن تعدوه الوقت الى الجسل في ذلك في القبر تكون الوقت الى الجسل معنة فاتيه ملكة فاتيساني فقول لنا لهم ربه فقول ربي الله عصراً جداً فقول لنا هم يديهم فقول لنا إسلام فقول لنا لهم هذا الرجل لذي وعيف فيك فقوله رسول الله فقول لنا هماء الموقت ومعي الروح فقول قرات وسكتاب الله فقمن طبيح تصدقت في منادي من السماء قنصضة عبقى فأفرشوه من الجنة وان بسوه من الجنة وفتعه لغبى بنية جنة قال فاعتهم روحها وطيبها ويفسه له في الطبره والتبسة يعني ما شاء الله يعني منتها البسة قال فلعطك دخل قبق قال اعتيها رجمع لحسن مواته حسن غيبريع فكل أبشف بالذي يسوله هذا يوم كما ذي كنت تتوقت فقولنا ممن أنه فوجهك الوجه الذي يجيب بالخين فكل ذلك عمل القصارة فقر بأقم الساعة وبأقم الساعة حتى أرجع إلى أهل ومعنش يعني رب أقم الساعة والقيم تقوم بحث أرجع إلى أهل وملكم هذا المزر الواقع قال رسى السلام وإن العبد الكافة والفاجة إذا كان في الكطاع من الدنيا أبار من الأخر خلص انتها الدنيا ودفل على أخر الموت يعرفه نزله له من السماء من اكتن سودر جوه معهم المسوح والسوح عيش مثل الانكساء أسفوز لذيها فسوا المصاركك لسونه منهم جموصة ثم يجب منا كلمات حتى لسعيدات فقول أياتها نفسه خبيثة وخروجي الى صاحة من الله وغضر طالفة فرقو في دسة اهو حد انتشف الجسل من شدت القفرة فين تزيقها كم انتزعوا السفون السفون يعني بان الشوق من الصوف وميكون من الصوف وشوق وميضا خصوفي يغطع صوف المبلون بميكون في داخله الشعود من الدعاء يقطع المكان كذلك روحه كما انتزعوا السفون ومن الصوف الموطن فخذها فإذا أفضاه لم يطعواها في القرفة في هذه الطرفة عن حتى تعروى في تلك المسلمة ويخبرونها كامتنيني حجيفة موجودة تعروجها الغرب يحكريها جدا فسعضوا يمين فلا يقول لديها على مالئ من المنأكد إلا قلماها فرقوا مرخبيه فقولنا فلانه مفلان بأقبها اسمه انت كان يسمى بها في الدنيا فيستفتح سمائ الدنيا فليفتح لها ثم اطرع رسول الله صلى الله عليه وسلم لا تفتح لهم نبواب السماء ولا يقومنا الجنة حتى يليج الجمل في سمل خيوات الجمل بمعنة هاجه معنى الجمل ناسف معنى الحبيع حتى يليج الجمل يعلياد خلق الجمل في سكب الإبراه فهو الله عصا جنة اكتبوا كتابه في سيجيل في القرط السفلة فيطرحوا روحوا طرحة طرمنا ثم قرقوا يشكل لها فكأنما خرر من السماء فتغطفوا طيواته ويليا نقفوا في مكان نساقيه فتعادوا روحوا في جسل واتيهما لكان في قلسان فقلنا لهم ربطه فقلها ها لا أدره فقلنا لهم مادينه فقلها ها لا أدره فقلنا لهم ماذا رفل لذيه عثفيه فقلها ها لا أدره فينادي منادي من السماء كذب عبدها فأفرشواه من النار والبسوه من النار وفتحوا له بابا النار فاديه من حر لها مسامومها ويغليا قبوله حتى تختلف أضلع نساق الله العظيم الأضلع اللي في من ينتيش من مشملت يجيزت الضوخطه أضلع العظيم واتيه رجل الطبيح واتيه رجل طبيح واتيه رجل طبيح فهواتيه رجل طبيح فقل ابشر لله يسوم فهذا يوم كله يكونتوا عنها فقلوا من المنز فوق فقل واتيه الذي يجهوا الشرن فقلوا ألعاب القفبية فقل ربلا تقل السعب إذا كانت هذه البداية فنبانون يوم القياة المهمين يقول يربع أقنى السعلي أنه رأى من نعم الجنة والكافة والفاجر كل مكل محق إذا كانت البداية حكرة فنبانون مما دعو وفي لفضل لأحمد عيطة ثم يطيّد له أعنى قصمها أبكرة في يده من الزبنية يعني يأتي أعنى أبكرة قصم لا يربع ولا اسمع ولا يتقل لهم وفي يده من الزبن يضل قايا صبح ماتوس لا يسمع لو ضرب بها جبلا كانت ورى يعني الجبل يتحبها لترى فضربه ضرب فيصيره ضرابة ثم يليه ضرب الله عززة وجن كما كان فضربه ضربة ضغم فيصير خصيحة يسمعها كل شيء لقد فتحليّ ولذلك بحائمة كلمسة المريضة يتحبّع عنده قورت عدر تسمع الصطة للسراخ فتح فتنسما فيها من الألم وتوشفه عندما تسمع الصيحة الذي يرسفها ولائم معذبون فتنسة وذلك ماذا بعد الصحر خبسة إيشف يعني يغيبون الناس لما سكن السوذة كذب عند المحبارق لا وهي تبقى أن المحبارق فان بهما تسمع صط العذاب تنسى تحبه الألم الذي فيه نصا الله فرقى للا الله أرد الله معا ثم يُفتح ولغوا باب ويمهد لغوا ويمفوشه وفي المسنة يميد صلى الله عليه وزيئة قال أن أرد أرقى عدر أرقى بينما نحن معرسوه لا صعصنة الضصوغ بجميعها فقال أجتماعها أجتماعها خيل على قبر أن يحفر ففزع أرسوه الله صعصنة فبدر أرقى صعر عدر بيننا يليقى السحاب ونسلعى حدًا تاة إلى قبل فجسة على وقبتين يعني وقف على الرقبتين يعمل يعمل يعمل اللواء جعل من السفينها كذا وقفها وستقلشها كذا فستقبلتهم من بين يريل أنظر ما يصنع فذكر عليها الصاصة لنحطة بني لصرع من تموح لزلت تموح على الطراب عليها الصاصة لنصفها أقبل علينا فقال علي أن أخوان لمست لآذني ومفاعدته لمست لآذني يوم فاعدته والحديث يعني قابل الله التحسنة وإن كن في أمام وفي المسنة من الحديثي ورين طرد يظهرها مقام خرج إلينا رسول الله صلى الله عليه وسلم يوم منه فنا تسلى صلى الله عليه وسلم يا أيها الناس تدرون ممسل ومسلكم فقال الله رسول أعلى فقال إن ممسل ومسلكم مسلكم من خافة عدو ونيأتيه فبع سغات لن يفرق لهم يعني خافة للعدو فأرسل رفل لن ينظر العدو ماذا فعا فأبسل العدو فأقبله لن ينظرهم وخشي أن للكه العدو قبل أن ينظر قمس أهو بسهو أيها الناس وتييته أيها الناس وتييته سلسة لنا لكن الحديث فيه طف وفي صاحيس من حديث جابل رضي الله عنه طال قال رسول الله صلى الله وسلم كل ما أسكر حرا وإن على الله عزز وجل عقدة لمن شريب المسكر أي في الدنيا أن يسقيه من تينة الخبال لقد رواعت الروم العالمي الذي يشهر المسكر في الدنيا أن يسقيه من تينة الخبال قيرا وطينة الخبال قال عاركت أهل النار أو رصاركت أهل النعام نسقوا قال السلامة والسطر والصول والعفر وفي المسلد يقيد من حديثة في ذرب الماضي الله عنه قال قال رسول الله صلى الله وعيوه صلى الله عليه وسلم إيه أنني أرى مالة رول وأسمع مالة اسمعهم أقطت السماء يعني يعني إيه رح ما ثم كنت أركر إيه أقطت معنا إيه ما تستطيع وحب قالها أن طقيق ما فيها موضوع أربع صربة إلا وعليه إلا وعليه مالة فنساجه إذا لو تعلمنا أعلمنا لضحكتهم طليلم ولبكيتهم كثيرة وما تلزدتهم بالنساء على الفوش ولخرجتهم إلى الصعوضات يتجقرون تبكو وتصرفون إليه الله عز وجل قال أمزر والله إلى وديك تأنني شجرة تقضبت يا ليتني كتشجرة طبع وأرتاح من هذا اليوم رضي الله أبعا ولكن حلس هذا أبه هذا أبه هذا أبه هذا لكن جزء من الصحيح وفي المسلد أيضا من حديث يحضي فترضي الله وقلكننا معرس بالله سراصلنا في جناس فلمنتين إلى الطبري وقعاد على شأفك فجعل يرد لنبصر وفي ثم قدود وتوشق من فيه ضفط تزوذ من حمائل ويوم لما على الكافر و الحمائل أروق القنسيين يعني لا كتق سنوض وإفتق وفي المسلد أيضا من حديث جاء وتي الله عمّ قال خردنا معرسول الله سنسلم إلى ساعدك معظم حينة فلما صلى علينا رسول الله صلى الله موضع في قبر وصوى علينا سبن بحرسول الله صلى الله في سبحنا طويل ثم قبر فكبر فقلا رسول الله لماذا سبحت ثم قبر فقال لقد طبع يقع على هذا العبد الصالح قبروا حتى فرج الله عنكم لكن الحديث يسنظوا وفي صاحة وخاريه من حديث أيضا كانت سالح قomet الله أن حديث بسناод رضي الله قoard القرل رسول الله يصبح رسالح ينظ anان واجμα وفي إمسند إمام من حديث أبقى ممامة رضي الله وعما قال قال رسول الله صلى الله عليه وسلم تدم الشمس يوم القيامة على قدر مين هل المين الذي بتحل بي أم المين الذي ونسافة الأرض السنين كبن لسولس حتى ورقول لنسافة الأرض بشكل حر شديد جدا وإن زاب في حرها كذا وكذا تابلي منها رموس كما تغل الكدور وقد لما يكون على الظغل يأرقون فيه على قدر خطائف منهم من يبقى قابيح ومن يبقى قابيح ومن يبقى قابي ومن يبقى قابي ومن يجنب رحانة كله حبس حسب عمله حسب عمله كل مكسرة تزموك كل مكسرة العركي يوم القيام وفيه يعني بنعب باسغ بيغواء عام عام اللي في سمس واصل مقالك في أن عمنا وصاحب القرن قدل ققم القرن الذي ينفو حصور حتى حنا واجد هذا يسمعنا تلوض مرفايا فيامفه فقال أصحاضه كيف نقول قال قول حصب من الله ونعمل وكيه على الله يتوقع وفي المسنة دي أيضا يعني بنعوم روضي الله عنهما يرفعه من تعب لما في نفسه وختاله في مشيطي لقي الله تبارك على وليف الله إنساني عملنا ونفسهم أفضل من الناس وفشرف من الناس وعالم للناس أو يعمشي كما قولوا يأرض إيشتده معلكه بعض الناس الله يفعلنا ولجميع يعني هذا يالقلوا على يغبال يالقلوا على يغبال يالقلوا الجنة من كان في قلب المسألة وقال وفي الصحيح هذه عنه وضي الله عنه في عبه وضي الله وضي الله عنهما قال قال رسول الله يسرى وسلم إن مصغلين يعتبون يوم القيام ويقال لهم أحكم أخرى وفيهما قيضا عنه وضي الله عنه أن النبي الصاصلة إذا حدث به ذمات وعلى بعليهما امعاده بالغادات والعشرش إذا الكلام الباطر ألذي قلون أن الموت يتزعون في مبينهم ودلسون وشعر هي مقرى واللبستة واللماستبة كل واحد ما شبون بنفسه ولكن يتزعون رونماستة إذا أن أحدكم إذامات رورد عليهم قادوا بالغطة الصبح والليه بالغادات الصبح والعشرى عنه أخرى الطهار إن كان من أهل إن كانت في من أهل إن كان وفرف ظهل في الجنة من عبهناس خلاف وإن كان من أهل إنهار فمن أهل إنهار نسأ الله صلى الله فيوقالوا هذا ما قعدوا حتى يبعثك الله وأسز وجل يوم القيام وفيهم ايضو عن النبي صلى الله عليه وسلم إذا صاءه من جنة في الجنة وأهم النار في النار جئة بالموت حتى يوغف به من جنة والنار ثم يُزنح ثم يُنادي منادي يا أهل الجنة خلودر فلا نوع وإأهل النار خلودر فلا فلا نوع فيزدادوا نهن الجنة في فرحة إلى فرحهم ويزدادوا نهن نهاري وخلودر من إلا كسنية فرحسنوا خالد في مغوفه وفي المسنة عنه رب الله مع مقال من اشترى ثوقاً بعشرة درهم في هاتي رغم ممحرامة لم يقبل إلا ونقصلاة مهداً ثم أدخل إصبعية ثم أقل سمته إلا أبن سنعق النبي صلى الله عليه وسلم يقوم لكن الحديث طعيب ضعيب كدا وفيه أنا عبد الله إن عم رضي الله عنه ومن عن النبي صلى الله عليه وسلم قال من ترك الصلاة سكر مرة وحدفك عندما كانت لأمدينهم عليها في السولي به ومن ترك الصلاة سكر يعني سكر يعني مصهلاة في يشعر حشي يشعر خمرة أه أربع مردكاً حقاً على الله أن يسكيح في المتينة الخبال كيره ماطينة الخبالي يرسر الله قال عصارة أهل جهنة وفيه نصلاة فيه وفيه أيضاً عنه وضبعاً مرفوعاً من شرب الخمر شربة لم يقبل الله لأبو صلاة 40 صباحة فإن تابة الله عليه فإن عادة لم يقبل لم يقبل له صلاة 40 صباحة فإن تابة الله عليه فلا أدري في السالسة أهل رابع دقال فإن عادة كان حقاً على الله أن يسكيهم رضغة الخبال يوم القيامة وفي المسنة لأيضاً من حديث أبنو صلى الله عليه قال رسول الله صلى الله عليه من مات ضد من النقام سقار الله من النهر الغوطة فلا ونهر الغوطة قال نهر يجل في فهوج الممسف أنه سئزة والعيادة بالذنية يقذ أهل نهر يفهو فهوج هن كان حديثه كلا وفيه عنه عيضاً قال قال رسول الله صلى الله عليه تغرق تغرق الناس يوم القيامة ثلاث عرضاً فأما أرضتها في إدان ممعثير ومثالي ستفع إنه إذ ذلك تطير الصغف في الأيدي فآف لنبيمين وآف لنشنه يا رب السلم السلمير وفي المسنة لأيضاً من حديثي إبن مسرودة رضي الله عنه أن رسول الله صلى الله عليه الله صلى الله عليه وسلم قال ييابه ومحقرات الزنود يعني ما تحت قشد للصدير فإن هنا يتمعنا على الرجل حتى يؤليجناهم وضربنا هنا رسول الله صلى الله عليه وسلم مثل قوم النزل وقرطة فلا صحراً فحضر صنوع القو يعني حضر الطعام فجع على الرجل يطلب فاجك بالنود ورجل يجيب للإدح حتى جمع مسوات وأجد نارم وأمضى جمع قدر فيه يعني شدتها رسول صلى الله عليه أجد الحطب أجد الحطب أجد الحطب نستطيع أن نضغ نشوي نشوي نشوي ناق نشوي جمع لنا فكذلك محقرات الثنوب صغيرة مع صغيرة مع صغيرة مع صغيرة يفتمعته تهيك الإنساني والمحقق فالإنساني حضر على نفس نسى الله ليس قرنة بستر الجميل جميل بمن وقر محبة وفي الصحيحة من حديث أبير ري رقراتي الله عنه قال قال رسول الله يضرب الجس وعلى جهنة الصرة على جهنة يمر على النار نصب العفن فأكونوا أولى من يوجد بالرسول صلاة طبعا علي الصلاة ودع ورسول يوم أيضًا اللهم سليم سليم وحافة تين على جانبين كليلي طبعاً ترغاً تنتم تلك كليلي بتكون ما سنتمسك الجرار مع العربية النق دائم تلك كليلي بها سانية كليلي بحظم جدا ميث لشاوك الساعدة تختف الناس بأعمالهم إن الناس الله العافية لأن تتكب الكماهة والتي تتكلم يستطيع أن يسحبوا الماريس وقنى حبوا الماريس فمنهم الموضع ومنهم المخاردين يعني يقعوا يكون يقعوا يكون يقعوا يحد يقعوا يكون حتى إذا فرغ الله من قضاء وقراد المخرية من الناس من قرادة أن يرحم من مكان أشهد والله إليه الله أمر الملائكة يخرجوهم فعرفونهم بعض آمات أثار السفف في الجبهة ورقبتين واليدي ورقبتين ورقبتين ورقبتين ورقبتين ورقبتين ورقبتين ورقبتين ورقبتين ورقبتين ورقبتين ورقبتين ورقبتين ورقبتين ورقبتين ورقبتين ببعدات ببعدات في الأمر ورقبتين ورقبتين ورقبتين عن بريضest برقبتين ورقبتين ورقبتين وحرم الله على النار أن تأكل من بي آدم أثر السجد في فريونهم قدم تحشي عنه يعني احترق طمامه فيسبب عليهم من ما يقول لهم ما يقول لهم ما قل الحياة فيم بكون كما يم بكون نبات الحبة في حبيل السنة في جاني بالسير والسنيجري ويقليم ما فقد بعيف صحراء فكذلك يخذون من المنار بعد أن يتخلون من المنار أن الحياة نسلو العفى رب يقوموا سفن بهذه الكفير تبنقف عندها حدنة صحرح مستنة أول من الله في الناس ثلاث الله مقصدنا من خشيت كما تقوم بكي بلوضينا عصينا ومن طاعت كما تنظرون به جلناتك ومن اللي يطيق من تقوموا به علينا مصراء بدنه الله من تكناب نسماءنا ومصارنا ورقواتنا من أحيدنا وجعل بواري ثميننا وجعل صقرنا على منفى لما لهم ونسلنا على من عادار الله ملاتج عن قصريدتنا في إيننا ولا تجعلت لي أكبر حمينة ولا مبلغ من وننار مصيرنا كرحمتك الحمار حمين في صلى الله عليه وسلم ورقك على سيد الكبيرين والمالخيرين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2026-09-13T07:35:14+00:00</dcterms:created>
  <dcterms:modified xsi:type="dcterms:W3CDTF">2026-09-13T07:35:14+00:00</dcterms:modified>
</cp:coreProperties>
</file>

<file path=docProps/custom.xml><?xml version="1.0" encoding="utf-8"?>
<Properties xmlns="http://schemas.openxmlformats.org/officeDocument/2006/custom-properties" xmlns:vt="http://schemas.openxmlformats.org/officeDocument/2006/docPropsVTypes"/>
</file>