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altragem19 06 2008med</w:t>
      </w:r>
    </w:p>
    <w:p>
      <w:pPr>
        <w:jc w:val="right"/>
        <w:spacing w:line="360" w:lineRule="auto"/>
      </w:pPr>
      <w:r>
        <w:rPr>
          <w:sz w:val="24"/>
          <w:szCs w:val="24"/>
          <w:rtl/>
        </w:rPr>
        <w:t xml:space="preserve">قل هذه سبيلي ادعوا الى الله على بصيره انا ومن اتبعني وسبحان الله وما انا من المشركين السلام عليكم ورحمه الله وبركاته ان الحمد لله نحمده ونستعينه ونستغفره ونعوذ بالله تعالى من شرور انفسنا ومن سيئات اعمالنا من يهد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والمستندات في الله في كل مكان اسال الله باسمائه الحسنى وصفاته العلى ان يرزقنا واياكم العلم النافع والعمل الصالح وان يحسن لنا ولكم الختام وان يجنبنا واياكم الفتن ما ظهر منهاا ثم اما بعد كنا قد انتهينا في الحلقه السابقه من ترجمه سيد الانصار سعد بن عباده رضي الله عنه وارضاه وكنا قد وعدنا ان نترجم في هذه الحلقه الطيبه المباركه ان شاء الله لسيف الله المسلول رضي الله عنه وارضاه لرمز العزه والكرامه في زمن ضاعت فيه العزه والكرامه لرمز الاباء والشرف في رمز في زمن قل فيه الشرف والقيم والمبادئ لرمز الجهاد والمجاهدين لرمز اعلاء كلمه الله في الارض لسيف الله المسلول الذي سله الله على المشركين وعلى اعداء الله انه فارس الاسلام ليث المشاهد قائد المجاهدين اسد الحروب سيف الله المسلول ابو سليمان خالد بن بن الوليد رضي الله عنه وارضاه من هو خالد وما فضائله او شيء نذكر شيئا من فضائله وكيف توفي رضي الله عنه وارضاه ما الثمرات التي تستفاد من سيره هذا البطل هل سلم من السنه الحاقدين الحاسدين على اصحاب رسول الله صلى الله عليه وال وسلم ام اختص بطعن من طعنات جرثومه من الجراثيم الخبيثه التي يعجبها ان تطعن في اصحاب رسول الله صلى الله عليه وعلى اله وسلم ايضا نؤصل لامر الروايات التي قد تذكر في كتب التاريخ وقد المحنا لشيء من ذلك فيما سبق وان نناقش ان شاء الله تعالى ما سيق في ترجمته رضي الله الله عنه مما يستنكر عليه وهل صح ذلك ام لم يصح وان صح فكيف يوجه بعيدا عن سموم الجراثيم الخبيثه التي تسعى لافساد الموده والعلاقه بين المسلمين وبين اصحاب رسول الله صلى الله عليه وعلى اله وسلم اولا من هو خالد وما موقعه في قريش وما موقفه من دعوه النبي صلى الله عليه وعلى اله وسلم خالد بن الوليد هو ابو سليمان خالد ابن الوليد ابن المغيره ابن عبد الله ابن عمر ابن زوم ابن يقظه ابن مره ابن كعب ابن لؤي هذا الذي ذكره ابن هشام في ترجمه او في نسب بني مخزوم ان مخزونا ابن يقظه ابن مره بن كعب اما الذهبي فقال يقظه ابن كعب ولعله نسبه الى جده اذا خالد ابن الوليد ابن المغيره ابن عبد الله ابن عمر ابن مخزوم ابن يقظه ابن مره ابن كعب ابن لؤي سيد الخلق محمد صلى الله عليه وعلى اله وسلم هو ابو القاسم محمد ابن عبد الله ابن عبد المطلب ابن هاشم ابن عبد مناف ابن قصي ابن كلاب ابن مره بن كعب بن لؤي يعني بنو هاشم وبنو مخزوم يلتقون في مره ابن كعب ابن لؤي اذا يعتبر ابن عم للنبي صلى الله عليه وسلم حيث يلتقيان في مره ابن كعب ابن لؤي اعيد هو ابو سليمان خالد ابن الوليد ابن المغيره ابن عبد الله بن عمر ابن مخزوم ابن يقظه ابن مره ابن كعب ابن لؤي وسيد الخلق صلى الله عليه و وسلم هو ابو القاسم محمد بن عبد الله بن عبد المطلب ابن هاشم ابن عبد مناف بن قصي بن كلاب ابن مره ابن كعب ابن لؤي اذا يلتقي مع سيد الخلق صلى الله عليه و وسلم من جهه الاباء في مره ابن كعب ابن لؤي امه اخته ميمون ام المؤمنين ميمونه بنت الحارث الهلاليه اذا خالته ام المؤمنين ميمونه بنت الحارث الهلاليه رضي الله عنها كان من اشراف قريش في الجاهليه وابوه الوليد بن المغيره من اشراف قريش ورائها لما بعث سيد الخلق صلى الله عليه واله وسلم بدعوته في بدايه الدعوه وغالب امر الناس كما في الصحيحين من حديث ابن عباس رضي الله عنهما في قصه هرقل في اسئلته لابي سفيان رضي الله عنه اشراف الناس يتبعونه ام ضعفاء قال بل ضعفاؤهم قال كذلك اتباع الانبياء الغالب في اتباع الانبياء انهم من ضعفاء الناس ومن فقرائهم ومن الطبقه المتوسطه بين الناس هذا الغالب خالد عاد دعوه رسول الله صلى الله عليه واله وسلم في بدايه امرها كما عاداها ابوه وقومه وظل معاديا للاسلام ولرسول الاسلام محمد بن عبد الله صلى الله عليه واله وسلم الى ان تم صلح الحديبيه ظل معاديا للاسلام كبقيه قومه بل حارب النبي صلى الله عليه و وسلم كما وقع في غزوه احد حيث خرج النبي صلى الله عليه واله وسلم خارج المدينه الى جبل احد وكان من رايه صلى الله عليه وسلم ان يبقى في المدينه فاذا اتى كفار قريش قاتل م داخل المدينه ف غلب امر الشباب على ان يخرج النبي صلى الله عليه وال وسلم ليلقى القوم فاوصى فعب النبي صلى الله عليه وال وسلم جيشه وجعل 50 من الرمات يقفون على جبل احد وقال ان رايتم انتصرنا او انهزمنا فلا تتركوا مكانكم وتبتدئ معركه تبتدئ معركه عظيمه يقودها سيد الخلق صلى الله عليه وال وسلم قائدا لجيش المؤمنين الموحدين وفي الطرف الاخر ابو سفيان يقود جيش الكفر وقام المسلمون كعادتهم في الحروب وفي القتال انهم شجعان اهل الارض وابطال الحروب والمواقف الصعبه وفعل حمزه الافاعيل بجيش الكفار وقتل حمله الرايه ففرت قريش بجمعها ورجالها فاراد الرماه ان يعصوا امر رسول الله صلى الله عليه وعلى اله وسلم فنهاهم اميرهم عبد الله بن جبير رضي الله عنه يا قوم الم يامرنا النبي صلى الله عليه وسلم ان نبقى مكاننا قالوا لقد انتهت المعركه والناس يجمعون الغنائم منكم من يريد الدنيا ومنكم من يريد الاخره منكم من يريد الدنيا ومنكم من يريد الاخره والصحابه بشر ما ضمن الله العصمه لاحد بعد محمد سيد الخلق صلى الله عليه وعلى اله وسلم فغلبوا على اميرهم ونزلوا وبقي عبد الله رضي الله عنه في سبعه من المجاهدين من انصار الله وانصار دينه على الجبل وهنا ينتبه قائد خيل المشركين خالد رضي الله عنه فكما قلت كان من اشراف قريش في الجاهليه وقد كان له وقد كان له القبه والاعنف وما معنى الاعنه القبه مثل الخيمه الكبيره يجمعون فيها ما يجهزون به الجيش من الات الحرب وسلاحه وطعامه الى غير ذلك فالمسؤول عن ذلك هو خالد رضي الله عنه يعني مثل ما نقول امير او المؤتمن على مخازن السلاح والذخيره والطعام والاعنف الفرسان الذين يركبون الخيول من قريش قائد الخيل قائد الفرسان فهنا ينتبه خالد رضي الله عنه وارضاه الى خلو الجبل من الرماه وبحركه خاطفه و وبذكاء القائد العسكري وباد للحروب ولقيادته لخيل المشركين في قريش مده طويله يدرك ان الجبل قد فرغ من الرماه وانه بذلك اذا استطاع ان يحتل الجبل فان المعركه تتغير نتيجتها فيصعد رضي الله عنه الى الجبل ويقاتل الرماه ويقتل من قتل ويزيح من ازاح وقد وقع في غزوه احد ما علمناه وما نعلمه جميعا من هزيمه المسلمين بسبب معصيه واحده معصيه الرماه معصيه من الرماه وفي المقابل انتباه من خالد رضي الله عنه وارضاه صاحب العقليه العسكريه التي ستستخدم بعد ذلك في الدفاع عن الدين وفي الدعوه الى الله عز وجل وفي اقامه الدين في الارض بقيه حياته رضي الله عنه وارضاه هنا يعني لا نمرر هذه المساله الا ان نقف عندها وهو انه يجب علينا جميعا ان ينظر كل انسان في معاصيه وذنوبه وان يحدد موقفه من شرع الله ودينه وهل نحن عباد لله حقا هل اذا قيل للواحد منا اتق الله خاف الله استقم على امر الله احذر من معصيه الله احذر من مخالفه امر الله وامر رسول الله صلى الله عليه و وسلم هل نتقي الله سبحانه هل نستقيم على امر الله جل وعلا ام ان كثيرا منا استمرا الذنوب والمعاصي والعياذ بالله اصبحت الذنوب والمعاصي جزءا من حياتنا بمعصيه واحده يهزم خير جيش وجد على وجه الارض بمعصيه واحده انهم عصوا امر رسول الله صلى الله عليه وسلم مع انهم ما ارادوا الا الخير ارادوا ان يجمعوا الغنائم وان المعركه قد انتهت لكن خالد رضي الله عنه ما انتهت المعركه بالنسبه له وهو الذي خاض غمار الحروب وقاد الجيوش وقاد خيل قريش في معارك رضي الله عنه وارضاه فيوقع بالمسلمين ويوقع برسول الله صلى الله عليه وسلم ما وقع وكاد ان يقتل سيد الخلق صلى الله عليه واله وسلم بسبب معصيه واحده فما بالنا اذا كانت الذنوب والمعاصي تنتشر والفواحش والاثام ايها المسلم الكريم ايتها المسلمه الكريمه فلنحذر ان نكون سببا في انتكاسه الاسلام فلنحذر من الوقوف بين يدي الله جل وعلا اقول بمعصيه واحده يحدث لخير جيش وجد على وجه الارض يقتل سبعون من خيره اصحاب رسول الله صلى الله عليه وسلم على راسهم اسد الله واسد رسوله الحمزه بن عبد المطلب رضي الله عنه عم رسول الله صلى الله عليه وعلى وسلم يقتل سبعون من خيره اهل الارض من خيره الناس وكاد ان يقتل النبي صلى الله عليه و وسلم و جرح صلى الله عليه وسلم وكسرت رباعيته وكاد ان يقتل واهتز جيش المسلمين لان الشيطان صاح في الناس قد قتل محمد صلى الله عليه وال وسلم بمعصيه واحده ينتبه لها البطل خالد رضي الله عنه بمعصيه واحده فما بالنا بكل هذه الذنوب والاثام بكل هذه المعاصي بكل هذه الفواحش والمنكرات بكل هذا الذي لو بعث سيد الخلق صلى الله عليه واله وسلم ما علم ان هذه امته ما علم ثم بعد هذا ننتظر نصره الله عز وجل نحن ما نصرنا الله عز وجل حتى ينصرنا الله عز وجل الله جل وعلا الله جل وعلا وعد ان تنصروا الله ينصركم ويثبت اقدامكم فخالد حتى لا اطيل في هذه الجزئيه لانها من الاهميه بمكان ان ننظر في ذنوبنا ومعاصينا واثمنا وان نتوب ال الله فليقل الزاني عن الزنا ولتقل الزانيه عن الزنا فليقل السكير عن السكر والخمر فلتقل السكيره عن السكر والخمر فليبتعد اللصوص والنصاب والنها بون عن نهب اموال المسلمين و عن السرقه فليبتعد كل مؤمن وموحد ومسلمه ومسلمه وموحده عن الذنوب والمعاصي والاثام والا فسنظل في ذيل الامم ونظل نعيش في هذا الذل وهذه المهانه وهذا العار لماذا لماذا الذنوب والمعاصي لماذا نعصي الله لماذا نعصي رسول الله صلى الله عليه و وسلم اقول بمعصيه واحده يهزم خير جيش وجد على وجه الارض فما بالنا بذنوبنا ومعاصينا هذهه ثم نبكي ان نبينا صلى الله عليه وسلم يسبه بعض الكفار او بعض المرتدين نبكي اذا سببنا وشتم واهنا امه تنحرف عن منهج الله وعن الاستقامه على امر الله ثم تنتظر نصره الله عز وجل اذا كان خير جيش على وجه الارض ما وجد على وجه الارض افضل من هذا الجيش لان فيه سيد الخلق محمدا صلى الله عليه وال وسلم ويوجد فيه اصحابه الكرام ومع ذلك بمعصيه واحده تبه لها خالد رضي الله عنه ثم في غزوه الخندق ناوش المسلمين كثيرا رضي الله عنه ارضاه ويقدر الله سبحانه لهذا البطل لهذا البطل بحق ما نحن امه يعني اصبحت الموازين مختله البطل هذا عند الله خالد بطل لانه ينصر دين الله عز وجل في زماننا من هم الابطال نسمي الاشياء بغير اسمائها الزنا يسمى بالحب السرقه تسمى بالذكاء كلما كان الانسان اعظم سرقه كلما كان اعظم ذكاء وفطنه الخمر تسمى بالمياه الروحيه الزن بالحب وهكذا نسمي الاشياء بغير اسمائها بطل الجهاد في سبيل الله خالد بن الوليد وليث المشاهد واسد الحروب يطلق عليه جرثومه من الجراثيم انه مجرم حرب وسنناقش هذه القضيه ان شاء الله عندما نناقش الاسانيد التي ذكرت في قتل لمالك بن نويره وكيف حدث لان ديننا دين اسانيد وهنا اقول كما قال التابعي الجليل محمد بن سيرين رحمه الله تعالى عليه وطيب ثراه كما اخرج ذلك مسلم في مقدمه وغيره وقد خرجت ذلك من قبل فلا اعيد ان هذا الامر دين فانظروا عمن تاخذون دينكم وكما قال الامام شيخ خراسان عبد الله بن المبارك الامام المبارك الاسناد كما اخرجه مسلم ايضا في مقدم وغيره وقد خرجتها من قبل هنا الاسناد من الدين ولولا الاسناد لا ق من شاء ما شاء هل ناخذ ديننا عن الخمارين هل ناخذ ديننا عن الزناه هل ناخذ ديننا عن الجهله هل ناخذ ديننا عن الفسقه فانظروا عمن تاخذون دينكم ايها المسلمون ان الدين لا يؤخذ الا عن العلماء الربانيين الا عن اهل الدين الدين لا يؤخذ الا عن اهله ان هذا الامر دين فانظروا عمن تاخذون دينكم ممن نستقي ديننا ممن ناخذ علمنا من من ان هذا الامر دين فهل يؤخذ الدين من اقوام لا علاقه لهم الا النفاق والا التملق والا المصلحه لاعداء الله ان يكتب ان خالدا مجرم حرب ومغتصب للنساء من قال هذا في علماء الامه قاطبه اقول من قالها في علماء الامه قاطبه ما قيلت في تاريخ الاسلام حتى نبتلى في زماننا هذا بمن يطعن في رموز الاسلام واذا كان الجهاد يعتبر ارهابا في سبيل الله واذا كان الدين يعتبر تطرفا واذا كان المحرمات تعتبر تقدما موازين مختله نحتاج الى تصحيح الموازين وان توزن بميزان الله جل وعلا ان توزن الامور بميزان الله جل وعلا ليس بميزان اعداء الله ان نوزن الامور بميزان رسول الله صلى الله عليه وسلم ليس بميزان اعداء الله فهل نستقي معلوماتنا عن كتاب ربنا وسنه نبينا صلى الله عليه وسلم و عن صحابه رسول الله صلى الله عليه وسلم ممن يعادون كتاب ربنا وسنه نبينا صلى الله عليه وسلم ويعادون اصحاب نبينا صلى الله عليه وسلم الذين يتهمونهم في دينهم واخلاقهم وفي شرفهم هل نستقي نحن المسلمين ديننا ممن يعادي ديننا والله ان هذا لشيء عجاب اتانا ان سهلا ذم جهلا علوما ليس يدريه سهل علوما لو دراها ما قلاه ولكن الرضا بالجهل بالجهل سهل جرثومه من الجراثيم ما اقول سفيه جرثومه يكتب عن خالد من هذا الكلام يريد ان يقول للخلق كما قال شيخ المعره واني وان كنت الاخير زمانه لاتم بما لم تستطعه الاوائل ما استطاع احد في تاريخ الامه ان يتهم خالدا بمثل هذا الهراء بمثل هذا الفجور حتى حتى ياتي هذا الجرثومه حتى ياتي هذا ال الجرثومه وتعمدا يذكرني هذا بما قيل ان نمله صعدت على جبل فلما ارادت ان تنزل قالت يا ايها الجبل تماسك لماذا قالت اني سانزل من عليك قال والله ما شعرت بك حين صعدت فكيف اشعر بك حين تنزلي كذلك عندما يطعن جرثومه في سيد المجاهدين بعد رسول الله صلى الله عليه وسلم في ليث المشاهد بانه مجرم حرب سبحانك ربي اقول ما قال ذلك احد من علماء الامه قاطبه لكن هم ليسوا ليسوا خلف علمائنا وليسوا خلف فقهائنا وليسوا فامنا ليسوا اتباعا لاحمد ولا للشافعي ولا لمالك ولا لابي حنيفه ولا للازهر الشريف ولا لغيره انما هم اتباع لغير ذلك لغير ذلك فبالله عليك اطعن في مثل خالد رضي الله عنه سنوضح ان شاء الله من خلال ذكر الاسانيد ومن خلال ترجمه هذا البطل العظيم الذي ظلم في عصرنا ويجب ان ندفع فرض علينا ان ندفع عن عرض اصحاب رسول الله صلى الله عليه وسلم وقال السهى للشمس انت خفيه السهى كويكب صغير يختبر الناس ابصارهم برؤيته السه هذا الكويكب الصغير الحقير هذا قال للشمس انت خفيه وقال الدجا الدجا نهايه الليل الليل وقال الدجا وقال وقال السهى للشمس انت خفيه وقال الدجا للنار لونك حائل لونه حائل وطاولت الارض السماء سفاهه الارض ارادت ان تصعد فوق السماء سفاهه وعير ق بالفهاهة فقيل له بكم اشتريتها فترك الضبيه من يده وقال يعني واحد والعشره اذا احد عشر فهربت الظبي كذلك ه هذا الجرثومه الذي يطعن في البطل في ليث المشاهد رضي الله عنه الذي ازال الله به مع اخوانه من اصحاب رسول الله صلى الله عليه وسلم دولتي الفرس والروم ولكن الى الله وحده المشتكى الى الله وحده المشتكى نشتكي الى الله سبحانه وتعالى خالد رضي الله عنه اسلم بين الحديبيه وفتح مكه وهاجر الى النبي صلى الله عليه وسلم في سفر سنه ثمان من هجره سيد الخلق صلى الله عليه وال وسلم اسلم بين الحديبيه ان له ان يسلم نظر الى دين الله سبحانه وتعالى وانه في علو وان الكفر في سفل فينبغي ان يفرغ طاقته وجهده وعظمته وعبقريته في نصره الدين في نصره الحق في الجهاد في سبيل الله واعلاء كلمه الله في الارض وليس في الدفاع عن الله والعزه ليس في الدفاع عن اللاه والعزه ليس في الدفاع عن الاصنام والاوثان انما في الدفاع عن رسول الله صلى الله عليه وسلم وعن دين الله سبحانه وتعالى فيهاجم في سفر سنه ثمان من هجره سيد الخلق صلى الله عليه وسلم فيسر النبي صلى الله عليه وسلم ويفرح باسلام خالد وقد جاء خالد وعمر بن العاص وعثمان بن طلحه عثمان بن طلحه العبدري رضي الله عنهم جميعا اتوا مهاجرين الى سيد الخلق صلى الله عليه وه وسلم وتبدا مرحله جديده في حياه خالد خالد البطل الشجاع الذي يتعلم منه الامه الشجاعه والبطوله تتعلم منه الام اخرج الامام ابو يعل في مسنده باسناد صحيح من طريق اسماعيل بن ابي خالد عن قيس بن ابي حازم رحمه الله تعالى قال سمعت خالد بن الوليد رضي الله عنه يقول ما ليله تهدى الى بيتي فيها عروس انا احبها او ابشر فيها بغلام باحب الي من ليله شديده الجليد في سريه من المهاجرين اصبح بها العدو اعظم ليله ليله العمر عنده كما يقال في لغه عصرنا ليس ان تهدى اليه عروس يحبها ولا ان يبشر بولد والحمد لله كان في الزمان الاول الولد اذا بشر به اذا بشر العربي بالانثى قبل الاسلام ظل وجهه مسودا وهو كظيم الان الله اعلم هل اذا بشرنا بالاولاد فضلا عن البنات هل سنفرح ام نحزن الى الله وحده المشتكى يعني يقول خالد ان ما من ليله ما ليله ما توجد ليله تهدى الي فيها عروس انا احبها او ابشر فيها بولد والولد له اعتبار عند العرب قاطبه اقول الله اعلم في حالنا نحن الان هل اذا ولد لاحد ولد او اذا حملت امراته ا يبشر ام يعزى الله المستعان الله المستعان ما قد سميت الاشياء بغير اسمائها باحب الي من ليله شديده الجليد يعني يتمنى ليله شديده البرد ولو كان الماء فيها يتحول الى ثلج في سريه من المهاجرين اصبح بها العدو يعني يقول افضل ليله في حياتي هي الليله التي تكون شديده البرد شديده الظلمه يفاجا اعداء الله بان سيف الله المسلول قد انحط عليهم من الذي لقبه بسيف الله المسلول وهل يقال على سيف الله مجرم حرب الذي لقبه بذلك هو سيد الخلق صلى الله عليه وعلى اله وسلم في البخاري من حديث انس رضي الله عنه ان النبي صلى الله عليه واله وسلم نعى لاصحابه زيدا وجعفرا وابن رواحه يوم مؤتى لما كانوا في غزوه مؤتى كان قا قائد الجيش اولا يعني امير الجيش اولا كان زيد يكون زيدا ثم ان مات فجعفر فان مات فعبد الله بن رباح يعني زيد ابن ابن حارثه الامير فان قتل فجعفر فان قتل فعبد الله بن رواح قال سيد الخلق صلى الله عليه وسلم اخذ الرايه زيد فاصيب ثم اخذها جعفر فاصيب ثم اخذها ابن رواحه فاصيب ثم اخذها خالد سيف سله الله على اعدائه وفي روايه سيف الله المسلول ففتح [موسيقى] عليهم و بمجموع طرق اسانيد كثيره يصح بها الحديث ان النبي صلى الله عليه وسلم قال ان خالدا سيف سله الله على اعدائه فمن يعادي خالدا ايكون وليا من اولياء رسول الله صلى الله عليه وسلم اقول واكرر ما قلته من قبل ان خالدا النبي صلى الله عليه وسلم عندما يقول فاخذها خالد سيف من سيوف الله سله الله على اعدائه العباره نعيدها ان خالدا سيف من سيوف الله هذا خبر ليس امرا ولا نهيا ولا تمنيا ولا رجاء وباج ماع الاصوليين من اهل السنه والجماعه من المسلمين ان الاخبار لا يدخلها النسخ الاخبار لا يدخلها النسخ يعني لا يرفع حكمها حكمها يثبت الى يوم القيامه محمد رسول الله هذا خبر فمن شك في هذا الخبر فحكمه معلوم عند جميع المسلمين اقول من شك محمد رسول الله كذلك خالد سيف سله الله على اعدائه هذا خبر اخبر به سيد الخلق صلى الله عليه وسلم اذا لا ينسخ لا ينسخ اي لا يرفع حكمه لان النسخ عند الاصوليين هو رفع يعني هذا تعريف من جمله التعريفات رفع حكم متقدم بحكم متراخ عنه بدليل وان تجمعوا بين الاختين الا ما قد سلف يعني قبل الاسلام قبل بعثه سيد الان محمد صلى الله عليه وسلم كان يجوز ان يجمع الرجل بين المراه واختها فجاءت الايه محرمه نسخت هذه الاباحه ولا تنكحوا ما نكح اباؤكم من النساء الا ما قد سلف كان الرجل اذا مات في الجاهليه وكان قد تزوج امراه ا بغير ام اولاده ابنه الكبير ان شاء ان يتزوج بها ابقاها ويتزوج بها فانزل الله عز وجل ولا تنكحوا ما نكح اباؤكم من النساء الا ما قد سلف الخمر كانت مباحه ثم انما الخمر والميسر والانصاب والازل رجس من عمل الشيطان فاجتنبوه اصبحت محرم الى يوم القيامه هذا يسمى خبرا فالخبر لا يدخله النسخ يبقى حكمه الى يوم القيامه فخالد خالد رضي الله عنه الرسول علسلام اخبر انه سيف من سيوف الله سله الله على اعدائه هذا خبر خبر لا يدخله النسخ لا يدخله الرفع والازاله لا يزال ولا يرفع خبر ثابت الى يوم القيامه فالذي يطعن في خالد والذي يبغض خالدا والذي يتهم خالدا في دينه هل هو مؤمن بما قاله سيد الخلق صلى الله عليه واله وسلم ام انه يرد كلام سيد الخلق صلى الله عليه واله وسلم وكما قال الله جل وعلا ولتعرفنهم في لحن القول البطل خالد خالد الذي خلد خلد الله ذكره في معجم الطبراني الكبير باسناد صحيح من طريق اسماعيل بن ابي خالد عن قيس بن ابي حازم الاحم البجلي رحمه الله تعالى قال رايت خالد بن الوليد رضي الله عنه اتي بالسم سم سم افاعي سم حيات ما هناك سم افاعي وحيات تبث سمومها لافساد البلاد والعباد ولكن هذا السم لم يؤثر في خالد رضي الله عنه وارضاه ماذا فعل قال ما هذا قالوا سم قال بسم الله توكلت على الله وابتلع في معجم الطبران باسناد صحيح وفي مسند ابي يعلى باسناد يصلح في الشواهد والمتابعات يعني يعني حديث اسناد الطبراني مع اسناد ابي يعلى يصير الحديث في غايه الصحه ان خالدا رضي الله عنه شرب السم ولم يؤثر فيه توكلا على الله عز وجل وقد ذكر ذلك شيخ الاسلام ابن تيميه رحمه الله تعالى في كتاب العظيم الفرقان بين اولياء الرحمن واولياء الشيطان ماذا قال الذهبي رحمه الله تعالى في سير اعلم النبلاء قال هذه والله هذه والله هي الكرامه وهذه الشجاعه كرامه من عند الله ان يبتلع السم ولا يضره وهي الشجاعه ايضا ان يتحدى اعداء الله وان يشرب السم رضي الله عنه وارضاه وذلك ليس بغريب على هذا الرجل العظيم ليس بغريب عليه جاء في الصحيحين من حديث ابن عباس رضي الله عنه قال حدثني خالد بن الوليد الذي يقال له سيف الله المسلول الذي يقال عنه سيف الله المسلول انه دخل وخالد بن الوليد وابن عباس ابن خاله لبابه بنت الحارث لبابه الكبرى زوج العباس وبابه الصغرى ام خالد وقيل لبابه الكبرى هي ام خالد وبابه الصغرى زوج العباس لكن لبابه الكبرى هي زوج العباس وبابه الصغرى هي ام خالد فماذا دخل وقد جاءت خالته حفيده بنت الحارث من قبل نجد ب مجموعه من الضب المحن يعني المشوي فقدم للنبي صلى الله عليه وسلم فلما علم به عافه قال انه ليس بارض قوم فاجد ني اعاف فقال خالد احرام هو يا رسول الله قال لا ولكني ولكنه لم يكن بارض قومي فاجد ني اعافه قال فاجت ته فاكلته والنبي او فاكلته لا اشير بالشمال لانهم ما كانوا ياكلون بالشم فما اكل النبي صلى الله عليه وسلم بشماله ولا شرب بشماله ولا اكل الصحابه بشماله رضي الله عنهم انما اكله بيمينه رضي الله عنه وارضاه قال والنبي صلى الله عليه وسلم ينظر وما انكر عليه خالد رضي الله عنه توفي سنه 21 من هجره سيد الخلق صلى الله عليه وسلم في خلافه عمر اختلف في مكان موته هل مات بحمص من بلاد الشام ام مات بالمدينه جمهور المؤرخين على انه مات بحمص لكن هناك ادله تفيد انه مات بالمدينه عموما هو مات في خلافه عمر واثنى عليه عمر رضي الله عنه وارضاه وبين للناس انهما زله عن خيانه ولا عن شك وانما اراد ان يعلم الناس ان النصر بيد الله وليس بيد خالد لان خالدا رضي الله عنه بعد اسلامه ما دخل معركه الا وانتصر فيها باذن الله سبحانه وتعالى ما دخل خالد معركه الا وانتصر فيها باذن الله سبحانه وتعالى كما سنذكر ان شاء الله تعالى ونبين كيف قاد الجيوش وكيف ازاح الله عز وجل به دولتي الفرس والروم مع اخوانه من الصحابه رضي الله عنهم وكيف جاهد في سبيل الله وكيف ان المبغض لخالد يعتبر مبغضا لرسول الله صلى الله عليه وسلم بل يكون مبغضا لله عز وجل لان الله جل وعلا يقول محمد رسول الله والذين معه اشداء على الكفار رحماء بينهم وايضا الله عز وجل يقول والذين جاوا من بعدهم من بعد المهاجرين والانصار يقولون ربنا اغفر لنا ولاخواننا الذين سبقونا بالايمان ولا تجعل في قلوبنا غلا للذين امنوا فيبدو ان الوقت قد داهمنا وان وقت الحلقه قد اذن بالانصراف ان شاء الله بهذا القدر وان شاء الله ان اطال الله في العمر وقدر الخير وتقديره كله خير بمنه وكرمه نكمل الحديث في ترجمه البطل اسد المعارك ليث المشاهد ابي سليمان خالد بن الوليد الذي يعتبر رمزا للعزه والكرامه ورمزا للشجاعه والبذل والعطاء والجهاد في سبيل الله اسال الله ان اكون قد اديت شيئا مما يجب علينا تجاه اصحاب رسول الله صلى الله عليه وسلم اساله سبحانه باسماء الحسنى والصفات العلى ان يجمعنا باصحاب نبيه الكريم صلى الله عليه و وسلم رضي الله عنه اللهم انا نعوذ بك من علم لا ينفع ومن قلب لا يخشع ومن نفس لا تشبع ومن عين لا تدمع ومن دعوه لا يستجاب لها صلى الله وسلم وبارك على الحبيب الشفيع محمد وعلى اله وصحبه وسلم جزاكم الله خيرا وبارك الله فيكم واحسن الله اليكم والسلام عليكم ورحمه الله وبركاته [موسيقى] ا ‏oh</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2026-05-14T19:48:24+00:00</dcterms:created>
  <dcterms:modified xsi:type="dcterms:W3CDTF">2026-05-14T19:48:24+00:00</dcterms:modified>
</cp:coreProperties>
</file>

<file path=docProps/custom.xml><?xml version="1.0" encoding="utf-8"?>
<Properties xmlns="http://schemas.openxmlformats.org/officeDocument/2006/custom-properties" xmlns:vt="http://schemas.openxmlformats.org/officeDocument/2006/docPropsVTypes"/>
</file>